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8F" w:rsidRDefault="00980F8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80F8F" w:rsidRDefault="00980F8F">
      <w:pPr>
        <w:pStyle w:val="ConsPlusNormal"/>
        <w:jc w:val="center"/>
        <w:outlineLvl w:val="0"/>
      </w:pPr>
    </w:p>
    <w:p w:rsidR="00980F8F" w:rsidRDefault="00980F8F">
      <w:pPr>
        <w:pStyle w:val="ConsPlusTitle"/>
        <w:jc w:val="center"/>
        <w:outlineLvl w:val="0"/>
      </w:pPr>
      <w:r>
        <w:t>МИНИСТЕРСТВО ИМУЩЕСТВЕННЫХ ОТНОШЕНИЙ ОМСКОЙ ОБЛАСТИ</w:t>
      </w:r>
    </w:p>
    <w:p w:rsidR="00980F8F" w:rsidRDefault="00980F8F">
      <w:pPr>
        <w:pStyle w:val="ConsPlusTitle"/>
        <w:jc w:val="center"/>
      </w:pPr>
    </w:p>
    <w:p w:rsidR="00980F8F" w:rsidRDefault="00980F8F">
      <w:pPr>
        <w:pStyle w:val="ConsPlusTitle"/>
        <w:jc w:val="center"/>
      </w:pPr>
      <w:r>
        <w:t>ПРИКАЗ</w:t>
      </w:r>
    </w:p>
    <w:p w:rsidR="00980F8F" w:rsidRDefault="00980F8F">
      <w:pPr>
        <w:pStyle w:val="ConsPlusTitle"/>
        <w:jc w:val="center"/>
      </w:pPr>
      <w:r>
        <w:t>от 1 декабря 2017 г. N 47-п</w:t>
      </w:r>
    </w:p>
    <w:p w:rsidR="00980F8F" w:rsidRDefault="00980F8F">
      <w:pPr>
        <w:pStyle w:val="ConsPlusTitle"/>
        <w:jc w:val="center"/>
      </w:pPr>
    </w:p>
    <w:p w:rsidR="00980F8F" w:rsidRDefault="00980F8F">
      <w:pPr>
        <w:pStyle w:val="ConsPlusTitle"/>
        <w:jc w:val="center"/>
      </w:pPr>
      <w:r>
        <w:t>ОБ ОПРЕДЕЛЕНИИ ПЕРЕЧНЯ ОБЪЕКТОВ НЕДВИЖИМОГО ИМУЩЕСТВА,</w:t>
      </w:r>
    </w:p>
    <w:p w:rsidR="00980F8F" w:rsidRDefault="00980F8F">
      <w:pPr>
        <w:pStyle w:val="ConsPlusTitle"/>
        <w:jc w:val="center"/>
      </w:pPr>
      <w:r>
        <w:t>В ОТНОШЕНИИ КОТОРЫХ НАЛОГОВАЯ БАЗА ОПРЕДЕЛЯЕТСЯ</w:t>
      </w:r>
    </w:p>
    <w:p w:rsidR="00980F8F" w:rsidRDefault="00980F8F">
      <w:pPr>
        <w:pStyle w:val="ConsPlusTitle"/>
        <w:jc w:val="center"/>
      </w:pPr>
      <w:r>
        <w:t>КАК КАДАСТРОВАЯ СТОИМОСТЬ</w:t>
      </w:r>
    </w:p>
    <w:p w:rsidR="00980F8F" w:rsidRDefault="00980F8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980F8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0F8F" w:rsidRDefault="00980F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0F8F" w:rsidRDefault="00980F8F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имущественных отношений Омской области</w:t>
            </w:r>
          </w:p>
          <w:p w:rsidR="00980F8F" w:rsidRDefault="00980F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10.05.2018 </w:t>
            </w:r>
            <w:hyperlink r:id="rId5" w:history="1">
              <w:r>
                <w:rPr>
                  <w:color w:val="0000FF"/>
                </w:rPr>
                <w:t>N 25-п</w:t>
              </w:r>
            </w:hyperlink>
            <w:r>
              <w:rPr>
                <w:color w:val="392C69"/>
              </w:rPr>
              <w:t xml:space="preserve">, от 23.07.2018 </w:t>
            </w:r>
            <w:hyperlink r:id="rId6" w:history="1">
              <w:r>
                <w:rPr>
                  <w:color w:val="0000FF"/>
                </w:rPr>
                <w:t>N 44-п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80F8F" w:rsidRDefault="00980F8F">
      <w:pPr>
        <w:pStyle w:val="ConsPlusNormal"/>
        <w:jc w:val="both"/>
      </w:pPr>
    </w:p>
    <w:p w:rsidR="00980F8F" w:rsidRDefault="00980F8F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7 статьи 378.2</w:t>
        </w:r>
      </w:hyperlink>
      <w:r>
        <w:t xml:space="preserve"> Налогового кодекса Российской Федерации, </w:t>
      </w:r>
      <w:hyperlink r:id="rId8" w:history="1">
        <w:r>
          <w:rPr>
            <w:color w:val="0000FF"/>
          </w:rPr>
          <w:t>пунктом 85.3</w:t>
        </w:r>
      </w:hyperlink>
      <w:r>
        <w:t xml:space="preserve"> Положения о Министерстве имущественных отношений Омской области, утвержденного Указом Губернатора Омской области от 10 февраля 2004 года N 26:</w:t>
      </w:r>
    </w:p>
    <w:p w:rsidR="00980F8F" w:rsidRDefault="00980F8F">
      <w:pPr>
        <w:pStyle w:val="ConsPlusNormal"/>
        <w:spacing w:before="220"/>
        <w:ind w:firstLine="540"/>
        <w:jc w:val="both"/>
      </w:pPr>
      <w:r>
        <w:t xml:space="preserve">1. Определить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объектов недвижимого имущества, в отношении которых налоговая база определяется как кадастровая стоимость, на 2018 год согласно приложению к настоящему приказу (далее - Перечень).</w:t>
      </w:r>
    </w:p>
    <w:p w:rsidR="00980F8F" w:rsidRDefault="00980F8F">
      <w:pPr>
        <w:pStyle w:val="ConsPlusNormal"/>
        <w:spacing w:before="220"/>
        <w:ind w:firstLine="540"/>
        <w:jc w:val="both"/>
      </w:pPr>
      <w:r>
        <w:t xml:space="preserve">Установить, что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состоит из зданий (строений, сооружений). Налоговая база определяется как кадастровая стоимость и в отношении помещений, входящих в состав таких зданий (строений, сооружений).</w:t>
      </w:r>
    </w:p>
    <w:p w:rsidR="00980F8F" w:rsidRDefault="00980F8F">
      <w:pPr>
        <w:pStyle w:val="ConsPlusNormal"/>
        <w:spacing w:before="220"/>
        <w:ind w:firstLine="540"/>
        <w:jc w:val="both"/>
      </w:pPr>
      <w:r>
        <w:t>2. Отделу учета и разграничения собственности департамента учета собственности и земельных отношений Министерства имущественных отношений Омской области:</w:t>
      </w:r>
    </w:p>
    <w:p w:rsidR="00980F8F" w:rsidRDefault="00980F8F">
      <w:pPr>
        <w:pStyle w:val="ConsPlusNormal"/>
        <w:spacing w:before="220"/>
        <w:ind w:firstLine="540"/>
        <w:jc w:val="both"/>
      </w:pPr>
      <w:r>
        <w:t xml:space="preserve">- направить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в электронной форме в Управление Федеральной налоговой службы по Омской области в срок, установленный законодательством;</w:t>
      </w:r>
    </w:p>
    <w:p w:rsidR="00980F8F" w:rsidRDefault="00980F8F">
      <w:pPr>
        <w:pStyle w:val="ConsPlusNormal"/>
        <w:spacing w:before="220"/>
        <w:ind w:firstLine="540"/>
        <w:jc w:val="both"/>
      </w:pPr>
      <w:r>
        <w:t>- в течение 2 рабочих дней со дня подписания настоящего приказа представить его полный текст в виде электронной копии в Главное управление информационных технологий и связи Омской области в целях размещения на "Официальном интернет-портале правовой информации" (www.pravo.gov.ru) в информационно-телекоммуникационной сети "Интернет".</w:t>
      </w:r>
    </w:p>
    <w:p w:rsidR="00980F8F" w:rsidRDefault="00980F8F">
      <w:pPr>
        <w:pStyle w:val="ConsPlusNormal"/>
        <w:spacing w:before="220"/>
        <w:ind w:firstLine="540"/>
        <w:jc w:val="both"/>
      </w:pPr>
      <w:r>
        <w:t xml:space="preserve">3. Отделу государственной службы, кадров и информационных технологий департамента организации деятельности Министерства имущественных отношений Омской области в пятидневный срок со дня подписания настоящего приказа обеспечить размещение </w:t>
      </w:r>
      <w:hyperlink w:anchor="P35" w:history="1">
        <w:r>
          <w:rPr>
            <w:color w:val="0000FF"/>
          </w:rPr>
          <w:t>Перечня</w:t>
        </w:r>
      </w:hyperlink>
      <w:r>
        <w:t xml:space="preserve"> в информационно-телекоммуникационной сети "Интернет" на сайте с адресом "www.mio.omskportal.ru".</w:t>
      </w:r>
    </w:p>
    <w:p w:rsidR="00980F8F" w:rsidRDefault="00980F8F">
      <w:pPr>
        <w:pStyle w:val="ConsPlusNormal"/>
        <w:spacing w:before="220"/>
        <w:ind w:firstLine="540"/>
        <w:jc w:val="both"/>
      </w:pPr>
      <w:r>
        <w:t>4. Контроль за выполнением настоящего приказа возложить на первого заместителя Министра имущественных отношений Омской области И.Г. Штейнборма.</w:t>
      </w:r>
    </w:p>
    <w:p w:rsidR="00980F8F" w:rsidRDefault="00980F8F">
      <w:pPr>
        <w:pStyle w:val="ConsPlusNormal"/>
        <w:jc w:val="both"/>
      </w:pPr>
    </w:p>
    <w:p w:rsidR="00980F8F" w:rsidRDefault="00980F8F">
      <w:pPr>
        <w:pStyle w:val="ConsPlusNormal"/>
        <w:jc w:val="right"/>
      </w:pPr>
      <w:r>
        <w:t>Министр имущественных</w:t>
      </w:r>
    </w:p>
    <w:p w:rsidR="00980F8F" w:rsidRDefault="00980F8F">
      <w:pPr>
        <w:pStyle w:val="ConsPlusNormal"/>
        <w:jc w:val="right"/>
      </w:pPr>
      <w:r>
        <w:t>отношений Омской области</w:t>
      </w:r>
    </w:p>
    <w:p w:rsidR="00980F8F" w:rsidRDefault="00980F8F">
      <w:pPr>
        <w:pStyle w:val="ConsPlusNormal"/>
        <w:jc w:val="right"/>
      </w:pPr>
      <w:r>
        <w:t>Б.А.Смольников</w:t>
      </w:r>
    </w:p>
    <w:p w:rsidR="00980F8F" w:rsidRDefault="00980F8F">
      <w:pPr>
        <w:pStyle w:val="ConsPlusNormal"/>
        <w:jc w:val="both"/>
      </w:pPr>
    </w:p>
    <w:p w:rsidR="00980F8F" w:rsidRDefault="00980F8F">
      <w:pPr>
        <w:pStyle w:val="ConsPlusNormal"/>
        <w:jc w:val="both"/>
      </w:pPr>
    </w:p>
    <w:p w:rsidR="00980F8F" w:rsidRDefault="00980F8F">
      <w:pPr>
        <w:pStyle w:val="ConsPlusNormal"/>
        <w:jc w:val="both"/>
      </w:pPr>
    </w:p>
    <w:p w:rsidR="00980F8F" w:rsidRDefault="00980F8F">
      <w:pPr>
        <w:pStyle w:val="ConsPlusNormal"/>
        <w:jc w:val="both"/>
      </w:pPr>
    </w:p>
    <w:p w:rsidR="00980F8F" w:rsidRDefault="00980F8F">
      <w:pPr>
        <w:pStyle w:val="ConsPlusNormal"/>
        <w:jc w:val="both"/>
      </w:pPr>
    </w:p>
    <w:p w:rsidR="00980F8F" w:rsidRDefault="00980F8F">
      <w:pPr>
        <w:pStyle w:val="ConsPlusNormal"/>
        <w:jc w:val="right"/>
        <w:outlineLvl w:val="0"/>
      </w:pPr>
      <w:r>
        <w:t>Приложение</w:t>
      </w:r>
    </w:p>
    <w:p w:rsidR="00980F8F" w:rsidRDefault="00980F8F">
      <w:pPr>
        <w:pStyle w:val="ConsPlusNormal"/>
        <w:jc w:val="right"/>
      </w:pPr>
      <w:r>
        <w:t>к приказу Министерства имущественных</w:t>
      </w:r>
    </w:p>
    <w:p w:rsidR="00980F8F" w:rsidRDefault="00980F8F">
      <w:pPr>
        <w:pStyle w:val="ConsPlusNormal"/>
        <w:jc w:val="right"/>
      </w:pPr>
      <w:r>
        <w:t>отношений Омской области</w:t>
      </w:r>
    </w:p>
    <w:p w:rsidR="00980F8F" w:rsidRDefault="00980F8F">
      <w:pPr>
        <w:pStyle w:val="ConsPlusNormal"/>
        <w:jc w:val="right"/>
      </w:pPr>
      <w:r>
        <w:t>от 1 декабря 2017 г. N 47-п</w:t>
      </w:r>
    </w:p>
    <w:p w:rsidR="00980F8F" w:rsidRDefault="00980F8F">
      <w:pPr>
        <w:pStyle w:val="ConsPlusNormal"/>
        <w:jc w:val="both"/>
      </w:pPr>
    </w:p>
    <w:p w:rsidR="00980F8F" w:rsidRDefault="00980F8F">
      <w:pPr>
        <w:pStyle w:val="ConsPlusTitle"/>
        <w:jc w:val="center"/>
      </w:pPr>
      <w:bookmarkStart w:id="0" w:name="P35"/>
      <w:bookmarkEnd w:id="0"/>
      <w:r>
        <w:t>ПЕРЕЧЕНЬ</w:t>
      </w:r>
    </w:p>
    <w:p w:rsidR="00980F8F" w:rsidRDefault="00980F8F">
      <w:pPr>
        <w:pStyle w:val="ConsPlusTitle"/>
        <w:jc w:val="center"/>
      </w:pPr>
      <w:r>
        <w:t>объектов недвижимого имущества, в отношении которых</w:t>
      </w:r>
    </w:p>
    <w:p w:rsidR="00980F8F" w:rsidRDefault="00980F8F">
      <w:pPr>
        <w:pStyle w:val="ConsPlusTitle"/>
        <w:jc w:val="center"/>
      </w:pPr>
      <w:r>
        <w:t>налоговая база определяется как кадастровая стоимость,</w:t>
      </w:r>
    </w:p>
    <w:p w:rsidR="00980F8F" w:rsidRDefault="00980F8F">
      <w:pPr>
        <w:pStyle w:val="ConsPlusTitle"/>
        <w:jc w:val="center"/>
      </w:pPr>
      <w:r>
        <w:t>на 2018 год</w:t>
      </w:r>
    </w:p>
    <w:p w:rsidR="00980F8F" w:rsidRDefault="00980F8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980F8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0F8F" w:rsidRDefault="00980F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0F8F" w:rsidRDefault="00980F8F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имущественных отношений Омской области</w:t>
            </w:r>
          </w:p>
          <w:p w:rsidR="00980F8F" w:rsidRDefault="00980F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10.05.2018 </w:t>
            </w:r>
            <w:hyperlink r:id="rId9" w:history="1">
              <w:r>
                <w:rPr>
                  <w:color w:val="0000FF"/>
                </w:rPr>
                <w:t>N 25-п</w:t>
              </w:r>
            </w:hyperlink>
            <w:r>
              <w:rPr>
                <w:color w:val="392C69"/>
              </w:rPr>
              <w:t xml:space="preserve">, от 23.07.2018 </w:t>
            </w:r>
            <w:hyperlink r:id="rId10" w:history="1">
              <w:r>
                <w:rPr>
                  <w:color w:val="0000FF"/>
                </w:rPr>
                <w:t>N 44-п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80F8F" w:rsidRDefault="00980F8F">
      <w:pPr>
        <w:pStyle w:val="ConsPlusNormal"/>
        <w:jc w:val="both"/>
      </w:pPr>
    </w:p>
    <w:p w:rsidR="00980F8F" w:rsidRDefault="00980F8F">
      <w:pPr>
        <w:sectPr w:rsidR="00980F8F" w:rsidSect="00D37D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3"/>
        <w:gridCol w:w="2337"/>
        <w:gridCol w:w="2438"/>
        <w:gridCol w:w="1688"/>
        <w:gridCol w:w="1567"/>
        <w:gridCol w:w="1310"/>
        <w:gridCol w:w="1622"/>
        <w:gridCol w:w="2271"/>
        <w:gridCol w:w="1417"/>
        <w:gridCol w:w="972"/>
        <w:gridCol w:w="1361"/>
        <w:gridCol w:w="1423"/>
      </w:tblGrid>
      <w:tr w:rsidR="00980F8F">
        <w:tc>
          <w:tcPr>
            <w:tcW w:w="723" w:type="dxa"/>
            <w:vMerge w:val="restart"/>
          </w:tcPr>
          <w:p w:rsidR="00980F8F" w:rsidRDefault="00980F8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37" w:type="dxa"/>
            <w:vMerge w:val="restart"/>
          </w:tcPr>
          <w:p w:rsidR="00980F8F" w:rsidRDefault="00980F8F">
            <w:pPr>
              <w:pStyle w:val="ConsPlusNormal"/>
              <w:jc w:val="center"/>
            </w:pPr>
            <w:r>
              <w:t>Кадастровый номер здания (строения, сооружения)</w:t>
            </w:r>
          </w:p>
        </w:tc>
        <w:tc>
          <w:tcPr>
            <w:tcW w:w="2438" w:type="dxa"/>
            <w:vMerge w:val="restart"/>
          </w:tcPr>
          <w:p w:rsidR="00980F8F" w:rsidRDefault="00980F8F">
            <w:pPr>
              <w:pStyle w:val="ConsPlusNormal"/>
              <w:jc w:val="center"/>
            </w:pPr>
            <w:r>
              <w:t>Кадастровый номер помещения</w:t>
            </w:r>
          </w:p>
        </w:tc>
        <w:tc>
          <w:tcPr>
            <w:tcW w:w="1688" w:type="dxa"/>
            <w:vMerge w:val="restart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Условный номер единого недвижимого комплекса</w:t>
            </w:r>
          </w:p>
        </w:tc>
        <w:tc>
          <w:tcPr>
            <w:tcW w:w="11943" w:type="dxa"/>
            <w:gridSpan w:val="8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Адрес объекта</w:t>
            </w:r>
          </w:p>
        </w:tc>
      </w:tr>
      <w:tr w:rsidR="00980F8F">
        <w:tc>
          <w:tcPr>
            <w:tcW w:w="723" w:type="dxa"/>
            <w:vMerge/>
          </w:tcPr>
          <w:p w:rsidR="00980F8F" w:rsidRDefault="00980F8F"/>
        </w:tc>
        <w:tc>
          <w:tcPr>
            <w:tcW w:w="2337" w:type="dxa"/>
            <w:vMerge/>
          </w:tcPr>
          <w:p w:rsidR="00980F8F" w:rsidRDefault="00980F8F"/>
        </w:tc>
        <w:tc>
          <w:tcPr>
            <w:tcW w:w="2438" w:type="dxa"/>
            <w:vMerge/>
          </w:tcPr>
          <w:p w:rsidR="00980F8F" w:rsidRDefault="00980F8F"/>
        </w:tc>
        <w:tc>
          <w:tcPr>
            <w:tcW w:w="1688" w:type="dxa"/>
            <w:vMerge/>
          </w:tcPr>
          <w:p w:rsidR="00980F8F" w:rsidRDefault="00980F8F"/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Город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Населенный пункт</w:t>
            </w: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Дом (владение)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Корпус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Строение</w:t>
            </w: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Помещение</w:t>
            </w:r>
          </w:p>
        </w:tc>
      </w:tr>
      <w:tr w:rsidR="00980F8F">
        <w:tblPrEx>
          <w:tblBorders>
            <w:insideH w:val="nil"/>
          </w:tblBorders>
        </w:tblPrEx>
        <w:tc>
          <w:tcPr>
            <w:tcW w:w="723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06" w:type="dxa"/>
            <w:gridSpan w:val="11"/>
            <w:tcBorders>
              <w:bottom w:val="nil"/>
            </w:tcBorders>
          </w:tcPr>
          <w:p w:rsidR="00980F8F" w:rsidRDefault="00980F8F">
            <w:pPr>
              <w:pStyle w:val="ConsPlusNormal"/>
              <w:jc w:val="both"/>
            </w:pPr>
            <w:r>
              <w:t xml:space="preserve">Исключен. - </w:t>
            </w:r>
            <w:hyperlink r:id="rId1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имущественных отношений Омской области от 10.05.2018 N 25-п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55:36:000000:14550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55:36:000000:46446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10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127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55:36:000000:46447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10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127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2П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55:36:120104:1442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10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55:36:000000:13858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10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127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55:36:000000:14166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55:36:000000:34519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10 лет Октября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182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2П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55:36:000000:34520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10 лет Октября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182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55:36:000000:14201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55:36:000000:153022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10 лет Октября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209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55:36:150103:1035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10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190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55:36:150103:1060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10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190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55:36:000000:13997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10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40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55:36:000000:158794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10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40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55:36:000000:10629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10 Лет Октября угол 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72/51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55:36:120103:3360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10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136А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55:36:120103:5907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10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136А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55:36:120103:8313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10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136А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55:36:120103:8312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10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136А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55:36:120103:8314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10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136А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55:36:120103:8315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10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136А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55:36:120103:8316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10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136А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55:36:120103:8317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10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136А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55:36:120103:8318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10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136А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55:36:120103:8319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10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136А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55:36:120103:8320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10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136А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55:36:120103:8321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10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136А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55:36:090306:329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13-я Комсомольская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55:36:090306:335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13-я Комсомольская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55:36:090306:336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13-я Комсомольская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55:36:050207:4474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19 Партсъезда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55:36:050203:2435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1-я Заводская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55:36:120101:13659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1-я Производственная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55:36:000000:13598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20 лет РККА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298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55:36:000000:101266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20 лет РККА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298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55:36:000000:101267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20 лет РККА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298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55:36:000000:151101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20 лет РККА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298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55:36:120302:2957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20 лет РККА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298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55:36:000000:156183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20 лет РККА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298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55:36:120302:1629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20 лет РККА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298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5П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55:36:120302:1528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20 лет РККА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298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55:36:120302:1628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20 лет РККА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298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55:36:120302:1631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20 лет РККА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298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55:36:120302:4252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20 лет РККА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298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55:36:120302:4404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20 лет РККА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298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55:36:120302:1633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20 лет РККА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298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55:36:120302:1632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20 лет РККА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298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55:36:120302:1485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20 лет РККА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302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55:36:000000:13564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20 лет РККА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302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55:36:000000:14853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22 Апреля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20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55:36:000000:5411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22 Апреля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8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55:36:000000:105127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22 Апреля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8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55:36:140102:3466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22 Декабря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55:36:140102:4663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22 Декабря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55:36:140102:4664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22 Декабря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55:36:140102:5498</w:t>
            </w:r>
          </w:p>
        </w:tc>
        <w:tc>
          <w:tcPr>
            <w:tcW w:w="1688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22 Декабря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86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55:36:140102:5430</w:t>
            </w:r>
          </w:p>
        </w:tc>
        <w:tc>
          <w:tcPr>
            <w:tcW w:w="1688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22 Декабря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86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</w:p>
        </w:tc>
      </w:tr>
      <w:tr w:rsidR="00980F8F">
        <w:tblPrEx>
          <w:tblBorders>
            <w:insideH w:val="nil"/>
          </w:tblBorders>
        </w:tblPrEx>
        <w:tc>
          <w:tcPr>
            <w:tcW w:w="723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tcBorders>
              <w:bottom w:val="nil"/>
            </w:tcBorders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55:36:140102:5542</w:t>
            </w:r>
          </w:p>
        </w:tc>
        <w:tc>
          <w:tcPr>
            <w:tcW w:w="1688" w:type="dxa"/>
            <w:tcBorders>
              <w:bottom w:val="nil"/>
            </w:tcBorders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tcBorders>
              <w:bottom w:val="nil"/>
            </w:tcBorders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tcBorders>
              <w:bottom w:val="nil"/>
            </w:tcBorders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tcBorders>
              <w:bottom w:val="nil"/>
            </w:tcBorders>
            <w:vAlign w:val="bottom"/>
          </w:tcPr>
          <w:p w:rsidR="00980F8F" w:rsidRDefault="00980F8F">
            <w:pPr>
              <w:pStyle w:val="ConsPlusNormal"/>
            </w:pPr>
            <w:r>
              <w:t>22 Декабря</w:t>
            </w:r>
          </w:p>
        </w:tc>
        <w:tc>
          <w:tcPr>
            <w:tcW w:w="1417" w:type="dxa"/>
            <w:tcBorders>
              <w:bottom w:val="nil"/>
            </w:tcBorders>
          </w:tcPr>
          <w:p w:rsidR="00980F8F" w:rsidRDefault="00980F8F">
            <w:pPr>
              <w:pStyle w:val="ConsPlusNormal"/>
            </w:pPr>
            <w:r>
              <w:t>86</w:t>
            </w:r>
          </w:p>
        </w:tc>
        <w:tc>
          <w:tcPr>
            <w:tcW w:w="972" w:type="dxa"/>
            <w:tcBorders>
              <w:bottom w:val="nil"/>
            </w:tcBorders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tcBorders>
              <w:bottom w:val="nil"/>
            </w:tcBorders>
          </w:tcPr>
          <w:p w:rsidR="00980F8F" w:rsidRDefault="00980F8F">
            <w:pPr>
              <w:pStyle w:val="ConsPlusNormal"/>
            </w:pPr>
          </w:p>
        </w:tc>
      </w:tr>
      <w:tr w:rsidR="00980F8F">
        <w:tblPrEx>
          <w:tblBorders>
            <w:insideH w:val="nil"/>
          </w:tblBorders>
        </w:tblPrEx>
        <w:tc>
          <w:tcPr>
            <w:tcW w:w="19129" w:type="dxa"/>
            <w:gridSpan w:val="12"/>
            <w:tcBorders>
              <w:top w:val="nil"/>
            </w:tcBorders>
          </w:tcPr>
          <w:p w:rsidR="00980F8F" w:rsidRDefault="00980F8F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имущественных отношений Омской области</w:t>
            </w:r>
          </w:p>
          <w:p w:rsidR="00980F8F" w:rsidRDefault="00980F8F">
            <w:pPr>
              <w:pStyle w:val="ConsPlusNormal"/>
              <w:jc w:val="both"/>
            </w:pPr>
            <w:r>
              <w:t>от 23.07.2018 N 44-п)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55:36:000000:16132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22 Партсъезда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100/3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55:36:040109:139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22 Партсъезда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97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55:36:040109:149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22 Партсъезда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97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55:36:040109:170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22 Партсъезда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97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55:36:040112:1911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22 Партсъезда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55:36:040112:1943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22 Партсъезда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55:36:040112:1944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22 Партсъезда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33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55:36:000000:136795</w:t>
            </w:r>
          </w:p>
        </w:tc>
        <w:tc>
          <w:tcPr>
            <w:tcW w:w="1688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22 Партсъезда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51Б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  <w:r>
              <w:t>26П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55:36:000000:15399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22 Партсъезда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97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55:36:040110:140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22 Партсъезда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103Б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337" w:type="dxa"/>
          </w:tcPr>
          <w:p w:rsidR="00980F8F" w:rsidRDefault="00980F8F">
            <w:pPr>
              <w:pStyle w:val="ConsPlusNormal"/>
            </w:pPr>
            <w:r>
              <w:t>55:36:000000:15609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55:36:000000:157966</w:t>
            </w:r>
          </w:p>
        </w:tc>
        <w:tc>
          <w:tcPr>
            <w:tcW w:w="1688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22 Партсъезда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51Б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  <w:r>
              <w:t>28П</w:t>
            </w:r>
          </w:p>
        </w:tc>
      </w:tr>
      <w:tr w:rsidR="00980F8F">
        <w:tblPrEx>
          <w:tblBorders>
            <w:insideH w:val="nil"/>
          </w:tblBorders>
        </w:tblPrEx>
        <w:tc>
          <w:tcPr>
            <w:tcW w:w="723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406" w:type="dxa"/>
            <w:gridSpan w:val="11"/>
            <w:tcBorders>
              <w:bottom w:val="nil"/>
            </w:tcBorders>
          </w:tcPr>
          <w:p w:rsidR="00980F8F" w:rsidRDefault="00980F8F">
            <w:pPr>
              <w:pStyle w:val="ConsPlusNormal"/>
              <w:jc w:val="both"/>
            </w:pPr>
            <w:r>
              <w:t xml:space="preserve">Исключен. - </w:t>
            </w:r>
            <w:hyperlink r:id="rId1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имущественных отношений Омской области от 23.07.2018 N 44-п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55:36:000000:15405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22 Партсъезда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98А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55:36:120104:1650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3-й Разъезд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33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55:36:150601:3574</w:t>
            </w:r>
          </w:p>
        </w:tc>
        <w:tc>
          <w:tcPr>
            <w:tcW w:w="1688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3-я Молодежная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81А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  <w:r>
              <w:t>4П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lastRenderedPageBreak/>
              <w:t>34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55:36:000000:11256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4-я Транспортная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55:36:000000:15053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5 Линия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157А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55:36:000000:136719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5 Линия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157А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55:36:000000:150352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5 Линия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157А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55:36:000000:150353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5 Линия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157А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55:36:000000:150354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5 Линия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157А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55:36:000000:153109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5 Линия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157А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55:36:000000:26490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5 Линия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157А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55:36:000000:26494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5 Линия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157А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55:36:090204:3127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5 Линия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157А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55:36:090204:3128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5 Линия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157А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55:36:090204:3129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5 Линия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157А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55:36:090204:3130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5 Линия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157А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55:36:090204:3132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5 Линия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157А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55:36:090204:3137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5 Линия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157А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55:36:090204:3138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5 Линия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157А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55:36:090204:3140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5 Линия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157А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55:36:090204:3141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5 Линия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157А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55:36:090204:3142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5 Линия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157А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55:36:090204:3143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5 Линия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157А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55:36:090204:3144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5 Линия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157А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55:36:090204:3145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5 Линия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157А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55:36:090204:4131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5 Линия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157А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55:36:090204:4246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5 Линия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157А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55:36:090204:4263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5 Линия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157А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55:36:090204:4304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5 Линия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157А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55:36:090204:4306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5 Линия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157А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55:36:040114:3496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55:36:160104:9620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5-я Северная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55:36:040114:4722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5-я Северная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13П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55:36:000000:20828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6 Станционная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110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55:36:140106:737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60 лет Победы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55:36:000000:16340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7 Линия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55:36:000000:35660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7 Линия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55:36:000000:35661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7 Линия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55:36:000000:35663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7 Линия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55:36:140103:3366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70 лет Октября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5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55:36:000000:15160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70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55:36:000000:150421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70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55:36:000000:155985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70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55:36:000000:156437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70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55:36:000000:15250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70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55:36:140103:3813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70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1П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55:36:140103:3814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70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4П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55:36:140103:3815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70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7П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55:36:000000:152263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70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55:36:000000:79360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70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55:36:140103:3364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70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  <w:r>
              <w:t>6П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55:36:140103:3365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70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  <w:r>
              <w:t>5П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55:36:140103:3381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70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  <w:r>
              <w:t>2П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55:36:140103:3812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70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55:36:110105:970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70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55:36:000000:15227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70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55:36:000000:15242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70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55:36:000000:150523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70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55:36:000000:150524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70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55:36:000000:150525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70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55:36:000000:150526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70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55:36:000000:150527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70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55:36:000000:150548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70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55:36:000000:79339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70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55:36:000000:79340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70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55:36:000000:79341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70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55:36:000000:79342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70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55:36:000000:79343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70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55:36:000000:79344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70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55:36:000000:79345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70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55:36:000000:15313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70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55:36:000000:150372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70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55:36:110223:2271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70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55:36:090101:2322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8 Марта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55:36:090101:3508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8 Марта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55:36:090101:3509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8 Марта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55:36:090101:3510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8 Марта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55:36:090101:3511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8 Марта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55:36:090101:3512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8 Марта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55:36:090101:3513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8 Марта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55:36:090101:3514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8 Марта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55:36:090101:3515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8 Марта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55:36:090101:3516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8 Марта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55:36:090101:3517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8 Марта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55:36:090101:3518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8 Марта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55:36:090101:5556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8 Марта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55:36:090101:5557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8 Марта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55:36:090101:5558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8 Марта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55:36:061003:312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Амурская 21-я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55:36:120101:3992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55:36:090105:3354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55:36:090105:3358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55:36:090105:3359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55:36:090105:3360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55:36:090105:3362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55:36:090105:3529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55:36:120101:7250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55:36:120101:7251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55:36:120101:7252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55:36:120101:7253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55:36:120101:7254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55:36:120101:7255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55:36:120101:7256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55:36:120101:7257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55:36:120101:7258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55:36:120101:7259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55:36:120101:7260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55:36:120101:7261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55:36:120101:7262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55:36:120101:7263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55:36:120101:7264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55:36:120101:7265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55:36:120101:7266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55:36:120101:7267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55:36:120101:7268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55:36:120101:7269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55:36:120101:7270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55:36:120101:7271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55:36:120101:7272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55:36:120101:7273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55:36:120101:7274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55:36:120101:7275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55:36:120101:7277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55:36:120101:7278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55:36:120101:7279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55:36:120101:7280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55:36:120101:7281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55:36:120101:7282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55:36:120101:7283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55:36:120101:7284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55:36:120101:7285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55:36:120101:7286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55:36:120101:7287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55:36:120101:7288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55:36:120101:7289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55:36:120101:7290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55:36:120101:7291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55:36:120101:7292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55:36:120101:7293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55:36:120101:7294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55:36:120101:7295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55:36:120101:7296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55:36:120101:7297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55:36:120101:7298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55:36:120101:7299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55:36:120101:7300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55:36:120101:7301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55:36:120101:7302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55:36:120101:7303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55:36:120101:7304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55:36:120101:7305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55:36:120101:7306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55:36:120101:7307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55:36:120101:7308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55:36:120101:7309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55:36:120101:7310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55:36:120101:7311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55:36:120101:7312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55:36:120101:7313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55:36:120101:7314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55:36:120101:7315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55:36:120101:7316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55:36:120101:7317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55:36:120101:7318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55:36:120101:7319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55:36:120101:7320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55:36:120101:7321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55:36:120101:7322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55:36:120101:7323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55:36:120101:7324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55:36:120101:7325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55:36:120101:7326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55:36:120101:7327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55:36:120101:7328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55:36:120101:7329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55:36:120101:7330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55:36:120101:7331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55:36:120101:7332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55:36:120101:7333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55:36:120101:7334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55:36:120101:7335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55:36:120101:7336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55:36:120101:7337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55:36:120101:7338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55:36:120101:7339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55:36:120101:7276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Арнольда Нейбута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55:36:070101:14811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55:36:070101:14869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55:36:070101:14870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55:36:070101:14873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55:36:070101:14907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55:36:070101:14908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55:36:070101:14909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55:36:070101:14910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55:36:070101:14957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55:36:070101:14969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55:36:070101:14970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55:36:070101:14971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55:36:070101:14972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55:36:070101:14974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55:36:070101:14975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55:36:070101:14976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55:36:070101:14977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55:36:070101:14978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55:36:070101:14979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55:36:070101:14980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55:36:070101:14982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55:36:070101:14983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55:36:070101:14984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55:36:070101:14985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55:36:070101:14986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55:36:070101:14987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55:36:070101:14988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55:36:070101:14989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55:36:070101:14990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55:36:070101:14991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55:36:070101:14992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55:36:070101:14994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55:36:070101:14995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55:36:070101:14996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55:36:070101:14997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55:36:070101:14998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55:36:070101:14999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55:36:070101:15001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55:36:070101:15002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55:36:070101:15004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55:36:070101:15009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55:36:070101:15010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55:36:070101:15012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55:36:070101:15014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55:36:070101:15016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55:36:070101:15043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55:36:070101:15049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55:36:070101:15050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55:36:070101:15052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55:36:070101:15053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55:36:070101:15054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55:36:070101:15065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55:36:070101:15066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55:36:070101:15068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55:36:070101:15069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55:36:070101:15070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55:36:070101:15071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55:36:070101:15079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55:36:070101:15080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55:36:070101:15084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55:36:070101:15098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55:36:070101:15099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55:36:070101:15121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55:36:070101:15153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55:36:070101:15154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55:36:070101:15162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55:36:070101:15179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55:36:070101:15181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55:36:070101:15182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55:36:070101:15186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55:36:070101:15189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55:36:070101:15199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55:36:070101:15219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55:36:070101:15223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55:36:070101:15236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55:36:070101:15007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Белозерова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55:36:090103:2160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Березовского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55:36:090103:2754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Березовского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6П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55:36:090103:2750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Березовского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2П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55:36:090103:2751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Березовского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3П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55:36:090103:2753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Березовского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5П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55:36:090103:2749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Березовского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55:36:090103:2752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Березовского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55:36:090103:2755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Березовского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55:36:090103:2756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Березовского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55:36:090103:2688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Березовского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55:36:090103:2759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Березовского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55:36:090103:2758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Березовского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55:36:090103:2757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Березовского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33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55:36:120304:2751</w:t>
            </w:r>
          </w:p>
        </w:tc>
        <w:tc>
          <w:tcPr>
            <w:tcW w:w="1688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Богдана Хмельницкого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283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55:36:090109:1188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Богдана Хмельницкого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33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</w:tcPr>
          <w:p w:rsidR="00980F8F" w:rsidRDefault="00980F8F">
            <w:pPr>
              <w:pStyle w:val="ConsPlusNormal"/>
            </w:pPr>
            <w:r>
              <w:t>55:36:120304:2687</w:t>
            </w:r>
          </w:p>
        </w:tc>
        <w:tc>
          <w:tcPr>
            <w:tcW w:w="1688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Богдана Хмельницкого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283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55:36:090109:1488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Богдана Хмельницкого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55:36:090109:1205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Богдана Хмельницкого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283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55:36:140102:3902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б-р. Архитекторов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12П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55:36:090101:4911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Броз Тито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55:36:090101:2375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Броз Тито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55:36:090101:3741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Броз Тито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55:36:090101:4910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Броз Тито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55:36:090205:3613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Булатова</w:t>
            </w:r>
          </w:p>
        </w:tc>
        <w:tc>
          <w:tcPr>
            <w:tcW w:w="2389" w:type="dxa"/>
            <w:gridSpan w:val="2"/>
          </w:tcPr>
          <w:p w:rsidR="00980F8F" w:rsidRDefault="00980F8F">
            <w:pPr>
              <w:pStyle w:val="ConsPlusNormal"/>
            </w:pPr>
            <w:r>
              <w:t>99, 101, 103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55:36:040103:11587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Булатова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55:36:040103:11625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Булатова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55:36:040103:12049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Булатова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55:36:090205:5861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Булатова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55:36:090205:5862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Булатова</w:t>
            </w:r>
          </w:p>
        </w:tc>
        <w:tc>
          <w:tcPr>
            <w:tcW w:w="2389" w:type="dxa"/>
            <w:gridSpan w:val="2"/>
          </w:tcPr>
          <w:p w:rsidR="00980F8F" w:rsidRDefault="00980F8F">
            <w:pPr>
              <w:pStyle w:val="ConsPlusNormal"/>
            </w:pPr>
            <w:r>
              <w:t>99, 101, 103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55:36:090205:5860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Булатова</w:t>
            </w:r>
          </w:p>
        </w:tc>
        <w:tc>
          <w:tcPr>
            <w:tcW w:w="2389" w:type="dxa"/>
            <w:gridSpan w:val="2"/>
          </w:tcPr>
          <w:p w:rsidR="00980F8F" w:rsidRDefault="00980F8F">
            <w:pPr>
              <w:pStyle w:val="ConsPlusNormal"/>
            </w:pPr>
            <w:r>
              <w:t>99, 101, 103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55:36:110102:3385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Бульвар Архитекторов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55:36:110102:3386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Бульвар Архитекторов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55:36:110102:3387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Бульвар Архитекторов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55:36:110102:3872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Бульвар Архитекторов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55:36:110102:3873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Бульвар Архитекторов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55:36:110102:3878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Бульвар Архитекторов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55:36:110102:3895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Бульвар Архитекторов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55:36:110102:3905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Бульвар Архитекторов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55:36:110102:4206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Бульвар Архитекторов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55:36:110102:4210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Бульвар Архитекторов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55:36:110102:4225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Бульвар Архитекторов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55:36:110102:4227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Бульвар Архитекторов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55:36:110102:4280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Бульвар Архитекторов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55:36:110102:4301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Бульвар Архитекторов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55:36:110102:4400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Бульвар Архитекторов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55:36:110102:4401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Бульвар Архитекторов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55:36:110102:4404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Бульвар Архитекторов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55:36:140102:5055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Бульвар Архитекторов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55:36:110102:4955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Бульвар Архитекторов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55:36:110102:4394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Бульвар Архитекторов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55:36:140102:3894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Бульвар Архитекторов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55:36:140102:3529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Бульвар Архитекторов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37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blPrEx>
          <w:tblBorders>
            <w:insideH w:val="nil"/>
          </w:tblBorders>
        </w:tblPrEx>
        <w:tc>
          <w:tcPr>
            <w:tcW w:w="723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8406" w:type="dxa"/>
            <w:gridSpan w:val="11"/>
            <w:tcBorders>
              <w:bottom w:val="nil"/>
            </w:tcBorders>
          </w:tcPr>
          <w:p w:rsidR="00980F8F" w:rsidRDefault="00980F8F">
            <w:pPr>
              <w:pStyle w:val="ConsPlusNormal"/>
              <w:jc w:val="both"/>
            </w:pPr>
            <w:r>
              <w:t xml:space="preserve">Исключен. - </w:t>
            </w:r>
            <w:hyperlink r:id="rId1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имущественных отношений Омской области от 10.05.2018 N 25-п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55:36:130127:718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бульвар Архитекторов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55:36:000000:160960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бульвар Архитекторов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55:36:000000:160961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бульвар Архитекторов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55:36:110106:4536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55:36:110106:4572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55:36:110106:4573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55:36:110106:4590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55:36:110106:4593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55:36:110106:4594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55:36:110106:4597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55:36:110106:4599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55:36:110106:4600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55:36:110106:4601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55:36:110106:4602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55:36:110106:4603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55:36:110106:4604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55:36:110106:4605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55:36:110106:4606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55:36:110106:4607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55:36:110106:4608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55:36:110106:4610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55:36:110106:4611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55:36:110106:4614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55:36:110106:4615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55:36:110106:4616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55:36:110106:4618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55:36:110106:4619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55:36:110106:4622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55:36:110106:4623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55:36:110106:4624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55:36:110106:4625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55:36:110106:4626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55:36:110106:4627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55:36:110106:4628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55:36:110106:4629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55:36:110106:4631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55:36:110106:4632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55:36:110106:4634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55:36:110106:4635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55:36:110106:4638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55:36:110106:4640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55:36:110106:4644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55:36:110106:4649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55:36:110106:4650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55:36:110106:4651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55:36:110106:4652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55:36:110106:4653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55:36:110106:4654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55:36:110106:4655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55:36:110106:4656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55:36:110106:4658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55:36:110106:4659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55:36:110106:4660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55:36:110106:4661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55:36:110106:4662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55:36:110106:4666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55:36:110106:4667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55:36:110106:4669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55:36:110106:4670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55:36:110106:4865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55:36:110106:4867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55:36:110106:4869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55:36:110106:4870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55:36:110106:4876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55:36:110106:4878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55:36:110106:4880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55:36:110106:4881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55:36:110106:4892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55:36:110106:5376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55:36:110106:5377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55:36:110106:5378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55:36:110106:5385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55:36:110106:5386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55:36:110106:5403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55:36:110106:5404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55:36:110106:5407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55:36:110106:5415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55:36:110106:5422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55:36:110106:5425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55:36:110106:5429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55:36:110106:5435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55:36:110106:5563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55:36:110106:6047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55:36:110106:6048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55:36:110106:6049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55:36:110106:6052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55:36:110106:6053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55:36:110106:6055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55:36:110106:6056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55:36:110106:6057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55:36:110106:6059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55:36:110106:6060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55:36:110106:6061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55:36:110106:6062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55:36:110106:6063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55:36:110106:6064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55:36:110106:6065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55:36:110106:6066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55:36:110106:6067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55:36:110106:6068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55:36:110106:6071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55:36:110106:6072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55:36:110106:6073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55:36:110106:6075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55:36:110106:6076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55:36:110106:6077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55:36:110106:6078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55:36:110106:5907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55:36:110106:5900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55:36:110106:5409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55:36:110106:4620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55:36:110106:4657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55:36:110106:4609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55:36:110106:4877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55:36:110106:4639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55:36:110106:4874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55:36:110106:4668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55:36:110106:4633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55:36:110106:4868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55:36:110106:4637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55:36:110106:4645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55:36:110106:4643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55:36:110106:4591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55:36:110106:4588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55:36:110106:4589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55:36:110106:4574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55:36:110106:4617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55:36:110106:4663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55:36:110106:4664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55:36:110106:4641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55:36:110106:4596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55:36:110106:4592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55:36:110106:4883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55:36:110106:4889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Ватутина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55:36:110101:23747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Взлетная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55:36:120307:13162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Военная 2-я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55:34:010440:37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55:34:010440:103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Вокзальная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55:34:010440:104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Вокзальная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55:34:010440:47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Вокзальная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55:36:130102:132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Волгоградская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55:36:130102:215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Волгоградская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55:36:040101:3222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55:36:000000:113821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55:36:000000:114402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55:36:000000:114404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55:36:000000:114405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55:36:000000:114476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55:36:000000:154007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55:36:000000:154058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55:36:000000:154059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55:36:000000:154144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55:36:000000:154151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55:36:000000:154169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55:36:000000:154178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55:36:000000:154200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55:36:000000:154204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55:36:000000:154209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55:36:040101:4630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55:36:040101:4631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55:36:040101:4632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55:36:040101:4633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55:36:040101:4634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55:36:040101:4635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55:36:040101:4636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55:36:040101:4637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55:36:040101:4638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55:36:040101:4639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55:36:040101:4640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55:36:040101:4641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55:36:040101:4642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55:36:040101:4643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55:36:040101:4644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55:36:040101:4645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55:36:040101:4647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55:36:040101:4648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55:36:040101:4649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55:36:040101:4650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55:36:040101:4651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55:36:040101:4652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55:36:040101:4653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55:36:040101:4654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55:36:040101:4655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55:36:040101:4656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55:36:040101:4657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55:36:040101:4658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55:36:040101:4659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55:36:040101:4660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55:36:040101:4661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55:36:040101:4662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55:36:040101:4663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55:36:040101:4664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55:36:040101:4665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55:36:040101:4666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55:36:040101:4667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55:36:040101:4668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55:36:040101:4669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55:36:040101:4670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55:36:040101:4671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55:36:040101:4672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55:36:040101:4674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55:36:040101:4675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55:36:040101:4676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55:36:040101:4677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55:36:040101:4678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55:36:040101:4679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55:36:040101:4680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55:36:040101:4681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55:36:040101:4682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55:36:040101:4683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55:36:040101:4684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55:36:040101:4685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55:36:040101:4686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55:36:040101:4687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55:36:040101:4688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55:36:040101:4689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55:36:040101:4690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55:36:040101:4691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55:36:040101:4692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55:36:040101:4693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55:36:040101:4694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55:36:040101:4695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55:36:040101:4696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55:36:040101:4697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55:36:040101:4698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55:36:040101:4699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55:36:040101:4700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55:36:040101:4702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55:36:040101:4703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55:36:040101:4704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55:36:040101:4705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55:36:040101:4706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55:36:040101:4707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55:36:040101:4708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55:36:040101:4709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55:36:040101:4710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55:36:040101:4711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55:36:040101:4712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55:36:040101:4713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55:36:040101:4714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55:36:040101:4715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55:36:040101:4716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55:36:040101:4717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55:36:040101:4718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55:36:040101:4721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55:36:040101:4722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55:36:040101:4723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55:36:040101:4724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55:36:040101:4725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55:36:040101:4726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55:36:040101:4727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55:36:040101:4728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55:36:040101:4729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55:36:040101:5345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55:36:040101:5346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55:36:040101:6080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55:36:040101:6112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55:36:040101:6116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55:36:040101:6421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55:36:040101:6855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55:36:040101:7278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55:36:040101:7500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55:36:040101:7510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55:36:040101:7763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55:36:040101:7810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55:36:040101:7818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55:36:040101:7821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55:36:040101:8041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55:36:040101:8062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55:36:040101:8070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55:36:040101:8072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55:36:040101:8075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55:36:040101:8076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55:36:040101:8266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55:36:040101:8268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55:36:040101:8274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55:36:040101:8284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55:36:040101:8291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55:36:040101:8293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55:36:040101:8452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55:36:040101:8562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55:36:040101:8570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55:36:040101:8576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55:36:040101:8612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55:36:040101:8618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55:36:040101:8619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55:36:040101:8633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55:36:040101:8639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55:36:040101:8641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55:36:040101:8664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55:36:040101:8667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55:36:040101:8668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55:36:040101:8669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55:36:040101:8670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55:36:070107:4373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55:36:070107:5104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55:36:070401:18277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55:36:070401:18278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55:36:070401:18279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55:36:070401:18280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55:36:070401:18281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55:36:070401:18282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55:36:070401:18283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55:36:070401:18284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55:36:070401:18286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55:36:070401:18287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55:36:070401:18288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55:36:070401:18289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55:36:070401:18290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55:36:070401:18291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55:36:070401:18292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55:36:070401:18293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55:36:070401:18294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55:36:070401:18295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55:36:070401:18296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55:36:070401:18297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55:36:070401:18298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55:36:070401:18299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55:36:070401:18300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55:36:070401:18301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55:36:070401:18302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55:36:070401:18303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55:36:070401:18304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55:36:070401:18305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55:36:070401:18306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55:36:070401:18307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55:36:070401:18308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55:36:070401:18309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55:36:070401:18310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55:36:070401:18311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55:36:070401:18312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55:36:070401:18313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55:36:070401:18314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55:36:070401:18315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55:36:070401:18316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55:36:070401:18317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55:36:070401:18318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55:36:070401:18319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55:36:070401:18320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55:36:070401:18321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55:36:070401:18322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55:36:070401:18323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55:36:070401:18324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55:36:070401:18325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55:36:070401:18326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55:36:070401:18327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55:36:070401:18328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55:36:070401:18329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55:36:070401:18332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55:36:070401:18333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55:36:070401:18334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55:36:070401:18335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55:36:070401:18336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55:36:070401:18337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55:36:070401:18339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55:36:070401:18340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55:36:070401:18341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55:36:070401:18342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55:36:070401:18343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55:36:070401:18344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55:36:070401:18345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55:36:070401:18346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55:36:070401:18347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55:36:070401:18348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55:36:070401:18349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55:36:070401:18350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55:36:070401:18351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55:36:070401:18352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55:36:070401:18353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55:36:070401:18354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55:36:070401:18355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55:36:070401:18356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55:36:070401:18357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55:36:070401:18358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55:36:070401:18359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55:36:070401:18360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55:36:070401:18361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55:36:070401:18362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55:36:070401:18363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55:36:070401:18364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55:36:070401:18365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55:36:070401:19269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55:36:070401:19369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55:36:080116:4239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55:36:040101:8656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55:36:040101:8648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55:36:000000:114400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55:36:000000:114401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55:36:000000:114406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55:36:000000:114403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55:36:040101:4701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55:36:040101:4673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55:36:040101:4646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55:36:040101:8275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55:36:070401:18285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Волховстроя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55:36:040117:3197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3/12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55:36:040117:4348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ул.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3/12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1П, 8П, 10П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55:36:040117:3458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ул.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3/12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55:36:040117:3459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ул.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3/12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55:36:040117:3460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ул.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3/12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55:36:040117:3461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ул.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3/12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55:36:040117:3464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ул.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3/12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55:36:040117:3465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ул.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3/12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55:36:040117:4275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ул.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3/12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55:36:040117:4600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ул.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3/12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55:36:000000:136553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Карла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3/12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blPrEx>
          <w:tblBorders>
            <w:insideH w:val="nil"/>
          </w:tblBorders>
        </w:tblPrEx>
        <w:tc>
          <w:tcPr>
            <w:tcW w:w="723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55:36:000000:138764</w:t>
            </w:r>
          </w:p>
        </w:tc>
        <w:tc>
          <w:tcPr>
            <w:tcW w:w="1688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Гагарина угол Карла Либкнехта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3/12</w:t>
            </w:r>
          </w:p>
        </w:tc>
        <w:tc>
          <w:tcPr>
            <w:tcW w:w="972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blPrEx>
          <w:tblBorders>
            <w:insideH w:val="nil"/>
          </w:tblBorders>
        </w:tblPrEx>
        <w:tc>
          <w:tcPr>
            <w:tcW w:w="19129" w:type="dxa"/>
            <w:gridSpan w:val="12"/>
            <w:tcBorders>
              <w:top w:val="nil"/>
            </w:tcBorders>
          </w:tcPr>
          <w:p w:rsidR="00980F8F" w:rsidRDefault="00980F8F">
            <w:pPr>
              <w:pStyle w:val="ConsPlusNormal"/>
              <w:jc w:val="both"/>
            </w:pPr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имущественных отношений Омской области</w:t>
            </w:r>
          </w:p>
          <w:p w:rsidR="00980F8F" w:rsidRDefault="00980F8F">
            <w:pPr>
              <w:pStyle w:val="ConsPlusNormal"/>
              <w:jc w:val="both"/>
            </w:pPr>
            <w:r>
              <w:t>от 10.05.2018 N 25-п)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55:36:040117:4280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55:36:040117:4439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55:36:040117:4440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55:36:040117:4441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55:36:040117:4442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55:36:040117:4443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55:36:040117:4445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55:36:040117:4446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55:36:040117:4447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55:36:040117:4451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55:36:040117:4452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55:36:040117:4453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55:36:040117:4454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55:36:040117:4455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55:36:040117:4456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55:36:040117:4457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55:36:040117:4458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55:36:040117:4459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55:36:040117:4460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55:36:040117:4461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55:36:040117:4462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55:36:040117:4463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55:36:040117:4464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55:36:040117:4465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55:36:040117:4466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55:36:040117:4467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55:36:040117:4468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55:36:040117:4469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55:36:040117:4470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55:36:040117:4471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55:36:040117:4472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55:36:040117:4473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55:36:040117:4475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55:36:040117:4476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55:36:040117:4477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55:36:040117:4478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55:36:040117:4479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55:36:040117:4480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55:36:040117:4481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55:36:040117:4482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55:36:040117:4483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55:36:040117:4484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55:36:040117:4485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55:36:040117:4486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55:36:040117:4487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55:36:040117:4488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55:36:040117:4489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55:36:040117:4490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55:36:040117:4491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55:36:040117:4492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55:36:040117:4493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55:36:040117:4494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55:36:040117:4495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55:36:040117:4496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55:36:040117:4497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55:36:040117:4498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55:36:040117:4499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55:36:040117:4501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55:36:040117:4502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55:36:040117:4503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55:36:040117:4542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55:36:040117:4543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55:36:040117:4544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55:36:040117:4545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55:36:040117:4546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55:36:040117:4547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55:36:040117:4549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55:36:040117:4550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55:36:040117:4551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55:36:040117:4552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55:36:040117:4553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55:36:040117:4554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55:36:040117:4555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55:36:040117:4556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55:36:040117:4557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55:36:040117:4558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55:36:040117:4565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55:36:040117:4566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55:36:040117:4585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55:36:040117:4586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55:36:040117:4587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55:36:040117:4588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55:36:040117:4589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55:36:040117:4590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55:36:040117:4593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55:36:040117:4594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 угол улицы К.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14/19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55:36:040103:3951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55:36:040103:13070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Герцена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19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  <w:r>
              <w:t>27П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55:36:040103:13058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55:36:040103:13059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55:36:040103:13065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55:36:040103:13066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55:36:040103:13067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55:36:040103:13068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55:36:040103:13069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55:36:040103:13151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55:36:040116:2654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55:36:040116:2836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55:36:000000:11444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60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55:36:040103:3773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55:36:040103:3824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55:36:090104:2143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Декабристов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55:36:090104:2323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Декабристов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55:36:090104:2324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Декабристов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55:36:000000:17241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Дианова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55:36:100907:610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Дианова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55:36:140125:542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Дмитриева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1Б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55:36:140125:666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Дмитриева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1Б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55:36:140125:667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Дмитриева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1Б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55:36:140125:772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Дмитриева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1Б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55:36:140125:773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Дмитриева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1Б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55:36:140125:775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Дмитриева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1Б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55:36:140125:778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Дмитриева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1Б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55:36:140125:779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Дмитриева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1Б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55:36:140125:822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Дмитриева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1Б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55:36:140125:823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Дмитриева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1Б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55:36:140125:824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Дмитриева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1Б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55:36:140125:665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Дмитриева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1Б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55:36:090102:1129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Думская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55:36:000000:14017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Думская угол 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5/8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55:36:000000:26333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Думская угол 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5/8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blPrEx>
          <w:tblBorders>
            <w:insideH w:val="nil"/>
          </w:tblBorders>
        </w:tblPrEx>
        <w:tc>
          <w:tcPr>
            <w:tcW w:w="723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55:36:000000:30918</w:t>
            </w:r>
          </w:p>
        </w:tc>
        <w:tc>
          <w:tcPr>
            <w:tcW w:w="1688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Думская угол Пушкина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5/8</w:t>
            </w:r>
          </w:p>
        </w:tc>
        <w:tc>
          <w:tcPr>
            <w:tcW w:w="972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blPrEx>
          <w:tblBorders>
            <w:insideH w:val="nil"/>
          </w:tblBorders>
        </w:tblPrEx>
        <w:tc>
          <w:tcPr>
            <w:tcW w:w="19129" w:type="dxa"/>
            <w:gridSpan w:val="12"/>
            <w:tcBorders>
              <w:top w:val="nil"/>
            </w:tcBorders>
          </w:tcPr>
          <w:p w:rsidR="00980F8F" w:rsidRDefault="00980F8F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имущественных отношений Омской области</w:t>
            </w:r>
          </w:p>
          <w:p w:rsidR="00980F8F" w:rsidRDefault="00980F8F">
            <w:pPr>
              <w:pStyle w:val="ConsPlusNormal"/>
              <w:jc w:val="both"/>
            </w:pPr>
            <w:r>
              <w:t>от 10.05.2018 N 25-п)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55:36:000000:17075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55:36:000000:151765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Енисейская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55:36:000000:152212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Енисейская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55:36:000000:156757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Енисейская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55:36:000000:159741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Енисейская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55:36:000000:159813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Енисейская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55:36:000000:64682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Енисейская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55:36:000000:64683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Енисейская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55:36:110210:1052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Енисейская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55:36:110210:1063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Енисейская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55:36:110210:1083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Енисейская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55:36:110210:1110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Енисейская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55:36:110210:1111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Енисейская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55:36:110216:105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Енисейская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55:27:060101:324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  <w:r>
              <w:t>Тарский</w:t>
            </w: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  <w:r>
              <w:t>Ермаковка</w:t>
            </w: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Ермаковский л/з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55:36:120307:5654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Железнодорожная 1-я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55:36:080101:3478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Завертяева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55:36:080116:2194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Завертяева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55:36:050202:242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Заводская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55:36:050202:256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Заводская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  <w:r>
              <w:t>1П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55:36:050202:255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Заводская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  <w:r>
              <w:t>2П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55:36:050202:252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Заводская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55:36:050202:253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Заводская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55:36:050202:254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Заводская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55:36:190353:109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Заводская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55:36:190353:112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Заводская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2П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55:36:190353:111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Заводская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55:36:050203:2325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Заводская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blPrEx>
          <w:tblBorders>
            <w:insideH w:val="nil"/>
          </w:tblBorders>
        </w:tblPrEx>
        <w:tc>
          <w:tcPr>
            <w:tcW w:w="723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55:36:050203:2361</w:t>
            </w:r>
          </w:p>
        </w:tc>
        <w:tc>
          <w:tcPr>
            <w:tcW w:w="1688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tcBorders>
              <w:bottom w:val="nil"/>
            </w:tcBorders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Заводская</w:t>
            </w:r>
          </w:p>
        </w:tc>
        <w:tc>
          <w:tcPr>
            <w:tcW w:w="1417" w:type="dxa"/>
            <w:tcBorders>
              <w:bottom w:val="nil"/>
            </w:tcBorders>
          </w:tcPr>
          <w:p w:rsidR="00980F8F" w:rsidRDefault="00980F8F">
            <w:pPr>
              <w:pStyle w:val="ConsPlusNormal"/>
            </w:pPr>
            <w:r>
              <w:t>11</w:t>
            </w:r>
          </w:p>
        </w:tc>
        <w:tc>
          <w:tcPr>
            <w:tcW w:w="972" w:type="dxa"/>
            <w:tcBorders>
              <w:bottom w:val="nil"/>
            </w:tcBorders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tcBorders>
              <w:bottom w:val="nil"/>
            </w:tcBorders>
          </w:tcPr>
          <w:p w:rsidR="00980F8F" w:rsidRDefault="00980F8F">
            <w:pPr>
              <w:pStyle w:val="ConsPlusNormal"/>
            </w:pPr>
            <w:r>
              <w:t>1П</w:t>
            </w:r>
          </w:p>
        </w:tc>
      </w:tr>
      <w:tr w:rsidR="00980F8F">
        <w:tblPrEx>
          <w:tblBorders>
            <w:insideH w:val="nil"/>
          </w:tblBorders>
        </w:tblPrEx>
        <w:tc>
          <w:tcPr>
            <w:tcW w:w="19129" w:type="dxa"/>
            <w:gridSpan w:val="12"/>
            <w:tcBorders>
              <w:top w:val="nil"/>
            </w:tcBorders>
          </w:tcPr>
          <w:p w:rsidR="00980F8F" w:rsidRDefault="00980F8F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имущественных отношений Омской области</w:t>
            </w:r>
          </w:p>
          <w:p w:rsidR="00980F8F" w:rsidRDefault="00980F8F">
            <w:pPr>
              <w:pStyle w:val="ConsPlusNormal"/>
              <w:jc w:val="both"/>
            </w:pPr>
            <w:r>
              <w:lastRenderedPageBreak/>
              <w:t>от 10.05.2018 N 25-п)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lastRenderedPageBreak/>
              <w:t>97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55:36:050203:2338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Заводская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337" w:type="dxa"/>
          </w:tcPr>
          <w:p w:rsidR="00980F8F" w:rsidRDefault="00980F8F">
            <w:pPr>
              <w:pStyle w:val="ConsPlusNormal"/>
            </w:pPr>
            <w:r>
              <w:t>55:36:000000:16486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55:36:000000:160002</w:t>
            </w:r>
          </w:p>
        </w:tc>
        <w:tc>
          <w:tcPr>
            <w:tcW w:w="1688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Заводская 1-я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  <w:r>
              <w:t>1П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55:36:070102:12612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Заозерная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55:36:070102:742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Заозерная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55:36:070102:12111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Заозерная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55:36:070102:12118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Заозерная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55:36:070102:9023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Заозерная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55:36:100903:1139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Звездова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55:36:100903:2589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Звездова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5П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55:36:100903:2590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Звездова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55:36:100903:2591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Звездова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55:36:090101:5428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55:36:090101:5430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55:36:090101:5431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55:36:090101:5432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55:36:090101:5433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55:36:090101:5434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55:36:090101:5435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55:36:090101:5437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55:36:090101:5438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55:36:090101:5441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55:36:090101:5442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55:36:090101:5443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55:36:090101:5445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55:36:090101:5446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55:36:090101:5450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55:36:090101:5452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55:36:090101:5453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55:36:090101:5454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55:36:090101:5455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55:36:090101:5456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55:36:090101:5457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55:36:090101:5458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55:36:090101:5460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55:36:090101:5461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55:36:090101:5462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55:36:090101:5463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55:36:090101:5464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55:36:090101:5466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55:36:090101:5467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55:36:090101:5468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55:36:090101:5469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55:36:090101:5471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55:36:090101:5473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55:36:090101:5474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55:36:090101:5475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55:36:090101:5476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55:36:090101:5477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55:36:090101:5478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55:36:090101:5479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55:36:090101:5480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55:36:090101:5481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55:36:090101:5483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55:36:090101:5472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55:36:090101:5482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55:36:090101:5465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55:36:090101:5444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55:36:090101:5470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55:36:090101:5439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55:36:090101:5448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55:36:090101:5447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55:36:090101:5436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55:36:090101:5429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55:36:090101:5451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55:36:090101:5449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55:36:090101:5440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55:36:090101:5459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Ильинская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55:36:000000:5332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55:36:090301:8224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55:36:090301:13537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Иртышская Набережная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30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55:36:190137:168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Казахстанская 1-я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55:36:190137:205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Казахстанская 1-я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55:36:190137:206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Казахстанская 1-я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55:36:190136:1078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Казахстанская 2-я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46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55:36:040117:4619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Карла Либкнехта угол ул. Гагарина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11/1/1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55:36:000000:127455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Карла Либкнехта угол ул. Гагарина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11/1/1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55:36:000000:127457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Карла Либкнехта угол ул. Гагарина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11/1/1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55:36:000000:127458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Карла Либкнехта угол ул. Гагарина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11/1/1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55:36:000000:127461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Карла Либкнехта угол ул. Гагарина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11/1/1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55:36:040117:4258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Карла Либкнехта угол ул. Гагарина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11/1/1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55:36:040117:4421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Карла Либкнехта угол ул. Гагарина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11/1/1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55:36:040117:4422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Карла Либкнехта угол ул. Гагарина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11/1/1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55:36:040117:4423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Карла Либкнехта угол ул. Гагарина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11/1/1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blPrEx>
          <w:tblBorders>
            <w:insideH w:val="nil"/>
          </w:tblBorders>
        </w:tblPrEx>
        <w:tc>
          <w:tcPr>
            <w:tcW w:w="723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8406" w:type="dxa"/>
            <w:gridSpan w:val="11"/>
            <w:tcBorders>
              <w:bottom w:val="nil"/>
            </w:tcBorders>
          </w:tcPr>
          <w:p w:rsidR="00980F8F" w:rsidRDefault="00980F8F">
            <w:pPr>
              <w:pStyle w:val="ConsPlusNormal"/>
              <w:jc w:val="both"/>
            </w:pPr>
            <w:r>
              <w:t xml:space="preserve">Исключен. - </w:t>
            </w:r>
            <w:hyperlink r:id="rId1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имущественных отношений Омской области от 10.05.2018 N 25-п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55:36:070107:7884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Кемеровская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55:36:070107:3768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Кемеровская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1П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55:36:120307:13139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Кирова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55:36:120307:22521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Кирова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49/1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55:36:110107:4437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Конева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55:36:110107:5572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Конева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55:36:110107:5573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Конева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55:36:110107:5574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Конева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55:36:110107:5575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Конева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55:36:110107:5576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Конева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55:36:110107:5578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Конева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55:36:110107:5579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Конева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337" w:type="dxa"/>
          </w:tcPr>
          <w:p w:rsidR="00980F8F" w:rsidRDefault="00980F8F">
            <w:pPr>
              <w:pStyle w:val="ConsPlusNormal"/>
            </w:pPr>
            <w:r>
              <w:t>55:36:000000:18724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55:36:000000:48436</w:t>
            </w:r>
          </w:p>
        </w:tc>
        <w:tc>
          <w:tcPr>
            <w:tcW w:w="1688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Конева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12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  <w:r>
              <w:t>1П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55:36:000000:18688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Конева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28А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55:36:120305:3728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Кордная 5-я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55:36:120305:16896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Кордная 5-я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55:36:120305:20713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Кордная 5-я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2П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55:36:120305:20715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Кордная 5-я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4П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55:36:120305:20716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Кордная 5-я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5П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55:36:120305:36854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Кордная 5-я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3П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55:36:120305:20714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Кордная 5-я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55:36:190301:418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Кошевого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55:36:000000:156375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55:36:000000:117588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55:36:000000:117590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55:36:000000:117591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55:36:000000:117593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55:36:000000:117596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55:36:000000:117598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55:36:000000:117599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55:36:000000:117601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55:36:000000:117602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55:36:000000:117604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55:36:000000:117605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55:36:000000:117607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55:36:000000:117609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55:36:000000:117610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55:36:000000:117613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55:36:000000:117615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55:36:000000:117617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55:36:000000:117618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55:36:000000:117619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55:36:000000:117620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55:36:000000:117622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55:36:000000:117623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55:36:000000:117625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55:36:000000:117627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55:36:000000:117628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55:36:000000:117629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55:36:000000:117631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55:36:000000:117636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55:36:000000:117638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55:36:000000:117639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55:36:000000:117641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55:36:000000:117642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55:36:000000:117644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55:36:000000:117646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55:36:000000:117647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55:36:000000:117649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55:36:000000:117650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55:36:000000:117652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55:36:000000:117654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55:36:000000:117655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55:36:000000:117658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55:36:000000:117659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55:36:000000:117663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55:36:000000:117664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55:36:000000:117666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55:36:000000:117668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55:36:000000:117670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55:36:000000:117675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55:36:000000:117676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55:36:000000:117678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55:36:000000:117679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55:36:000000:117683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55:36:000000:117687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55:36:000000:117688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55:36:000000:117690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55:36:000000:117692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55:36:000000:117694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55:36:000000:117696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55:36:000000:118581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55:36:000000:144236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55:36:000000:144323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55:36:000000:151557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55:36:090302:21557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55:36:160103:5542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55:36:160103:6043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55:36:160103:6056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55:36:160103:6076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55:36:160103:6678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55:36:160103:6700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55:36:000000:117635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55:36:000000:117612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55:36:000000:117689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55:36:000000:117681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55:36:000000:117673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55:36:000000:117672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55:36:000000:117661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55:36:000000:117657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55:36:000000:119614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55:36:000000:117633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55:36:000000:117632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55:36:000000:117595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55:36:160103:6042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Красной Звезды 1-я, ГСК МОТОР-63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51/3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55:36:040117:3319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Краснофлотская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55:36:040117:3724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Краснофлотская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55:36:040117:3725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Краснофлотская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55:36:040117:4234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Краснофлотская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55:36:040117:4424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Краснофлотская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55:36:040117:4539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Краснофлотская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55:36:040117:4624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Краснофлотская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55:36:040117:4625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Краснофлотская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55:36:040117:4626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Краснофлотская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55:36:040117:4627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Краснофлотская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55:36:040117:4628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Краснофлотская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55:36:040117:4629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Краснофлотская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55:36:040117:4630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Краснофлотская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55:36:040117:4631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Краснофлотская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55:36:040117:4632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Краснофлотская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55:36:040117:4633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Краснофлотская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55:36:040117:4676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Краснофлотская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55:36:040117:4678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Краснофлотская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55:36:040117:4701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Краснофлотская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55:36:040117:4702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Краснофлотская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55:36:040117:4703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Краснофлотская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55:36:040117:4704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Краснофлотская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55:36:040117:4868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Краснофлотская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55:36:040117:4869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Краснофлотская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55:36:040117:4870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Краснофлотская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55:36:040117:4871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Краснофлотская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55:36:040117:4872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Краснофлотская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55:36:040117:4873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Краснофлотская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55:36:040117:4874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Краснофлотская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55:36:040117:4875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Краснофлотская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55:36:040117:3723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Краснофлотская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55:20:191001:2660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  <w:r>
              <w:t>Омский</w:t>
            </w: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  <w:r>
              <w:t>Пушкино</w:t>
            </w: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Красноярский тракт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55:36:000000:136598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Красноярский тракт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107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55:36:090205:13526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Красноярский тракт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155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55:36:000000:18140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153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55:36:000000:18149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55:36:000000:18269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55:36:000000:151084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155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55:36:000000:156303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155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55:36:000000:159767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155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55:36:000000:160131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155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55:36:070107:8749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155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55:36:000000:156327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155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55:36:070107:4379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55:36:000000:107323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55:36:000000:107332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55:36:000000:107335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55:36:000000:107338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55:36:000000:107343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55:36:000000:107345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55:36:000000:107349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55:36:000000:107358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55:36:000000:107362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55:36:000000:107363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55:36:000000:107366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55:36:000000:107368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55:36:000000:107369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55:36:000000:107376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55:36:000000:107379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55:36:000000:107382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55:36:000000:107383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55:36:000000:107388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55:36:000000:107391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55:36:070107:10123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55:36:070107:10124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55:36:070107:11094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55:36:070107:5108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55:36:070107:5109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55:36:070107:5112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55:36:070107:5113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55:36:070107:5114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55:36:070107:5115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55:36:070107:5116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55:36:070107:5117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55:36:070107:5118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55:36:070107:5119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55:36:070107:5123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55:36:070107:5124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55:36:070107:5127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55:36:070107:5128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55:36:070107:5129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55:36:070107:5130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55:36:070107:5131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55:36:070107:5132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55:36:070107:5136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55:36:070107:5137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55:36:070107:5138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55:36:070107:5140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55:36:070107:5141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55:36:070107:5142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55:36:070107:5144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55:36:070107:5145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55:36:070107:5152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55:36:070107:5154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55:36:070107:5156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55:36:070107:5157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55:36:070107:5158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55:36:070107:5159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55:36:070107:5164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55:36:070107:5166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55:36:070107:5170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55:36:070107:5171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55:36:070107:5172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55:36:070107:5173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55:36:070107:6730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55:36:070107:7429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55:36:070107:7797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55:36:070107:8059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55:36:070107:8060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55:36:070107:8159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55:36:070107:8160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55:36:070107:8346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55:36:070107:8347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55:36:070107:8512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55:36:070107:8513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55:36:070107:8770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55:36:070107:8771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55:36:000000:107336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55:36:070107:5168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55:36:070107:5167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55:36:070107:5150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55:36:070107:5149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55:36:070107:5106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55:36:070107:5105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55:36:000000:107380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55:36:070107:7552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55:36:000000:107354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55:36:070107:4420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55:36:070107:6452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55:36:070107:8786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55:36:000000:155552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55:36:070107:4393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55:36:000000:18386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55:36:090109:6217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55:36:090109:6218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55:36:090109:6219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55:36:090109:6220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55:36:090109:6221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55:36:090109:6222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55:36:090109:6223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55:36:090109:6224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55:36:090109:6225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55:36:090109:6226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55:36:090109:6227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55:36:090109:6228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55:36:090109:6229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55:36:090109:6230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55:36:090109:6231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55:36:090109:6232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55:36:090109:6233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55:36:090109:6234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55:36:090109:6235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55:36:090109:6236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55:36:090109:6237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55:36:090109:6238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55:36:090109:6239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55:36:090109:6240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55:36:090109:6241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55:36:090109:6242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55:36:090109:6243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55:36:090109:6244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55:36:090109:6245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55:36:090109:6246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55:36:090109:6247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55:36:090109:6248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55:36:090109:6249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55:36:090109:6250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55:36:090109:6251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55:36:090109:6252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55:36:090109:6253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55:36:090109:6254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55:36:090109:6255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55:36:090109:6256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55:36:090109:6257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55:36:090109:6258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55:36:090109:6259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55:36:090109:6260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55:36:090109:6261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55:36:090109:6262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55:36:090109:6263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55:36:090109:6264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55:36:090109:6265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55:36:090109:6266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55:36:090109:6267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55:36:090109:6268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55:36:090109:6269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55:36:090109:6270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55:36:090109:6271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55:36:090109:6272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55:36:090109:6273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55:36:090109:6274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55:36:090109:6275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55:36:090109:6276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55:36:090109:6277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55:36:090109:6278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55:36:090109:6279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55:36:090109:6280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55:36:090109:6281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55:36:090109:6282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55:36:090109:6283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55:36:090109:6284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55:36:090109:6285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55:36:090109:6286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55:36:090109:6287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55:36:090109:6288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55:36:090109:6289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55:36:090109:6290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55:36:090109:6291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55:36:090109:6292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55:36:090109:6293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55:36:090109:6294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55:36:090109:6295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55:36:090109:6296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55:36:090109:6297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55:36:090109:6298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55:36:090109:6299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55:36:090109:6300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55:36:090109:6301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55:36:090109:6302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55:36:090109:6303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55:36:090109:6304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55:36:090109:6305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55:36:090109:6306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55:36:090109:6307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55:36:090109:6308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55:36:090109:6309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55:36:090109:6310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55:36:090109:6311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55:36:090109:6312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55:36:090109:6313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55:36:090109:6314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55:36:090109:6315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55:36:090109:6316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55:36:090109:6317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55:36:090109:6318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55:36:090109:6319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55:36:090109:6320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55:36:090109:6321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55:36:090109:6322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55:36:090109:6323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55:36:090109:6324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55:36:090109:6325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55:36:090109:6326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55:36:090109:6327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55:36:090109:6328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55:36:090109:6329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55:36:090109:6330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55:36:090109:6331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55:36:090109:6332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55:36:090109:6333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55:36:090109:6334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55:36:090109:6335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55:36:090109:6336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55:36:090109:6337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55:36:090109:6338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55:36:090109:6339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55:36:090109:6340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55:36:090109:6341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55:36:090109:6342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55:36:090109:6344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55:36:090109:6345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55:36:090109:6346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55:36:090109:6347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55:36:090109:6348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55:36:090109:6349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55:36:090109:6350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55:36:090109:6351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55:36:090109:6352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55:36:090109:6353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55:36:090109:6354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55:36:090109:6355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55:36:090109:6356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55:36:090109:6357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55:36:090109:6358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55:36:090109:6359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55:36:090109:6360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55:36:090109:6361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55:36:090109:6362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55:36:090109:6363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55:36:090109:6364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55:36:090109:6365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55:36:090109:6366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55:36:090109:6367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55:36:090109:6368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55:36:090109:6369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55:36:090109:6370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55:36:090109:6371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55:36:090109:6372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55:36:090109:6373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55:36:090109:6374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55:36:090109:6375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55:36:090109:6376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55:36:090109:6377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55:36:090109:6378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55:36:090109:6379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55:36:090109:6380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55:36:090109:6381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55:36:090109:6382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55:36:090109:6383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55:36:090109:6384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55:36:090109:6385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55:36:090109:6386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55:36:090109:6387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55:36:090109:6388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55:36:090109:6389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55:36:090109:6390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55:36:090109:6391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55:36:090109:6392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55:36:090109:6393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55:36:090109:6394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55:36:090109:6395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55:36:090109:6396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55:36:090109:6397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55:36:090109:6398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55:36:090109:6399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55:36:090109:6400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55:36:090109:6406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55:36:090109:6719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55:36:090109:6720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55:36:090109:6343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Красных Зорь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83Г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55:36:000000:7244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Красных Зорь угол улицы Чкалова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19/12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55:36:000000:120849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Красных Зорь угол улицы Чкалова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19/12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55:36:090107:7571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Красных Зорь угол улицы Чкалова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19/12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55:36:090107:7572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Красных Зорь угол улицы Чкалова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19/12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55:36:090107:7573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Красных Зорь угол улицы Чкалова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19/12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55:36:090107:7574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Красных Зорь угол улицы Чкалова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19/12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55:36:090107:7575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Красных Зорь угол улицы Чкалова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19/12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55:36:000000:19204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55:36:000000:136722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55:36:000000:143430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55:36:000000:143431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55:36:000000:143434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55:36:000000:143437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55:36:000000:143438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55:36:000000:143439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55:36:000000:143440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55:36:000000:143441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55:36:000000:143442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55:36:000000:143443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55:36:000000:143444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55:36:000000:143445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55:36:000000:143446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55:36:000000:143447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55:36:000000:143448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55:36:000000:143449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55:36:000000:143451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55:36:000000:143452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55:36:000000:143454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55:36:000000:143455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55:36:000000:143456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55:36:000000:143457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55:36:000000:143458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55:36:000000:143460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55:36:000000:143461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55:36:000000:143462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55:36:000000:143463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55:36:000000:143464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55:36:000000:143465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55:36:000000:143466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55:36:000000:143467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55:36:000000:143468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55:36:000000:143469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55:36:000000:143470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55:36:000000:143471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55:36:000000:143472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55:36:000000:143473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55:36:000000:143474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55:36:000000:143475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55:36:000000:143476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55:36:000000:143477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55:36:000000:143478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55:36:000000:143479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55:36:000000:143480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55:36:000000:143481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55:36:000000:143482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55:36:000000:143483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55:36:000000:143484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55:36:000000:143485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55:36:000000:143486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55:36:000000:143487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55:36:000000:143488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55:36:000000:143489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55:36:000000:143490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55:36:000000:143491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55:36:000000:143492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55:36:000000:143493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55:36:000000:143494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55:36:000000:143495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55:36:000000:143496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55:36:000000:143497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55:36:000000:143498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55:36:000000:143499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55:36:000000:143500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55:36:000000:143501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55:36:000000:143502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55:36:000000:143503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55:36:000000:143504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55:36:000000:143505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55:36:000000:143506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55:36:000000:143507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55:36:000000:143509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55:36:000000:143510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55:36:000000:143511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55:36:000000:143512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55:36:000000:143513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55:36:000000:143514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55:36:000000:143515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55:36:000000:143516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55:36:000000:143517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55:36:000000:143518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55:36:000000:143520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55:36:000000:143521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55:36:000000:143522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55:36:000000:143544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55:36:000000:143545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55:36:000000:143546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55:36:000000:143547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55:36:000000:143548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55:36:000000:143549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55:36:000000:143550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55:36:000000:143551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55:36:000000:143552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55:36:000000:143553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55:36:000000:143554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55:36:000000:143555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55:36:000000:143556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55:36:000000:143557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55:36:000000:143558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55:36:000000:143559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55:36:000000:143560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55:36:000000:143561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55:36:000000:143562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55:36:000000:143563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55:36:000000:143564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55:36:000000:143565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55:36:000000:143566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55:36:000000:143567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55:36:000000:143568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55:36:000000:143569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55:36:000000:143572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55:36:000000:143573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55:36:000000:143576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55:36:000000:143577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55:36:000000:143578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55:36:000000:143579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55:36:000000:143580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55:36:000000:143581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55:36:000000:143582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55:36:000000:143583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55:36:000000:143584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55:36:000000:143585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55:36:000000:143586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55:36:000000:143587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55:36:000000:143588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55:36:000000:143590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55:36:000000:143591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55:36:000000:143594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55:36:000000:143595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55:36:000000:143596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55:36:000000:143597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55:36:000000:143599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55:36:000000:143601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55:36:000000:143603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55:36:000000:143604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55:36:000000:143605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55:36:000000:143607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55:36:000000:143609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55:36:000000:143610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55:36:000000:143611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55:36:000000:143612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55:36:000000:143613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55:36:000000:143614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55:36:000000:143615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55:36:000000:143616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55:36:000000:143617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55:36:000000:143618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55:36:000000:143619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55:36:000000:143621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55:36:000000:143622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55:36:000000:143623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55:36:000000:143624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55:36:000000:143625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55:36:000000:143628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55:36:000000:143629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55:36:000000:143630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55:36:000000:143632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55:36:000000:143633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55:36:000000:143634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55:36:000000:143635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55:36:000000:143636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55:36:000000:143637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55:36:000000:143638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55:36:000000:143639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55:36:000000:143640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55:36:000000:143641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55:36:000000:143642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55:36:000000:143643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55:36:000000:143644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55:36:000000:143645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55:36:000000:143646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55:36:000000:143647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55:36:000000:143648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55:36:000000:143649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55:36:000000:143650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55:36:000000:143651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55:36:000000:143652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55:36:000000:143653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55:36:000000:143654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55:36:000000:150505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55:36:000000:151065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55:36:000000:151754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55:36:000000:152502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55:36:000000:155875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55:36:000000:156386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55:36:000000:156439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55:36:000000:160120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55:36:000000:26921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55:36:000000:26922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55:36:000000:26923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55:36:000000:26924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55:36:000000:26925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55:36:000000:26927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55:36:000000:26928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55:36:000000:26929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55:36:000000:26930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55:36:000000:26931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55:36:000000:26932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55:36:000000:26937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55:36:000000:26938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55:36:000000:26939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55:36:000000:26940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55:36:000000:26941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55:36:000000:26942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55:36:000000:26943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55:36:000000:26944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55:36:000000:26945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55:36:000000:26946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55:36:000000:26947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55:36:000000:26949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55:36:000000:26951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55:36:000000:26952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55:36:000000:26958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55:36:000000:26959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55:36:000000:26961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55:36:000000:26962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55:36:000000:26964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55:36:000000:26965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55:36:000000:26966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55:36:000000:26967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55:36:000000:26968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55:36:000000:26969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55:36:000000:26970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55:36:000000:26971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55:36:000000:26972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55:36:000000:26973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55:36:000000:26974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55:36:000000:27572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55:36:000000:27573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55:36:000000:27574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55:36:000000:27575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55:36:000000:27581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55:36:000000:27582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55:36:000000:27583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55:36:000000:27584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55:36:000000:27585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55:36:000000:27586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55:36:000000:27588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55:36:000000:27590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55:36:000000:27594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55:36:000000:27595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55:36:000000:27596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55:36:000000:27597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55:36:000000:27598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55:36:000000:27599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55:36:000000:27600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55:36:000000:27601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55:36:000000:27602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55:36:000000:27603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55:36:000000:27604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55:36:000000:27610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55:36:000000:27611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55:36:000000:27612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55:36:000000:27613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55:36:000000:27614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55:36:000000:27615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55:36:000000:27616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55:36:000000:27617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55:36:000000:27618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55:36:000000:27619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55:36:000000:27620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55:36:000000:27621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55:36:000000:67437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55:36:000000:67438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55:36:000000:67439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55:36:000000:67440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55:36:000000:67441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55:36:000000:67442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55:36:000000:67443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55:36:000000:67444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55:36:000000:67445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55:36:000000:67446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55:36:000000:67448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55:36:000000:67449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55:36:000000:67450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55:36:000000:67451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55:36:000000:67452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55:36:000000:67453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55:36:000000:67454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55:36:000000:67455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55:36:000000:67456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55:36:000000:67457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55:36:000000:67458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55:36:000000:67459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55:36:000000:67460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55:36:050206:14950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55:36:050206:14975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55:36:050206:14976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55:36:050206:14977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55:36:070401:19329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55:36:090302:21488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55:36:090305:870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55:36:100903:7455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55:36:110223:2644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55:36:110223:2646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55:36:110223:2647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55:36:110223:2648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55:36:110223:2702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55:36:110223:3130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55:36:110223:3131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55:36:110223:3149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55:36:000000:158838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55:36:000000:158837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55:36:000000:67462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55:36:000000:67461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55:36:000000:67447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55:36:000000:143631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55:36:000000:143620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55:36:000000:143608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55:36:000000:143606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55:36:000000:143602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55:36:000000:143600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55:36:000000:143598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55:36:000000:143571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55:36:000000:143570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55:36:000000:143519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55:36:000000:143459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55:36:000000:143453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55:36:000000:143450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55:36:000000:143436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55:36:000000:143435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55:36:000000:143433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55:36:000000:143432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55:36:000000:26948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55:36:000000:26926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55:36:000000:27622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blPrEx>
          <w:tblBorders>
            <w:insideH w:val="nil"/>
          </w:tblBorders>
        </w:tblPrEx>
        <w:tc>
          <w:tcPr>
            <w:tcW w:w="723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tcBorders>
              <w:bottom w:val="nil"/>
            </w:tcBorders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55:36:000000:27589</w:t>
            </w:r>
          </w:p>
        </w:tc>
        <w:tc>
          <w:tcPr>
            <w:tcW w:w="1688" w:type="dxa"/>
            <w:tcBorders>
              <w:bottom w:val="nil"/>
            </w:tcBorders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tcBorders>
              <w:bottom w:val="nil"/>
            </w:tcBorders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tcBorders>
              <w:bottom w:val="nil"/>
            </w:tcBorders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tcBorders>
              <w:bottom w:val="nil"/>
            </w:tcBorders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tcBorders>
              <w:bottom w:val="nil"/>
            </w:tcBorders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tcBorders>
              <w:bottom w:val="nil"/>
            </w:tcBorders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blPrEx>
          <w:tblBorders>
            <w:insideH w:val="nil"/>
          </w:tblBorders>
        </w:tblPrEx>
        <w:tc>
          <w:tcPr>
            <w:tcW w:w="19129" w:type="dxa"/>
            <w:gridSpan w:val="12"/>
            <w:tcBorders>
              <w:top w:val="nil"/>
            </w:tcBorders>
          </w:tcPr>
          <w:p w:rsidR="00980F8F" w:rsidRDefault="00980F8F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имущественных отношений Омской области</w:t>
            </w:r>
          </w:p>
          <w:p w:rsidR="00980F8F" w:rsidRDefault="00980F8F">
            <w:pPr>
              <w:pStyle w:val="ConsPlusNormal"/>
              <w:jc w:val="both"/>
            </w:pPr>
            <w:r>
              <w:t>от 10.05.2018 N 25-п)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55:36:000000:19178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55:36:000000:66202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Крупской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2П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55:36:090106:6852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55:36:090106:6856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55:36:090106:6857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55:36:090106:6858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55:36:090106:6859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55:36:090106:6860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55:36:090106:6861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55:36:090106:6862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55:36:090106:6863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55:36:090106:6864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55:36:090106:6865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55:36:090106:6866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55:36:090106:6867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55:36:090106:6868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55:36:090106:6869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55:36:090106:6870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55:36:090106:6871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55:36:090106:6872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55:36:090106:6873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55:36:090106:6874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55:36:090106:6875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55:36:090106:6876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55:36:090106:6877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55:36:090106:6878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55:36:090106:6879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55:36:090106:6881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55:36:090106:6882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55:36:090106:6883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55:36:090106:6884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55:36:090106:6885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55:36:090106:6886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55:36:090106:6887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55:36:090106:6888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55:36:090106:6889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55:36:090106:6890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55:36:090106:6891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55:36:090106:6892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55:36:090106:6894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55:36:090106:6896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55:36:090106:6897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55:36:090106:6898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55:36:090106:6899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55:36:090106:6900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55:36:090106:6901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55:36:090106:6902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55:36:090106:6903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55:36:090106:6904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55:36:090106:6905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55:36:090106:6906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55:36:090106:6907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55:36:090106:6908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55:36:090106:6909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55:36:090106:6910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55:36:090106:6911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55:36:090106:6912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55:36:090106:6914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55:36:090106:6915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55:36:090106:6916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55:36:090106:6917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55:36:090106:6918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55:36:090106:6919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55:36:090106:6920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55:36:090106:6921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55:36:090106:6922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55:36:090106:6923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55:36:090106:6924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55:36:090106:6925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55:36:090106:6926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55:36:090106:6927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55:36:090106:6928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55:36:090106:6929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55:36:090106:6930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55:36:090106:6931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55:36:090106:6933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55:36:090106:6934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55:36:090106:6935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55:36:090106:6936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55:36:090106:6937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55:36:090106:6938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55:36:090106:6939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55:36:090106:6940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55:36:090106:6941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55:36:090106:6942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55:36:090106:6943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55:36:090106:6944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55:36:090106:6945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55:36:090106:6946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55:36:090106:6947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55:36:090106:6948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55:36:090106:6949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55:36:090106:6950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55:36:090106:6951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55:36:090106:6952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55:36:090106:6953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55:36:090106:6954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55:36:090106:6955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55:36:090106:6956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55:36:090106:6957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55:36:090106:6958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55:36:090106:6959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55:36:090106:6960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55:36:090106:6961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55:36:090106:6962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55:36:090106:6963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55:36:090106:6964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55:36:090106:6965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55:36:090106:6966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55:36:090106:6989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55:36:090106:6990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55:36:090106:6895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blPrEx>
          <w:tblBorders>
            <w:insideH w:val="nil"/>
          </w:tblBorders>
        </w:tblPrEx>
        <w:tc>
          <w:tcPr>
            <w:tcW w:w="723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55:36:090106:6880</w:t>
            </w:r>
          </w:p>
        </w:tc>
        <w:tc>
          <w:tcPr>
            <w:tcW w:w="1688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43</w:t>
            </w:r>
          </w:p>
        </w:tc>
        <w:tc>
          <w:tcPr>
            <w:tcW w:w="972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blPrEx>
          <w:tblBorders>
            <w:insideH w:val="nil"/>
          </w:tblBorders>
        </w:tblPrEx>
        <w:tc>
          <w:tcPr>
            <w:tcW w:w="19129" w:type="dxa"/>
            <w:gridSpan w:val="12"/>
            <w:tcBorders>
              <w:top w:val="nil"/>
            </w:tcBorders>
          </w:tcPr>
          <w:p w:rsidR="00980F8F" w:rsidRDefault="00980F8F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имущественных отношений Омской области</w:t>
            </w:r>
          </w:p>
          <w:p w:rsidR="00980F8F" w:rsidRDefault="00980F8F">
            <w:pPr>
              <w:pStyle w:val="ConsPlusNormal"/>
              <w:jc w:val="both"/>
            </w:pPr>
            <w:r>
              <w:t>от 10.05.2018 N 25-п)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55:36:090104:2735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55:36:090303:8265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Леконта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55:36:090303:3595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Леконта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30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blPrEx>
          <w:tblBorders>
            <w:insideH w:val="nil"/>
          </w:tblBorders>
        </w:tblPrEx>
        <w:tc>
          <w:tcPr>
            <w:tcW w:w="723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8406" w:type="dxa"/>
            <w:gridSpan w:val="11"/>
            <w:tcBorders>
              <w:bottom w:val="nil"/>
            </w:tcBorders>
          </w:tcPr>
          <w:p w:rsidR="00980F8F" w:rsidRDefault="00980F8F">
            <w:pPr>
              <w:pStyle w:val="ConsPlusNormal"/>
              <w:jc w:val="both"/>
            </w:pPr>
            <w:r>
              <w:t xml:space="preserve">Исключен. - </w:t>
            </w:r>
            <w:hyperlink r:id="rId2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имущественных отношений Омской области от 23.07.2018 N 44-п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55:36:040115:3502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Ленина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55:36:040115:3240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Ленина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55:36:040115:3315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Ленина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55:36:040115:3348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Ленина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55:36:040115:3363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Ленина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55:36:040115:3397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Ленина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55:36:040115:3505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Ленина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55:36:040115:3506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Ленина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55:36:040115:3507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Ленина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55:36:090101:2380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Ленина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55:36:090303:8257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Ленинская 9-я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55:36:000000:5962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Лермонтова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55:36:000000:33328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Лермонтова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55:36:000000:33329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Лермонтова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55:36:000000:33330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Лермонтова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55:36:000000:33331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Лермонтова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55:36:000000:33332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Лермонтова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55:36:000000:33333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Лермонтова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55:36:000000:33334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Лермонтова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55:36:000000:33335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Лермонтова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55:36:000000:6073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Лермонтова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55:36:000000:151665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Лермонтова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55:36:000000:38341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Лермонтова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55:36:000000:38342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Лермонтова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55:36:000000:38343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Лермонтова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55:36:000000:38344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Лермонтова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55:36:000000:38345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Лермонтова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55:36:000000:38346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Лермонтова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55:36:000000:38347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Лермонтова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55:36:000000:38348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Лермонтова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55:36:000000:38349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Лермонтова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55:36:000000:38353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Лермонтова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55:36:000000:38354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Лермонтова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55:36:000000:6011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Лермонтова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55:36:040103:5943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Рабиновича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55:36:120104:1156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Лескова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55:36:120104:1169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Лескова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2П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55:36:120104:1642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Лескова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55:36:120104:1548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Лескова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1А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55:36:090303:11507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Лобкова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55:36:090303:11508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Лобкова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55:36:090303:11509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Лобкова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55:36:090303:11510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Лобкова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55:36:090303:11511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Лобкова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55:36:090303:11536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Лобкова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55:36:000000:5101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55:36:000000:25172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55:36:000000:25303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55:36:000000:25312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55:36:000000:25346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55:36:000000:25384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55:36:000000:25387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55:36:000000:25394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55:36:000000:5102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55:36:000000:5142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55:36:000000:94218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55:36:000000:94383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55:36:070401:7555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55:36:070401:7556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55:36:070401:7557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55:36:070401:7558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55:36:070401:7559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55:36:070401:7560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55:36:070401:7561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55:36:070401:7562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55:36:070401:7563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55:36:070401:7564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55:36:070401:7565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55:36:070401:7566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55:36:070401:7567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55:36:070401:7568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55:36:070401:7569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55:36:070401:7570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55:36:070401:7571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55:36:070401:7572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55:36:070401:7573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55:36:070401:7574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55:36:070401:7575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55:36:070401:7576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55:36:070401:7577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55:36:070401:7578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55:36:070401:7579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55:36:070401:7580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55:36:070401:7581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55:36:070401:7582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55:36:070401:7583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55:36:070401:7584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55:36:070401:7585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55:36:070401:7586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55:36:070401:7587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55:36:070401:7588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55:36:070401:7591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55:36:070401:7592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55:36:070401:7593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55:36:070401:7594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55:36:070401:7595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55:36:070401:7596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55:36:070401:7597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55:36:070401:7598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55:36:070401:7599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55:36:070401:7600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55:36:070401:7601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55:36:070401:7602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55:36:070401:7603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55:36:070401:7604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55:36:070401:7605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55:36:070401:7606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55:36:070401:7607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55:36:070401:7608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55:36:070401:7609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55:36:070401:7610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55:36:070401:7611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55:36:070401:7612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55:36:070401:7613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55:36:070401:7614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55:36:070401:7615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55:36:070401:7616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55:36:070401:7617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55:36:070401:7618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55:36:070401:7619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55:36:070401:7620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55:36:070401:7621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55:36:070401:7622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55:36:070401:7623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55:36:070401:7625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55:36:070401:7626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55:36:070401:7627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55:36:070401:7628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55:36:070401:7629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55:36:070401:7630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55:36:070401:7631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55:36:070401:7632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55:36:070401:7633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55:36:070401:7635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55:36:070401:7636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55:36:070401:7637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55:36:070401:7638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55:36:070401:7639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55:36:070401:7640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55:36:070401:7642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55:36:070401:7643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55:36:070401:7644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55:36:070401:7645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55:36:070401:7646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55:36:070401:7647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55:36:070401:7648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55:36:070401:7649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55:36:070401:7650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55:36:070401:7651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55:36:070401:7652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55:36:070401:7653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55:36:070401:7654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55:36:070401:7655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55:36:070401:7657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55:36:070401:7658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55:36:070401:7660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55:36:070401:7661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55:36:070401:7662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55:36:070401:7663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55:36:070401:7664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55:36:070401:7665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55:36:070401:7666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55:36:070401:7667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55:36:070401:7668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55:36:070401:7669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55:36:070401:7670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55:36:070401:7671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55:36:070401:7672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55:36:070401:7673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55:36:070401:7674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55:36:070401:7675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55:36:070401:7676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55:36:070401:7677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55:36:070401:7678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55:36:070401:7679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55:36:070401:7680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55:36:070401:7681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55:36:070401:7683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55:36:070401:7684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55:36:070401:7685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55:36:070401:7687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55:36:070401:7688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55:36:070401:7689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55:36:070401:7691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55:36:070401:7693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55:36:070401:7694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55:36:070401:7695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55:36:070401:7696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55:36:070401:7697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55:36:070401:7698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55:36:070401:7699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55:36:070401:7700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55:36:070401:7701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55:36:070401:7702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55:36:070401:7703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55:36:070401:7704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55:36:070401:7705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55:36:070401:7706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55:36:070401:7707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55:36:070401:7708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55:36:070401:7710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55:36:070401:7711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55:36:070401:7712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55:36:070401:7713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55:36:070401:7714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55:36:070401:7715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55:36:070401:7716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55:36:070401:7717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55:36:070401:7718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55:36:070401:7719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55:36:070401:7721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55:36:070401:7722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55:36:070401:7723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55:36:070401:7724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55:36:070401:7725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55:36:070401:7726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55:36:070401:7727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55:36:070401:7728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55:36:070401:7729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55:36:070401:7730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55:36:070401:7732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55:36:070401:7733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55:36:070401:7734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55:36:070401:7736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55:36:070401:7737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55:36:070401:7738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55:36:070401:7739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55:36:070401:7740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55:36:070401:7741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55:36:070401:7742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55:36:070401:7743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55:36:070401:7744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55:36:070401:7745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55:36:070401:7746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55:36:070401:7747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55:36:070401:7748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55:36:070401:7749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55:36:070401:7750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55:36:070401:7751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55:36:070401:7752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55:36:070401:7753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55:36:070401:7754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55:36:070401:7755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55:36:110108:5711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55:36:070401:7637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55:36:070401:7735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55:36:070401:7720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55:36:070401:7709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55:36:070401:7589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55:36:070401:7682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55:36:070401:7690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55:36:070401:7656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55:36:070401:7634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55:36:000000:5104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55:36:000000:152431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55:36:000000:152432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55:36:000000:94398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55:36:000000:94399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55:36:000000:94400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55:36:000000:94402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55:36:000000:94403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55:36:000000:94404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55:36:000000:94406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55:36:000000:94407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55:36:000000:94408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55:36:000000:94409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55:36:000000:94410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55:36:000000:94411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55:36:000000:94412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55:36:000000:94413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55:36:000000:94414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55:36:000000:94415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55:36:000000:94416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55:36:000000:94417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55:36:000000:94418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55:36:000000:94419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55:36:000000:94420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55:36:000000:94421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55:36:000000:94422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55:36:000000:94423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55:36:000000:94424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55:36:000000:94425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55:36:000000:94426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55:36:000000:94427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55:36:000000:94428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55:36:000000:94429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55:36:000000:94430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55:36:000000:94431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55:36:000000:94432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55:36:000000:94433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55:36:000000:94434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55:36:000000:94435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55:36:000000:94436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55:36:000000:94437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55:36:000000:94438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55:36:000000:94439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55:36:000000:94440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55:36:000000:94441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55:36:100906:3763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55:36:100906:3764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55:36:000000:94405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10В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55:36:110101:24330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55:36:000000:5090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Лукашевича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55:36:090102:1091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55:36:090102:1092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55:36:090102:1578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11П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55:36:090102:1566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55:36:090102:1569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55:36:090102:1570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55:36:090102:1571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55:36:090102:1572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55:36:090102:1573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55:36:090102:1574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55:36:090102:1577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blPrEx>
          <w:tblBorders>
            <w:insideH w:val="nil"/>
          </w:tblBorders>
        </w:tblPrEx>
        <w:tc>
          <w:tcPr>
            <w:tcW w:w="723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55:36:090102:1579</w:t>
            </w:r>
          </w:p>
        </w:tc>
        <w:tc>
          <w:tcPr>
            <w:tcW w:w="1688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blPrEx>
          <w:tblBorders>
            <w:insideH w:val="nil"/>
          </w:tblBorders>
        </w:tblPrEx>
        <w:tc>
          <w:tcPr>
            <w:tcW w:w="19129" w:type="dxa"/>
            <w:gridSpan w:val="12"/>
            <w:tcBorders>
              <w:top w:val="nil"/>
            </w:tcBorders>
          </w:tcPr>
          <w:p w:rsidR="00980F8F" w:rsidRDefault="00980F8F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имущественных отношений Омской области</w:t>
            </w:r>
          </w:p>
          <w:p w:rsidR="00980F8F" w:rsidRDefault="00980F8F">
            <w:pPr>
              <w:pStyle w:val="ConsPlusNormal"/>
              <w:jc w:val="both"/>
            </w:pPr>
            <w:r>
              <w:t>от 10.05.2018 N 25-п)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55:36:090104:2158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55:36:090104:2504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55:36:090104:2505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55:36:090104:2506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55:36:090104:2507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55:36:090104:2508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55:36:090104:2988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55:36:090104:2993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55:36:090104:3123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55:36:090104:3878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55:36:090104:3879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55:36:090104:3880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55:36:090104:3881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55:36:090104:3882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55:36:090104:3883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55:36:090104:3884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55:36:090104:3885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55:36:090104:3886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55:36:090104:3887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55:36:090104:3888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55:36:090104:3889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55:36:090104:3890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55:36:090107:1865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55:36:090107:3432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2П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55:36:090107:3430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55:36:090107:3431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55:36:090107:3434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55:36:090107:3435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55:36:090107:3436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55:36:090107:3437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55:36:090107:3438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55:36:090107:3439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55:36:090107:3440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55:36:090107:3441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55:36:090107:3442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55:36:090107:3443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55:36:090107:7074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55:36:090107:3444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55:36:090107:3433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55:36:090107:3445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55:36:090107:1823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Масленникова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28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55:36:090204:2327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Маяковского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55:36:090204:2834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Маяковского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3П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55:36:090204:2835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Маяковского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55:36:090204:2836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Маяковского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55:36:090204:2837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Маяковского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55:36:090204:4189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Маяковского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55:36:090204:4244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Маяковского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55:36:090204:4248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Маяковского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55:36:090204:4261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Маяковского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55:36:090204:2833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Маяковского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55:36:090204:2832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Маяковского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55:36:090204:2831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Маяковского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55:36:090204:3084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Маяковского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55:36:090204:4252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Маяковского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55:36:090204:2380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Маяковского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55:36:090204:3517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Маяковского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19129" w:type="dxa"/>
            <w:gridSpan w:val="12"/>
          </w:tcPr>
          <w:p w:rsidR="00980F8F" w:rsidRDefault="00980F8F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имущественных отношений Омской области</w:t>
            </w:r>
          </w:p>
          <w:p w:rsidR="00980F8F" w:rsidRDefault="00980F8F">
            <w:pPr>
              <w:pStyle w:val="ConsPlusNormal"/>
              <w:jc w:val="both"/>
            </w:pPr>
            <w:r>
              <w:t>от 10.05.2018 N 25-п)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55:36:140106:2472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Москаленко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55:33:210102:3650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Московская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55:36:100801:3123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Мостоотряд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55:36:040115:3018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набережная Тухачевского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55:36:040115:2146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Некрасова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55:36:040115:3156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Некрасова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1П, 2П, 4П, 5П, 6П, 7П, 8П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55:36:040115:2338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Некрасова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55:36:050207:3985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Нефтезаводская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28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lastRenderedPageBreak/>
              <w:t>167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55:36:110110:1284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Новороссийская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55:36:110110:4224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Новороссийская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1ч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55:36:110110:6894</w:t>
            </w:r>
          </w:p>
        </w:tc>
        <w:tc>
          <w:tcPr>
            <w:tcW w:w="1688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Новороссийская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55:36:110110:6896</w:t>
            </w:r>
          </w:p>
        </w:tc>
        <w:tc>
          <w:tcPr>
            <w:tcW w:w="1688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Новороссийская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33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55:36:150601:3571</w:t>
            </w:r>
          </w:p>
        </w:tc>
        <w:tc>
          <w:tcPr>
            <w:tcW w:w="1688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Окружная дорога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13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  <w:r>
              <w:t>2П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55:36:150601:3516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Окружная дорога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55:36:040103:4348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Октябрьская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55:36:040103:13125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Октябрьская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55:36:040103:13126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Октябрьская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55:36:040103:13127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Октябрьская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55:36:040103:13128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Октябрьская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55:36:040103:13129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Октябрьская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55:36:040103:13130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Октябрьская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55:36:040103:13132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Октябрьская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55:36:040103:13133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Октябрьская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55:36:040103:13134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Октябрьская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55:36:040103:13135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Октябрьская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55:36:040103:13136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Октябрьская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55:36:040103:13137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Октябрьская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55:36:040103:13138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Октябрьская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55:36:040103:13139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Октябрьская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55:36:040103:13140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Октябрьская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55:36:040103:13141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Октябрьская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55:36:040103:13142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Октябрьская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55:36:040103:13143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Октябрьская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55:36:040103:13145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Октябрьская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55:36:040103:13146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Октябрьская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55:36:040103:13147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Октябрьская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blPrEx>
          <w:tblBorders>
            <w:insideH w:val="nil"/>
          </w:tblBorders>
        </w:tblPrEx>
        <w:tc>
          <w:tcPr>
            <w:tcW w:w="723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8406" w:type="dxa"/>
            <w:gridSpan w:val="11"/>
            <w:tcBorders>
              <w:bottom w:val="nil"/>
            </w:tcBorders>
          </w:tcPr>
          <w:p w:rsidR="00980F8F" w:rsidRDefault="00980F8F">
            <w:pPr>
              <w:pStyle w:val="ConsPlusNormal"/>
              <w:jc w:val="both"/>
            </w:pPr>
            <w:r>
              <w:t xml:space="preserve">Исключен. - </w:t>
            </w:r>
            <w:hyperlink r:id="rId2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имущественных отношений Омской области от 10.05.2018 N 25-п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55:36:120101:10073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Омская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55:34:010528:44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55:34:010528:105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  <w:r>
              <w:t>Калачинский</w:t>
            </w: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Калачинск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Советская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55:34:010528:101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  <w:r>
              <w:t>Калачинский</w:t>
            </w: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Калачинск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Советская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55:36:040116:2578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Орджоникидзе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55:36:000000:27652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Орджоникидзе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55:36:000000:27661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Орджоникидзе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55:36:000000:27662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Орджоникидзе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55:36:000000:27665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Орджоникидзе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55:36:000000:27666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Орджоникидзе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55:36:000000:27667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Орджоникидзе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55:36:000000:27669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Орджоникидзе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55:36:000000:27670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Орджоникидзе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55:36:000000:27672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Орджоникидзе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55:36:040116:2280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Орджоникидзе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55:36:040116:2595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Орджоникидзе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55:36:040116:2799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Орджоникидзе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55:36:070403:8293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Орджоникидзе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164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55:36:040116:2546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Орджоникидзе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2П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55:36:070403:8308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Орджоникидзе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164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55:36:000000:22516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Осоавиахимовская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55:36:000000:36519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Осоавиахимовская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55:36:070402:17374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Осоавиахимовская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55:36:070402:17531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Осоавиахимовская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55:36:070402:17551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Осоавиахимовская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55:36:070402:17552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Осоавиахимовская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55:36:070402:17640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Осоавиахимовская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55:36:000000:36520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Осоавиахимовская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55:36:110205:563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Островская 3-я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lastRenderedPageBreak/>
              <w:t>180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55:36:110210:704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Островская 3-я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55:36:110210:923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Островская 3-я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55:36:040115:2211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Партизанская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55:36:040115:2706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Партизанская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55:36:040115:3323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Партизанская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55:36:110109:1203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Перелета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55:36:110109:1962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Перелета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1П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55:36:110109:1964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Перелета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2П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55:36:110109:1963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Перелета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55:36:040117:4228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55:36:040117:3349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55:36:040117:3350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55:36:040117:3351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55:36:040117:3353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55:36:040117:3355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55:36:040117:3356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55:36:040117:3357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55:36:040117:3358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55:36:040117:3359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55:36:040117:3360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55:36:040117:3361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55:36:040117:3362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55:36:040117:3363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55:36:040117:3364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55:36:040117:3365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55:36:040117:3366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55:36:040117:3367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55:36:040117:3368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55:36:040117:3369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55:36:040117:3370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55:36:040117:3371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55:36:040117:3372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55:36:040117:3373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55:36:040117:3374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55:36:040117:3375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55:36:040117:3376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55:36:040117:3377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55:36:040117:3378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55:36:040117:3379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55:36:040117:3380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55:36:040117:3381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55:36:040117:3382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55:36:040117:3383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55:36:040117:3384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55:36:040117:3385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55:36:040117:3386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55:36:040117:3387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55:36:040117:3388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55:36:040117:3389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55:36:040117:3390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55:36:040117:3391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55:36:040117:3393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55:36:040117:3395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55:36:040117:3396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55:36:040117:3397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55:36:040117:3398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55:36:040117:3399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55:36:040117:3401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55:36:040117:3402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55:36:040117:3403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55:36:040117:3404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55:36:040117:3406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55:36:040117:3408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55:36:040117:3409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55:36:040117:3410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55:36:040117:3411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55:36:040117:3412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55:36:040117:3413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55:36:040117:3414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55:36:040117:3415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55:36:040117:3416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55:36:040117:3417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55:36:040117:3418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55:36:040117:3421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55:36:040117:3422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55:36:040117:3423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55:36:040117:3424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55:36:040117:3425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55:36:040117:3426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55:36:040117:3427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55:36:040117:3432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55:36:040117:3433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55:36:040117:3434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55:36:040117:3435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55:36:040117:3436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55:36:040117:3437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55:36:040117:3438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55:36:040117:3439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55:36:040117:3849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55:36:040117:4277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55:36:040117:4278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55:36:040117:4296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55:36:040117:4297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55:36:040117:4419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55:36:040117:4420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55:36:040117:4636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55:36:040117:4637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55:36:040117:4638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55:36:040117:3431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55:36:040117:3430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55:36:040117:3429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55:36:040117:3428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55:36:040117:3392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55:36:040117:3419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55:36:040117:3405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55:36:040117:3394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55:36:040117:3352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blPrEx>
          <w:tblBorders>
            <w:insideH w:val="nil"/>
          </w:tblBorders>
        </w:tblPrEx>
        <w:tc>
          <w:tcPr>
            <w:tcW w:w="723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55:36:040117:3407</w:t>
            </w:r>
          </w:p>
        </w:tc>
        <w:tc>
          <w:tcPr>
            <w:tcW w:w="1688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переулок Больничный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blPrEx>
          <w:tblBorders>
            <w:insideH w:val="nil"/>
          </w:tblBorders>
        </w:tblPrEx>
        <w:tc>
          <w:tcPr>
            <w:tcW w:w="19129" w:type="dxa"/>
            <w:gridSpan w:val="12"/>
            <w:tcBorders>
              <w:top w:val="nil"/>
            </w:tcBorders>
          </w:tcPr>
          <w:p w:rsidR="00980F8F" w:rsidRDefault="00980F8F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имущественных отношений Омской области</w:t>
            </w:r>
          </w:p>
          <w:p w:rsidR="00980F8F" w:rsidRDefault="00980F8F">
            <w:pPr>
              <w:pStyle w:val="ConsPlusNormal"/>
              <w:jc w:val="both"/>
            </w:pPr>
            <w:r>
              <w:t>от 10.05.2018 N 25-п)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55:36:090302:16709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Красный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55:36:090302:15183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Красный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55:36:090302:15184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Красный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55:36:090302:15185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Красный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55:36:090302:15188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Красный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55:36:090302:15191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Красный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55:36:090302:15192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Красный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55:36:090302:15193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Красный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55:36:090302:15194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Красный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55:36:090302:15196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Красный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55:36:090302:15198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Красный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55:36:090302:17627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Красный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55:36:090302:17634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Красный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55:36:090302:20796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Красный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55:36:090302:22031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Красный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55:36:090302:22568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Красный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55:36:090302:7005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Красный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55:36:090302:7051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Красный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55:36:090302:15195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Красный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55:36:090302:15187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Красный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55:36:090302:15197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Красный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55:36:090302:15190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переулок Красный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blPrEx>
          <w:tblBorders>
            <w:insideH w:val="nil"/>
          </w:tblBorders>
        </w:tblPrEx>
        <w:tc>
          <w:tcPr>
            <w:tcW w:w="723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55:36:090302:15189</w:t>
            </w:r>
          </w:p>
        </w:tc>
        <w:tc>
          <w:tcPr>
            <w:tcW w:w="1688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tcBorders>
              <w:bottom w:val="nil"/>
            </w:tcBorders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переулок Красный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blPrEx>
          <w:tblBorders>
            <w:insideH w:val="nil"/>
          </w:tblBorders>
        </w:tblPrEx>
        <w:tc>
          <w:tcPr>
            <w:tcW w:w="19129" w:type="dxa"/>
            <w:gridSpan w:val="12"/>
            <w:tcBorders>
              <w:top w:val="nil"/>
            </w:tcBorders>
          </w:tcPr>
          <w:p w:rsidR="00980F8F" w:rsidRDefault="00980F8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имущественных отношений Омской области</w:t>
            </w:r>
          </w:p>
          <w:p w:rsidR="00980F8F" w:rsidRDefault="00980F8F">
            <w:pPr>
              <w:pStyle w:val="ConsPlusNormal"/>
              <w:jc w:val="both"/>
            </w:pPr>
            <w:r>
              <w:t>от 10.05.2018 N 25-п)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55:36:190102:2398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55:36:140107:2331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Поворотникова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55:36:140107:2732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Поворотникова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2П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55:36:100910:558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проезд Лесной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55:36:100910:570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проезд Лесной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2П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55:36:100910:1422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проезд Лесной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55:36:000000:19428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Королева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55:36:030801:3374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Губкина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13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55:36:050204:3163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Губкина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22/2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blPrEx>
          <w:tblBorders>
            <w:insideH w:val="nil"/>
          </w:tblBorders>
        </w:tblPrEx>
        <w:tc>
          <w:tcPr>
            <w:tcW w:w="723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8406" w:type="dxa"/>
            <w:gridSpan w:val="11"/>
            <w:tcBorders>
              <w:bottom w:val="nil"/>
            </w:tcBorders>
          </w:tcPr>
          <w:p w:rsidR="00980F8F" w:rsidRDefault="00980F8F">
            <w:pPr>
              <w:pStyle w:val="ConsPlusNormal"/>
              <w:jc w:val="both"/>
            </w:pPr>
            <w:r>
              <w:t xml:space="preserve">Исключен. - </w:t>
            </w:r>
            <w:hyperlink r:id="rId2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имущественных отношений Омской области от 10.05.2018 N 25-п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55:36:000000:16959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55:36:000000:59527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10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55:36:000000:59528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55:36:000000:59530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55:36:000000:59531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55:36:090201:4266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55:36:000000:59529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55:36:000000:17028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55:36:090107:6899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 xml:space="preserve">проспект Карла </w:t>
            </w:r>
            <w:r>
              <w:lastRenderedPageBreak/>
              <w:t>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55:36:000000:60347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55:36:000000:60346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55:36:000000:17106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55:36:000000:74908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55:36:000000:64700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55:36:000000:17155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55:36:000000:158105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55:36:000000:158771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55:36:000000:158772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55:36:000000:158773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55:36:000000:158774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55:36:000000:159439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55:36:000000:160126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55:36:000000:160127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55:36:000000:160128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55:36:000000:65393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55:36:000000:65394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55:36:000000:65395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55:36:000000:65396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55:36:000000:65397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55:36:000000:65398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55:36:000000:65400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55:36:000000:65402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55:36:000000:65403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55:36:000000:65406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55:36:000000:65407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55:36:000000:65409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55:36:000000:65411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55:36:000000:65412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55:36:000000:65413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55:36:000000:65414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55:36:000000:65415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55:36:000000:65418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55:36:000000:65419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55:36:000000:65420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55:36:000000:65421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55:36:000000:65422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55:36:000000:65425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55:36:000000:65426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55:36:000000:65430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55:36:000000:65431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55:36:000000:65432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55:36:000000:65433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55:36:090201:3716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55:36:090201:3938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55:36:090201:3946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55:36:090201:4001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55:36:090201:4075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55:36:090201:4160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55:36:090201:4193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55:36:090201:4273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55:36:090201:4328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55:36:090201:4553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55:36:090201:4562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55:36:090201:4565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55:36:090201:4570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55:36:090201:4571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55:36:090201:4572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55:36:090201:4573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55:36:090201:4574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55:36:090201:4599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55:36:090201:4600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55:36:090201:4601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55:36:090201:4603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55:36:090201:4604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55:36:000000:65416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55:36:000000:65435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55:36:000000:65427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55:36:000000:65417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55:36:000000:65401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55:36:090201:4020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55:36:090201:4564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55:36:000000:65428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55:36:000000:65404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55:36:090201:3904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55:36:000000:17193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55:36:000000:152992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55:36:000000:74911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55:36:000000:74912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55:36:000000:17236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55:36:000000:159303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55:36:000000:159304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55:36:000000:159305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55:36:000000:159306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55:36:000000:159307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55:36:000000:159308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55:36:000000:159309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55:36:000000:159310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55:36:000000:75386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55:36:090205:10357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55:36:090205:11701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55:36:090205:11703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55:36:090205:11704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55:36:090205:11705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55:36:090205:11706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55:36:090205:11707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55:36:090205:11708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55:36:090205:11709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55:36:090205:11710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55:36:090205:11711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55:36:090205:11712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55:36:090205:11713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55:36:090205:11714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55:36:090205:11717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55:36:090205:11718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55:36:090205:12848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55:36:090205:14622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55:36:090205:14623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55:36:090205:11702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55:36:090205:15330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55:36:040105:9986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55:36:040117:4189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55:36:040117:4191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55:36:040117:4194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55:36:040117:4197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55:36:040117:4198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55:36:040117:4199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55:36:040117:4200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55:36:040117:4202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55:36:040117:4203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55:36:040117:4205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55:36:040117:4211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55:36:040117:4217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55:36:040117:4219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55:36:040117:4220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55:36:040117:4221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55:36:090205:10367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55:36:090205:10397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55:36:090205:13608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55:36:090205:13609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55:36:090205:13610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55:36:090205:13692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55:36:090205:13696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55:36:090205:13744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55:36:090205:13956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55:36:090205:15481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55:36:090205:15482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55:36:090205:15483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55:36:090205:15484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55:36:090205:15485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55:36:040117:4204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55:36:040117:4201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55:36:040117:4216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55:36:040117:4215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55:36:040117:4214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55:36:040117:4213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55:36:040117:4210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55:36:040117:4209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55:36:040117:4208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55:36:040117:4207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55:36:040117:4206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55:36:040117:4192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55:36:040117:4190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55:36:000000:16896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55:36:000000:157203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55:36:000000:157204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55:36:000000:157205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55:36:000000:157206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55:36:000000:157208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55:36:000000:157209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55:36:000000:157210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55:36:000000:157211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55:36:000000:157212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55:36:000000:157214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55:36:000000:52823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55:36:000000:52824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55:36:000000:52825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55:36:000000:52826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55:36:000000:52827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55:36:000000:52828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55:36:000000:52829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55:36:090202:5452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55:36:090202:5453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55:36:090202:5454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55:36:090202:5455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55:36:000000:17169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55:36:090205:10331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55:36:090205:10979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2П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55:36:090205:10978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blPrEx>
          <w:tblBorders>
            <w:insideH w:val="nil"/>
          </w:tblBorders>
        </w:tblPrEx>
        <w:tc>
          <w:tcPr>
            <w:tcW w:w="723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8406" w:type="dxa"/>
            <w:gridSpan w:val="11"/>
            <w:tcBorders>
              <w:bottom w:val="nil"/>
            </w:tcBorders>
          </w:tcPr>
          <w:p w:rsidR="00980F8F" w:rsidRDefault="00980F8F">
            <w:pPr>
              <w:pStyle w:val="ConsPlusNormal"/>
              <w:jc w:val="both"/>
            </w:pPr>
            <w:r>
              <w:t xml:space="preserve">Исключен. - </w:t>
            </w:r>
            <w:hyperlink r:id="rId2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имущественных отношений Омской области от 10.05.2018 N 25-п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55:36:000000:17139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55:36:090101:3846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55:36:090201:3867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 xml:space="preserve">проспект Карла </w:t>
            </w:r>
            <w:r>
              <w:lastRenderedPageBreak/>
              <w:t>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lastRenderedPageBreak/>
              <w:t>208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55:36:090205:10405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2П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55:36:090107:7138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55:36:090201:3182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55:36:110103:569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Комарова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55:36:110103:1056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Комарова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  <w:r>
              <w:t>1П, 6П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55:36:110103:1057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Комарова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55:36:110103:1058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Комарова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55:36:110103:1059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Комарова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55:36:110103:1060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Комарова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55:36:110103:571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Комарова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55:36:110103:1062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Комарова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4П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55:36:110103:1063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55:36:110103:1072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Комарова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55:36:110103:1074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Комарова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55:36:110103:1075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Комарова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55:36:110103:1077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Комарова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55:36:110103:1078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Комарова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55:36:110103:1080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Комарова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55:36:110103:1110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Комарова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55:36:110103:1111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Комарова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55:36:110103:1112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Комарова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55:36:110103:1113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Комарова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55:36:110103:1114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Комарова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55:36:110103:1115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Комарова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55:36:110103:1150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Комарова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55:36:110103:1151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Комарова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55:36:110103:1152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Комарова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55:36:000000:18488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Космический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55:36:090103:3252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Космический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17Б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55:36:120305:16905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Космический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24Б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55:36:120305:40832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Космический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18А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55:36:070101:8871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55:36:070101:12581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55:36:070101:14598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55:36:070101:3432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55:36:070101:6136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55:36:070101:6137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55:36:070101:6138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55:36:070101:6139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55:36:070101:6140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55:36:070101:6141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55:36:070101:6142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55:36:070101:6144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55:36:070101:6145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55:36:070101:6146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55:36:070101:6147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55:36:070101:6148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55:36:070101:6149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55:36:070101:6150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55:36:070101:6151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55:36:070101:6152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55:36:070101:6153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55:36:070101:6154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55:36:070101:6155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55:36:070101:6156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55:36:070101:6157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55:36:070101:6158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55:36:070101:6159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55:36:070101:6160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55:36:070101:6161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55:36:070101:6162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55:36:070101:6163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55:36:070101:6164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55:36:070101:6165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55:36:070101:6166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55:36:070101:6167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55:36:070101:6169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55:36:070101:6170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55:36:070101:6171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55:36:070101:6172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55:36:070101:6173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55:36:070101:6174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55:36:070101:6175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55:36:070101:6176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55:36:070101:6177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55:36:070101:6178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55:36:070101:6179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55:36:070101:6180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55:36:070101:6181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55:36:070101:6182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55:36:070101:6183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55:36:070101:6184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55:36:070101:6185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55:36:070101:6186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55:36:070101:6187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55:36:070101:6188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55:36:070101:6189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55:36:070101:6190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55:36:070101:6191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55:36:070101:6192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55:36:070101:6194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55:36:070101:6195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55:36:070101:6196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55:36:070101:6197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55:36:070101:6198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55:36:070101:6199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55:36:070101:6200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55:36:070101:6201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55:36:070101:6202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55:36:070101:6204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55:36:070101:6205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55:36:070101:6206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55:36:070101:6207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55:36:070101:6208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55:36:070101:6209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55:36:070101:6210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55:36:070101:8859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55:36:070101:9796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55:36:070101:9797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55:36:070101:9798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55:36:070101:9799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55:36:070101:9800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55:36:070101:9801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55:36:070101:9802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55:36:070101:9803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55:36:070101:9804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55:36:070101:9805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55:36:070103:7581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55:36:070103:7582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55:36:070103:7583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55:36:070103:7585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55:36:070103:7586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55:36:070101:6168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55:36:070101:6203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55:36:070101:6143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Менделеева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55:36:000000:18194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55:36:030120:3619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2П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55:36:030120:3620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55:36:000000:21606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55:36:000000:84569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55:36:000000:84563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55:36:000000:84564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55:36:000000:84565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55:36:000000:84566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55:36:000000:84570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55:36:000000:84571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55:36:000000:84572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55:36:000000:84573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55:36:050208:10695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55:36:050208:8331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55:36:050208:9174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55:36:000000:84562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55:36:030120:3500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55:36:030120:3585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13П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55:36:030120:3586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12П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55:36:030120:3589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7П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55:36:030120:3584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15П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55:36:030120:3590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17П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55:36:000000:20629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55:36:000000:156781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55:36:000000:156777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55:36:000000:156778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55:36:000000:156779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55:36:000000:156780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55:36:000000:156782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55:36:000000:156783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55:36:000000:156784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55:36:000000:156785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55:36:000000:156786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55:36:000000:156787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55:36:000000:156788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55:36:000000:21619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33А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55:36:000000:151684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33А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55:36:050208:8580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33А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55:36:050208:8872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33А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55:36:000000:157006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33А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55:36:030501:330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55:36:030501:338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55:36:030501:349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55:36:030501:354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lastRenderedPageBreak/>
              <w:t>225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55:36:050208:5076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55:36:000000:21987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185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55:36:030120:3457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185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blPrEx>
          <w:tblBorders>
            <w:insideH w:val="nil"/>
          </w:tblBorders>
        </w:tblPrEx>
        <w:tc>
          <w:tcPr>
            <w:tcW w:w="723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8406" w:type="dxa"/>
            <w:gridSpan w:val="11"/>
            <w:tcBorders>
              <w:bottom w:val="nil"/>
            </w:tcBorders>
          </w:tcPr>
          <w:p w:rsidR="00980F8F" w:rsidRDefault="00980F8F">
            <w:pPr>
              <w:pStyle w:val="ConsPlusNormal"/>
              <w:jc w:val="both"/>
            </w:pPr>
            <w:r>
              <w:t xml:space="preserve">Исключен. - </w:t>
            </w:r>
            <w:hyperlink r:id="rId2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имущественных отношений Омской области от 10.05.2018 N 25-п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55:36:050208:5085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5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5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55:36:000000:21059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55:36:070105:14278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1П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55:36:050208:6764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Мира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69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55:36:170110:6638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Сибирский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55:36:000000:5741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Путевая 1-я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100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55:36:170101:16520</w:t>
            </w:r>
          </w:p>
        </w:tc>
        <w:tc>
          <w:tcPr>
            <w:tcW w:w="1688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Путевая 1-я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100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  <w:r>
              <w:t>22П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55:36:170101:16497</w:t>
            </w:r>
          </w:p>
        </w:tc>
        <w:tc>
          <w:tcPr>
            <w:tcW w:w="1688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Путевая 1-я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100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55:36:170101:16498</w:t>
            </w:r>
          </w:p>
        </w:tc>
        <w:tc>
          <w:tcPr>
            <w:tcW w:w="1688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Путевая 1-я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100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55:36:170101:16499</w:t>
            </w:r>
          </w:p>
        </w:tc>
        <w:tc>
          <w:tcPr>
            <w:tcW w:w="1688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Путевая 1-я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100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55:36:170101:16500</w:t>
            </w:r>
          </w:p>
        </w:tc>
        <w:tc>
          <w:tcPr>
            <w:tcW w:w="1688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Путевая 1-я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100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55:36:170101:16501</w:t>
            </w:r>
          </w:p>
        </w:tc>
        <w:tc>
          <w:tcPr>
            <w:tcW w:w="1688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Путевая 1-я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100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55:36:170101:16502</w:t>
            </w:r>
          </w:p>
        </w:tc>
        <w:tc>
          <w:tcPr>
            <w:tcW w:w="1688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Путевая 1-я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100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55:36:170101:16503</w:t>
            </w:r>
          </w:p>
        </w:tc>
        <w:tc>
          <w:tcPr>
            <w:tcW w:w="1688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Путевая 1-я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100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55:36:170101:16504</w:t>
            </w:r>
          </w:p>
        </w:tc>
        <w:tc>
          <w:tcPr>
            <w:tcW w:w="1688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Путевая 1-я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100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55:36:170101:16505</w:t>
            </w:r>
          </w:p>
        </w:tc>
        <w:tc>
          <w:tcPr>
            <w:tcW w:w="1688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Путевая 1-я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100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55:36:170101:16506</w:t>
            </w:r>
          </w:p>
        </w:tc>
        <w:tc>
          <w:tcPr>
            <w:tcW w:w="1688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Путевая 1-я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100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55:36:170101:16508</w:t>
            </w:r>
          </w:p>
        </w:tc>
        <w:tc>
          <w:tcPr>
            <w:tcW w:w="1688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Путевая 1-я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100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55:36:170101:16509</w:t>
            </w:r>
          </w:p>
        </w:tc>
        <w:tc>
          <w:tcPr>
            <w:tcW w:w="1688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Путевая 1-я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100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55:36:170101:16510</w:t>
            </w:r>
          </w:p>
        </w:tc>
        <w:tc>
          <w:tcPr>
            <w:tcW w:w="1688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Путевая 1-я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100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55:36:170101:16511</w:t>
            </w:r>
          </w:p>
        </w:tc>
        <w:tc>
          <w:tcPr>
            <w:tcW w:w="1688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Путевая 1-я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100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55:36:170101:16512</w:t>
            </w:r>
          </w:p>
        </w:tc>
        <w:tc>
          <w:tcPr>
            <w:tcW w:w="1688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Путевая 1-я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100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55:36:170101:16513</w:t>
            </w:r>
          </w:p>
        </w:tc>
        <w:tc>
          <w:tcPr>
            <w:tcW w:w="1688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Путевая 1-я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100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55:36:170101:16514</w:t>
            </w:r>
          </w:p>
        </w:tc>
        <w:tc>
          <w:tcPr>
            <w:tcW w:w="1688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Путевая 1-я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100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55:36:170101:16515</w:t>
            </w:r>
          </w:p>
        </w:tc>
        <w:tc>
          <w:tcPr>
            <w:tcW w:w="1688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Путевая 1-я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100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55:36:170101:16516</w:t>
            </w:r>
          </w:p>
        </w:tc>
        <w:tc>
          <w:tcPr>
            <w:tcW w:w="1688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Путевая 1-я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100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55:36:170101:16517</w:t>
            </w:r>
          </w:p>
        </w:tc>
        <w:tc>
          <w:tcPr>
            <w:tcW w:w="1688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Путевая 1-я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100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55:36:170101:16518</w:t>
            </w:r>
          </w:p>
        </w:tc>
        <w:tc>
          <w:tcPr>
            <w:tcW w:w="1688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Путевая 1-я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100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55:36:090107:1918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55:36:090107:3815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55:36:090107:7023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55:36:090107:1919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1П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55:36:090107:1929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55:36:090107:2056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55:36:090107:2057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55:36:090107:2058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55:36:090107:2059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55:36:090107:2060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55:36:090107:2061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55:36:090107:3817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55:36:090107:3818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55:36:090107:3819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55:36:090107:3820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55:36:090107:3821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55:36:090107:3822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55:36:090107:3823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55:36:090107:3824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55:36:090107:3825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55:36:090107:3826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55:36:090107:3827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55:36:090107:3828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55:36:090107:3829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55:36:090107:3830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55:36:090107:3831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55:36:090107:3832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55:36:090107:3835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55:36:090107:3836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55:36:090107:3837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55:36:090107:3838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55:36:090107:3839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55:36:090107:3840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55:36:090107:3841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55:36:090107:3842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55:36:090107:3843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55:36:090107:7030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55:36:090107:7255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55:36:090107:1946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55:36:090107:3849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55:36:090107:3850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55:36:090107:3851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55:36:090107:3852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55:36:090107:3853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55:36:090107:3854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55:36:090107:3855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55:36:090107:3856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55:36:090107:3857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55:36:090107:3858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55:36:090107:3859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55:36:090107:3860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55:36:090107:3861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55:36:090107:3862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55:36:090107:6241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55:36:090107:6527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55:36:090107:6677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55:36:090107:6811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55:36:090107:6874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55:36:090107:7033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55:36:090107:7238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55:36:090107:7270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55:36:090107:7272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55:36:090107:7278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55:36:090107:7283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55:36:090107:7284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55:36:090107:7286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55:36:090107:7287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55:36:090107:7288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55:36:090107:7289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55:36:090107:7292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55:36:090107:7293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55:36:090107:7294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55:36:090107:7295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55:36:090107:7299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55:36:090107:7300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55:36:090107:7301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55:36:090107:7302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55:36:090107:7303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55:36:090107:7310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55:36:090107:7316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55:36:090107:7317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55:36:090107:7318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55:36:090107:7319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55:36:090107:7320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55:36:090107:7321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55:36:090107:7322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55:36:090107:7447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55:36:090107:7448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55:36:090107:3848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55:36:090107:3847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55:36:090107:1953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55:36:090107:6751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1П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55:36:090107:7210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55:36:090107:7211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55:36:120307:13159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Рабочая 31-я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55:36:120307:15177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Рабочая 31-я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55:36:120307:15178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Рабочая 31-я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55:36:120307:20158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Рабочая 31-я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55:36:120307:23433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Рабочая 31-я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55:36:120307:15176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Рабочая 31-я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233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55:34:020101:78</w:t>
            </w:r>
          </w:p>
        </w:tc>
        <w:tc>
          <w:tcPr>
            <w:tcW w:w="1688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Раздольная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lastRenderedPageBreak/>
              <w:t>242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55:36:090303:8272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Рождественского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55:36:090303:9587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Рождественского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1П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55:36:090303:9588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Рождественского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55:36:090303:9589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Рождественского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55:36:090303:9590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Рождественского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55:36:090303:9591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Рождественского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55:36:090303:9592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Рождественского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55:36:090303:9586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Рождественского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55:36:000000:23397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55:36:000000:159321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55:36:000000:69523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55:36:000000:69524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55:36:000000:69534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55:36:000000:69537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55:36:000000:69572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55:36:070401:12496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55:36:070401:12534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55:36:000000:69561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55:36:070401:1260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55:36:000000:69525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55:36:000000:69631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55:36:000000:69630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55:36:100905:2311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55:36:100905:2312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55:36:100905:2313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55:36:100905:2314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55:36:100905:2322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55:36:120101:13490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55:36:100905:2302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55:36:100905:2309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55:36:000000:69621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55:36:000000:69620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55:36:070401:12497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55:36:000000:69617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55:36:000000:69615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55:36:070401:12503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55:36:000000:69613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55:36:070401:12506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55:36:000000:69611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55:36:070401:12511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55:36:000000:69609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55:36:070401:12515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55:36:070401:12517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55:36:070401:12519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55:36:070401:12521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55:36:000000:69604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55:36:000000:69603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55:36:070401:12527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55:36:070401:12530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55:36:000000:69600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55:36:070401:1253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55:36:000000:69597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55:36:000000:69596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55:36:070401:12542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55:36:000000:69594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55:36:070401:12546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55:36:070401:12548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55:36:070401:12552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55:36:070401:12554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55:36:070401:12556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55:36:000000:69588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55:36:000000:69587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55:36:070401:12562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55:36:000000:69585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55:36:070401:12565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55:36:000000:69583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55:36:000000:69582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55:36:000000:69581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55:36:000000:69580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55:36:070401:12575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55:36:070401:12577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55:36:070401:12579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55:36:000000:69576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55:36:070401:12582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55:36:000000:69574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55:36:070401:12585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55:36:070401:12587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55:36:000000:69570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55:36:070401:12588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55:36:070401:12589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55:36:070401:12591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55:36:070401:12593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55:36:070401:12594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55:36:070401:12597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55:36:000000:69563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55:36:070401:12599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55:36:070401:12603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55:36:070401:12604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55:36:070401:12606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55:36:070401:12607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55:36:070401:12608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55:36:070401:12610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55:36:070401:12611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55:36:070401:12613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55:36:000000:69551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55:36:070401:12616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55:36:070401:12617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55:36:070401:12623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55:36:070401:12624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55:36:000000:69544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55:36:070401:12627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55:36:070401:12630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55:36:000000:146351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55:36:070401:12633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55:36:000000:146353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55:36:070401:12638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55:36:000000:69533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55:36:070401:12550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55:36:000000:69530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55:36:070401:12584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55:36:070401:12596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55:36:070401:12609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55:36:070401:12626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55:36:000000:69522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55:36:070401:12619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55:36:070401:12621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55:36:100905:2323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55:36:000000:69536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55:36:000000:69532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55:36:000000:23424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55:36:000000:114513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55:36:000000:136706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55:36:000000:140029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55:36:000000:151131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55:36:000000:151132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55:36:000000:151156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55:36:000000:151157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55:36:000000:151174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55:36:000000:151178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55:36:000000:151185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55:36:000000:151194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55:36:000000:151204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55:36:000000:151227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55:36:000000:151228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55:36:000000:151231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55:36:000000:151484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55:36:000000:151570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55:36:000000:152001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55:36:000000:152009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55:36:000000:152067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55:36:000000:152205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55:36:000000:152264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55:36:000000:152451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55:36:000000:153100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55:36:000000:153250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55:36:000000:153265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55:36:000000:153314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55:36:000000:153658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55:36:000000:156235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55:36:000000:156279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55:36:000000:156295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55:36:000000:156321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55:36:000000:156335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55:36:000000:156445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55:36:000000:156454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55:36:000000:156482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55:36:000000:156530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55:36:000000:156564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55:36:000000:156567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55:36:000000:156576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55:36:000000:156628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55:36:000000:156642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55:36:000000:156677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55:36:000000:156703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55:36:000000:156715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55:36:000000:156731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55:36:000000:156756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55:36:000000:157026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55:36:000000:158064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55:36:000000:158103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55:36:000000:158149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55:36:000000:158151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55:36:000000:158152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55:36:000000:158307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55:36:000000:158349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55:36:000000:158350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55:36:000000:158354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55:36:000000:158357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55:36:000000:158707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55:36:000000:158757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55:36:000000:158796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55:36:000000:158834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55:36:000000:159462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55:36:000000:159480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55:36:000000:159687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55:36:000000:159766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55:36:000000:159850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55:36:000000:159867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55:36:000000:159868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55:36:000000:159918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55:36:000000:159919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55:36:000000:159920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55:36:000000:159921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55:36:000000:159925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55:36:000000:159963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55:36:000000:159964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55:36:000000:159966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55:36:000000:159977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55:36:000000:159998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55:36:000000:159999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55:36:000000:160000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55:36:000000:160003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55:36:000000:160004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55:36:000000:160006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55:36:000000:160007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55:36:000000:160059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55:36:000000:28501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55:36:000000:28502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55:36:000000:28506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55:36:000000:28507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55:36:000000:28516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55:36:000000:28517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55:36:000000:28518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55:36:000000:28520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55:36:000000:28521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55:36:000000:28522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55:36:000000:28525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55:36:000000:28538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55:36:000000:28539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55:36:000000:28540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55:36:000000:28567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55:36:000000:28569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55:36:000000:28571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55:36:000000:28573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55:36:000000:28574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55:36:000000:28576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55:36:000000:28577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55:36:000000:28592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55:36:000000:28593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55:36:000000:28606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55:36:000000:28609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55:36:000000:28615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55:36:000000:28619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55:36:000000:28630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55:36:000000:28631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55:36:000000:28632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55:36:000000:28633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55:36:000000:28640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55:36:000000:28649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55:36:000000:28656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55:36:000000:28657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55:36:000000:96592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55:36:000000:96595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55:36:000000:96596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55:36:000000:96597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55:36:000000:96598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55:36:000000:96599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55:36:000000:96600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55:36:000000:96601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55:36:000000:96602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55:36:000000:96603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55:36:000000:96604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55:36:000000:96605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55:36:000000:96609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55:36:040101:7836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55:36:040101:8290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55:36:090302:21122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55:36:100801:3396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55:36:100904:1607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55:36:100904:1608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55:36:100904:1609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55:36:100906:1904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55:36:100906:1905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55:36:100906:1906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55:36:100906:1914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55:36:100906:1916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55:36:100906:1924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55:36:100906:1932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55:36:100906:2283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55:36:100906:3560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55:36:100906:3568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55:36:100906:3570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55:36:100906:3571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55:36:100906:3580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55:36:100906:3603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55:36:100906:3605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55:36:100906:3606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55:36:100906:3948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55:36:100906:3970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55:36:100906:4279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55:36:100906:4311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55:36:120103:7955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55:36:120307:21608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55:36:120307:21609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55:36:150103:1042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55:36:000000:96608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55:36:100906:3233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55:36:000000:96594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55:36:000000:96607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55:36:000000:28648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55:36:000000:96593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55:36:100906:4281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55:36:100906:4278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55:36:100906:4284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55:36:100906:4276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55:36:100906:4275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55:36:100906:4272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55:36:100906:4271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55:36:100906:4273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55:36:100906:4274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55:36:100906:4267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55:36:100906:4266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55:36:100906:4269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55:36:100906:4268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55:36:100906:4247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55:36:100906:4248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55:36:100906:4270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55:36:000000:160154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55:36:000000:159973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55:36:000000:159994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55:36:000000:160074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55:36:000000:160075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55:36:000000:159997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55:36:000000:159876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55:36:000000:160008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55:36:000000:159965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55:36:000000:160023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55:36:000000:159844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55:36:000000:159866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55:36:000000:160077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55:36:000000:159863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55:36:000000:159877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55:36:000000:160033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55:36:000000:160035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55:36:000000:159995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55:36:000000:159869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55:36:000000:160153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55:36:000000:160081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55:36:000000:159968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55:36:000000:160001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55:36:000000:160076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55:36:000000:159976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55:36:000000:159969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55:36:000000:159996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55:36:000000:158150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55:36:000000:159386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55:36:000000:159207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55:36:000000:159641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55:36:000000:158098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55:36:000000:157391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55:36:000000:28650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55:36:100906:3604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55:36:000000:28537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55:36:000000:28570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55:36:000000:28651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55:36:000000:28508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55:36:000000:28614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55:36:000000:28597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blPrEx>
          <w:tblBorders>
            <w:insideH w:val="nil"/>
          </w:tblBorders>
        </w:tblPrEx>
        <w:tc>
          <w:tcPr>
            <w:tcW w:w="723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55:36:000000:151118</w:t>
            </w:r>
          </w:p>
        </w:tc>
        <w:tc>
          <w:tcPr>
            <w:tcW w:w="1688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tcBorders>
              <w:bottom w:val="nil"/>
            </w:tcBorders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Рокоссовского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8/2</w:t>
            </w:r>
          </w:p>
        </w:tc>
        <w:tc>
          <w:tcPr>
            <w:tcW w:w="972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blPrEx>
          <w:tblBorders>
            <w:insideH w:val="nil"/>
          </w:tblBorders>
        </w:tblPrEx>
        <w:tc>
          <w:tcPr>
            <w:tcW w:w="19129" w:type="dxa"/>
            <w:gridSpan w:val="12"/>
            <w:tcBorders>
              <w:top w:val="nil"/>
            </w:tcBorders>
          </w:tcPr>
          <w:p w:rsidR="00980F8F" w:rsidRDefault="00980F8F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имущественных отношений Омской области</w:t>
            </w:r>
          </w:p>
          <w:p w:rsidR="00980F8F" w:rsidRDefault="00980F8F">
            <w:pPr>
              <w:pStyle w:val="ConsPlusNormal"/>
              <w:jc w:val="both"/>
            </w:pPr>
            <w:r>
              <w:t>от 10.05.2018 N 25-п)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233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55:36:000000:28173</w:t>
            </w:r>
          </w:p>
        </w:tc>
        <w:tc>
          <w:tcPr>
            <w:tcW w:w="1688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Северная 24-я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194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  <w:r>
              <w:t>2П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55:36:070402:11983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Северная 26-я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13А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55:36:070402:15994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Северная 26-я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13А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55:36:070402:16270</w:t>
            </w:r>
          </w:p>
        </w:tc>
        <w:tc>
          <w:tcPr>
            <w:tcW w:w="1688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Северная 26-я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13А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  <w:r>
              <w:t>1П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55:36:070402:6336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Северная 27-я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55:36:070402:6529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Северная 27-я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55:36:070402:6524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Северная 27-я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55:36:070402:3687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Северная 33-я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55:36:070402:17843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Северная 33-я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55:36:000000:6926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Семиреченская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102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55:36:000000:76762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Семиреченская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102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55:36:190268:177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Семиреченская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102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55:36:190268:179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Семиреченская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102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55:36:190268:180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Семиреченская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102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55:36:190268:181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Семиреченская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102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55:36:190268:182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Семиреченская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102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55:36:190268:183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Семиреченская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102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55:36:190268:186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Семиреченская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102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33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55:20:040101:4988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  <w:r>
              <w:t>Омский</w:t>
            </w: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  <w:r>
              <w:t>Дружино</w:t>
            </w: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Сибирская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2Б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  <w:r>
              <w:t>1П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55:20:040101:5792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  <w:r>
              <w:t>Омский</w:t>
            </w: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  <w:r>
              <w:t>Дружино</w:t>
            </w: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Сибирская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2Б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55:36:170111:3566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Станционная 6-я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2/5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55:36:000000:20865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Станционная 6-я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2/2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55:36:170111:3582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Станционная 6-я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55:36:170111:3584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Станционная 6-я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2/3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55:36:070107:3564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Старозагородная Роща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55:36:000000:21537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Степная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73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55:36:000000:159137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Степная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73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55:36:000000:159138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Степная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73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55:36:000000:159139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Степная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73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55:36:000000:159140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Степная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73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55:36:000000:159141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Степная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73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55:36:000000:159142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Степная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73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55:36:000000:159143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Степная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73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55:36:000000:159144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Степная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73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55:36:000000:159145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Степная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73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55:36:000000:83755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Степная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73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55:36:000000:83756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Степная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73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55:36:000000:83757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Степная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73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55:36:000000:83759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Степная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73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55:36:000000:83761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Степная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73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55:36:000000:83763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Степная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73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55:36:000000:83764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Степная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73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55:36:000000:83765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Степная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73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55:36:000000:83768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Степная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73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55:36:000000:83769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Степная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73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55:36:000000:83770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Степная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73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55:36:000000:83772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Степная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73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55:36:000000:83773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Степная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73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55:36:000000:83774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Степная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73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55:36:000000:83775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Степная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73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55:36:000000:83776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Степная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73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55:36:000000:83777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Степная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73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55:36:000000:83778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Степная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73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55:36:000000:83779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Степная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73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55:36:090104:3031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Степная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73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55:36:090104:3247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Степная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73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blPrEx>
          <w:tblBorders>
            <w:insideH w:val="nil"/>
          </w:tblBorders>
        </w:tblPrEx>
        <w:tc>
          <w:tcPr>
            <w:tcW w:w="723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tcBorders>
              <w:bottom w:val="nil"/>
            </w:tcBorders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55:36:090104:3320</w:t>
            </w:r>
          </w:p>
        </w:tc>
        <w:tc>
          <w:tcPr>
            <w:tcW w:w="1688" w:type="dxa"/>
            <w:tcBorders>
              <w:bottom w:val="nil"/>
            </w:tcBorders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tcBorders>
              <w:bottom w:val="nil"/>
            </w:tcBorders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tcBorders>
              <w:bottom w:val="nil"/>
            </w:tcBorders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tcBorders>
              <w:bottom w:val="nil"/>
            </w:tcBorders>
            <w:vAlign w:val="bottom"/>
          </w:tcPr>
          <w:p w:rsidR="00980F8F" w:rsidRDefault="00980F8F">
            <w:pPr>
              <w:pStyle w:val="ConsPlusNormal"/>
            </w:pPr>
            <w:r>
              <w:t>Степная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980F8F" w:rsidRDefault="00980F8F">
            <w:pPr>
              <w:pStyle w:val="ConsPlusNormal"/>
            </w:pPr>
            <w:r>
              <w:t>73</w:t>
            </w:r>
          </w:p>
        </w:tc>
        <w:tc>
          <w:tcPr>
            <w:tcW w:w="972" w:type="dxa"/>
            <w:tcBorders>
              <w:bottom w:val="nil"/>
            </w:tcBorders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tcBorders>
              <w:bottom w:val="nil"/>
            </w:tcBorders>
            <w:vAlign w:val="bottom"/>
          </w:tcPr>
          <w:p w:rsidR="00980F8F" w:rsidRDefault="00980F8F">
            <w:pPr>
              <w:pStyle w:val="ConsPlusNormal"/>
            </w:pPr>
          </w:p>
        </w:tc>
      </w:tr>
      <w:tr w:rsidR="00980F8F">
        <w:tblPrEx>
          <w:tblBorders>
            <w:insideH w:val="nil"/>
          </w:tblBorders>
        </w:tblPrEx>
        <w:tc>
          <w:tcPr>
            <w:tcW w:w="19129" w:type="dxa"/>
            <w:gridSpan w:val="12"/>
            <w:tcBorders>
              <w:top w:val="nil"/>
            </w:tcBorders>
          </w:tcPr>
          <w:p w:rsidR="00980F8F" w:rsidRDefault="00980F8F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имущественных отношений Омской области</w:t>
            </w:r>
          </w:p>
          <w:p w:rsidR="00980F8F" w:rsidRDefault="00980F8F">
            <w:pPr>
              <w:pStyle w:val="ConsPlusNormal"/>
              <w:jc w:val="both"/>
            </w:pPr>
            <w:r>
              <w:t>от 10.05.2018 N 25-п)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55:34:040201:219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  <w:r>
              <w:t>Калачинский</w:t>
            </w: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Калачинск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Строительная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55:34:040201:283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  <w:r>
              <w:t>Калачинский</w:t>
            </w: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Калачинск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Строительная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55:34:040201:286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  <w:r>
              <w:t>Калачинский</w:t>
            </w: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Калачинск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Строительная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55:36:000000:11806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55:20:150101:3962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55:36:000000:110559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55:36:000000:110561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55:36:000000:110562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55:36:000000:110563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55:36:000000:110564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55:36:000000:110565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55:36:000000:110567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55:36:000000:110568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55:36:000000:110569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55:36:000000:110570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55:36:000000:110574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55:36:000000:110575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55:36:000000:110576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55:36:000000:110577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55:36:000000:110578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55:36:000000:110579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55:36:000000:110580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55:36:000000:110581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55:36:000000:110583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55:36:000000:110584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55:36:000000:110585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55:36:000000:110586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55:36:000000:110587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55:36:000000:110588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55:36:000000:114385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55:36:000000:114387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55:36:040117:4298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55:36:040117:4393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55:36:040117:4394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55:36:040117:4398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55:36:000000:110573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55:36:000000:114319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55:36:000000:110572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blPrEx>
          <w:tblBorders>
            <w:insideH w:val="nil"/>
          </w:tblBorders>
        </w:tblPrEx>
        <w:tc>
          <w:tcPr>
            <w:tcW w:w="723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55:36:000000:110571</w:t>
            </w:r>
          </w:p>
        </w:tc>
        <w:tc>
          <w:tcPr>
            <w:tcW w:w="1688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tcBorders>
              <w:bottom w:val="nil"/>
            </w:tcBorders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25</w:t>
            </w:r>
          </w:p>
        </w:tc>
        <w:tc>
          <w:tcPr>
            <w:tcW w:w="972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blPrEx>
          <w:tblBorders>
            <w:insideH w:val="nil"/>
          </w:tblBorders>
        </w:tblPrEx>
        <w:tc>
          <w:tcPr>
            <w:tcW w:w="19129" w:type="dxa"/>
            <w:gridSpan w:val="12"/>
            <w:tcBorders>
              <w:top w:val="nil"/>
            </w:tcBorders>
          </w:tcPr>
          <w:p w:rsidR="00980F8F" w:rsidRDefault="00980F8F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имущественных отношений Омской области</w:t>
            </w:r>
          </w:p>
          <w:p w:rsidR="00980F8F" w:rsidRDefault="00980F8F">
            <w:pPr>
              <w:pStyle w:val="ConsPlusNormal"/>
              <w:jc w:val="both"/>
            </w:pPr>
            <w:r>
              <w:t>от 10.05.2018 N 25-п)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55:36:040117:3262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55:36:040117:3584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55:36:040117:3585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55:36:040117:3587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55:36:040117:3588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55:36:040117:3589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55:36:040117:3590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55:36:040117:3592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55:36:040117:3593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55:36:040117:3594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55:36:040117:3595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55:36:040117:3596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55:36:040117:3597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55:36:040117:3598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55:36:040117:3599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55:36:040117:3600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55:36:040117:3601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55:36:040117:3602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55:36:040117:3603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55:36:040117:3604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55:36:040117:3605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55:36:040117:3606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55:36:040117:4293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55:36:040117:4300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55:36:040117:4302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55:36:040117:4303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55:36:040117:4305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55:36:040117:4333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55:36:040117:4406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55:36:040117:3591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55:36:040117:3178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Т.К. Щербанева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20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55:36:000000:23166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55:36:000000:153170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55:36:000000:153171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55:36:000000:153172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55:36:000000:153173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55:36:000000:153174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55:36:000000:153175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55:36:000000:153176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55:36:000000:153178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55:36:000000:153179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55:36:000000:153180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55:36:000000:153181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55:36:000000:153182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55:36:000000:153183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55:36:000000:153184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55:36:000000:153185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55:36:000000:153186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55:36:000000:153188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55:36:000000:153189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55:36:000000:153190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55:36:000000:153191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55:36:000000:153192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55:36:000000:153193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55:36:000000:153194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55:36:000000:153195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55:36:000000:153196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55:36:000000:153197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55:36:000000:153198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55:36:000000:153199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55:36:000000:153201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55:36:000000:153203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55:36:000000:153204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55:36:000000:153205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55:36:000000:153206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55:36:000000:153207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55:36:000000:153208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55:36:000000:153209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55:36:000000:153210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55:36:000000:153211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55:36:000000:153212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55:36:000000:153213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55:36:000000:153214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55:36:000000:153215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55:36:000000:153216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55:36:000000:153218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55:36:000000:153219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55:36:000000:153220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55:36:000000:153221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55:36:000000:156713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55:36:000000:156714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55:36:000000:56523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55:36:000000:56524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55:36:000000:56525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55:36:000000:56522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55:36:000000:56529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55:36:000000:56528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13A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55:36:000000:136600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тракт Красноярский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155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55:36:170109:2261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тракт Черлакский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2337" w:type="dxa"/>
          </w:tcPr>
          <w:p w:rsidR="00980F8F" w:rsidRDefault="00980F8F">
            <w:pPr>
              <w:pStyle w:val="ConsPlusNormal"/>
              <w:jc w:val="center"/>
            </w:pPr>
            <w:r>
              <w:t>55:36:120307:20958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55:36:120307:23270</w:t>
            </w:r>
          </w:p>
        </w:tc>
        <w:tc>
          <w:tcPr>
            <w:tcW w:w="1688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Транспортная 4-я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60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  <w:r>
              <w:t>5П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55:36:040102:3599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Третьяковская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69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55:36:090304:3809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тупик Нобелевский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55:36:110101:19358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55:36:110101:19412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55:36:110101:19452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55:36:110101:19453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55:36:110101:19455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55:36:110101:19457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55:36:110101:19458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55:36:110101:19459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55:36:110101:19460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55:36:110101:19480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55:36:110101:19482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55:36:110101:19483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55:36:110101:19484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55:36:110101:19485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55:36:110101:19486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55:36:110101:19487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55:36:110101:19523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55:36:110101:19526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55:36:110101:19528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55:36:110101:19529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55:36:110101:19542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55:36:110101:19543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55:36:110101:19547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55:36:110101:19548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55:36:110101:19549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55:36:110101:19551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55:36:110101:19555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55:36:110101:19556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55:36:110101:19650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55:36:110101:19651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55:36:110101:19652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55:36:110101:19655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55:36:110101:19656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55:36:110101:19674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55:36:110101:19675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55:36:110101:19676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55:36:110101:19677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55:36:110101:19678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55:36:110101:19679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55:36:110101:19680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55:36:110101:19681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55:36:110101:19708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55:36:110101:19710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55:36:110101:19725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55:36:110101:19750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55:36:110101:19751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55:36:110101:19752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55:36:110101:19755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55:36:110101:19756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55:36:110101:19757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55:36:110101:19758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55:36:110101:19759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55:36:110101:19760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55:36:110101:19761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55:36:110101:19787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55:36:110101:19788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55:36:110101:19789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55:36:110101:19790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55:36:110101:19791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55:36:110101:19792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55:36:110101:19793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55:36:110101:19794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55:36:110101:19796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55:36:110101:19797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55:36:110101:19798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55:36:110101:19799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55:36:110101:19800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55:36:110101:19801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55:36:110101:19802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55:36:110101:19803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55:36:110101:19804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55:36:110101:19805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55:36:110101:19806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55:36:110101:19807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55:36:110101:19808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55:36:110101:19809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55:36:110101:19810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55:36:110101:19811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55:36:110101:19812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55:36:110101:19813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55:36:110101:19814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55:36:110101:19815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55:36:110101:19816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55:36:110101:19817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55:36:110101:19819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55:36:110101:19820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55:36:110101:19821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55:36:110101:19822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55:36:110101:19823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55:36:110101:19824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55:36:110101:19826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55:36:110101:19827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55:36:110101:19828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55:36:110101:19829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55:36:110101:19830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55:36:110101:19832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55:36:110101:19833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55:36:110101:19834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55:36:110101:19835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55:36:110101:19836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55:36:110101:19837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55:36:110101:19838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55:36:110101:19839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55:36:110101:19840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55:36:110101:19841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55:36:110101:19842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55:36:110101:19843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55:36:110101:19844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55:36:110101:19845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55:36:110101:19846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55:36:110101:19847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55:36:110101:19848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55:36:110101:19849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55:36:110101:19850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55:36:110101:19851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55:36:110101:19852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55:36:110101:19853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55:36:110101:19854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55:36:110101:19855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55:36:110101:19856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55:36:110101:19857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55:36:110101:19859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55:36:110101:19860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55:36:110101:19861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55:36:110101:19862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55:36:110101:19863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55:36:110101:19864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55:36:110101:19865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55:36:110101:19867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55:36:110101:19868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55:36:110101:19869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55:36:110101:19870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55:36:110101:19871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55:36:110101:19872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55:36:110101:19873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55:36:110101:19874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55:36:110101:19875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55:36:110101:19877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55:36:110101:19878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55:36:110101:19879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55:36:110101:19880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55:36:110101:19881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55:36:110101:19882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55:36:110101:19883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55:36:110101:19884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55:36:110101:19885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55:36:110101:19886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55:36:110101:19887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55:36:110101:19888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55:36:110101:19889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55:36:110101:19890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55:36:110101:19891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55:36:110101:19892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55:36:110101:19893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55:36:110101:19894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55:36:110101:19895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55:36:110101:19896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55:36:110101:19897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55:36:110101:19898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55:36:110101:19899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55:36:110101:19900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55:36:110101:19901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55:36:110101:19902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55:36:110101:19903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55:36:110101:19904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55:36:110101:19905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55:36:110101:19906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55:36:110101:19907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55:36:110101:19908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55:36:110101:19909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55:36:110101:19910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55:36:110101:19911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55:36:110101:19912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55:36:110101:19917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55:36:110101:19919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55:36:110101:19920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55:36:110101:19921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55:36:110101:19922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55:36:110101:19925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55:36:110101:19926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55:36:110101:19927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55:36:110101:19939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55:36:110101:19940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55:36:110101:19941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55:36:110101:19942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55:36:110101:19943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55:36:110101:19945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55:36:110101:19952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55:36:110101:19963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55:36:110101:19964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55:36:110101:19965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55:36:110101:19966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55:36:110101:19967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55:36:110101:19968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55:36:110101:19969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55:36:110101:19970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55:36:110101:19973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55:36:110101:19974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55:36:110101:19980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55:36:110101:19981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55:36:110101:19997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55:36:110101:20016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55:36:110101:22191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55:36:110101:22325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55:36:110101:22348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55:36:110101:22349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55:36:110101:22354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55:36:110101:22878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55:36:110101:22916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55:36:110101:23507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55:36:110101:19825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55:36:110101:19989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55:36:110101:19991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55:36:110101:19831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Туполева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337" w:type="dxa"/>
          </w:tcPr>
          <w:p w:rsidR="00980F8F" w:rsidRDefault="00980F8F">
            <w:pPr>
              <w:pStyle w:val="ConsPlusNormal"/>
            </w:pPr>
            <w:r>
              <w:t>55:36:140102:5354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55:36:140102:4989</w:t>
            </w:r>
          </w:p>
        </w:tc>
        <w:tc>
          <w:tcPr>
            <w:tcW w:w="1688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Тургенева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60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  <w:r>
              <w:t>1П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55:36:090205:3977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Учебная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199Б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55:36:090205:11816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Учебная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199Б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55:36:090205:11819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Учебная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199Б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55:36:090205:11820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Учебная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199Б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55:36:090205:11822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Учебная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199Б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55:36:090205:11825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Учебная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199Б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55:36:090205:13576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Учебная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199Б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55:36:090205:13654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Учебная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199Б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55:36:090205:14569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Учебная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199Б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55:36:090205:14887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Учебная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199Б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55:36:090205:15273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Учебная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199Б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55:36:090205:15274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Учебная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199Б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55:36:090205:15275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Учебная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199Б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55:36:090205:15276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Учебная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199Б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55:36:090205:15277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Учебная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199Б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55:36:090205:15278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Учебная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199Б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55:36:090205:15279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Учебная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199Б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55:36:090205:15280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Учебная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199Б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55:36:090205:15283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Учебная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199Б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55:36:090205:15284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Учебная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199Б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55:36:090205:15486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Учебная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199Б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55:36:090205:9509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Учебная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199Б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55:36:090205:9512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Учебная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199Б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55:36:090205:9513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Учебная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199Б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55:36:090205:9518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Учебная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199Б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55:36:090205:9520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Учебная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199Б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55:36:090205:9521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Учебная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199Б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55:36:090205:9524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Учебная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199Б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55:36:090205:9525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Учебная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199Б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55:36:090205:9526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Учебная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199Б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55:36:090205:9530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Учебная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199Б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55:36:090205:9531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Учебная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199Б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55:36:090205:9536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Учебная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199Б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55:36:090205:11828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Учебная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199Б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55:36:090205:11823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Учебная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199Б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55:36:090205:9538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Учебная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199Б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55:36:090205:9533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Учебная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199Б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55:36:090205:9532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Учебная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199Б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55:36:090205:9529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Учебная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199Б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55:36:090205:9516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Учебная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199Б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55:36:090205:9511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Учебная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199Б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blPrEx>
          <w:tblBorders>
            <w:insideH w:val="nil"/>
          </w:tblBorders>
        </w:tblPrEx>
        <w:tc>
          <w:tcPr>
            <w:tcW w:w="723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55:36:090205:9510</w:t>
            </w:r>
          </w:p>
        </w:tc>
        <w:tc>
          <w:tcPr>
            <w:tcW w:w="1688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tcBorders>
              <w:bottom w:val="nil"/>
            </w:tcBorders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Учебная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199Б</w:t>
            </w:r>
          </w:p>
        </w:tc>
        <w:tc>
          <w:tcPr>
            <w:tcW w:w="972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blPrEx>
          <w:tblBorders>
            <w:insideH w:val="nil"/>
          </w:tblBorders>
        </w:tblPrEx>
        <w:tc>
          <w:tcPr>
            <w:tcW w:w="19129" w:type="dxa"/>
            <w:gridSpan w:val="12"/>
            <w:tcBorders>
              <w:top w:val="nil"/>
            </w:tcBorders>
          </w:tcPr>
          <w:p w:rsidR="00980F8F" w:rsidRDefault="00980F8F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имущественных отношений Омской области</w:t>
            </w:r>
          </w:p>
          <w:p w:rsidR="00980F8F" w:rsidRDefault="00980F8F">
            <w:pPr>
              <w:pStyle w:val="ConsPlusNormal"/>
              <w:jc w:val="both"/>
            </w:pPr>
            <w:r>
              <w:t>от 10.05.2018 N 25-п)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55:36:090108:3214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Учебная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2337" w:type="dxa"/>
          </w:tcPr>
          <w:p w:rsidR="00980F8F" w:rsidRDefault="00980F8F">
            <w:pPr>
              <w:pStyle w:val="ConsPlusNormal"/>
            </w:pPr>
            <w:r>
              <w:t>55:36:120102:3763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55:36:120102:4130</w:t>
            </w:r>
          </w:p>
        </w:tc>
        <w:tc>
          <w:tcPr>
            <w:tcW w:w="1688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Учхозная 2-я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  <w:r>
              <w:t>5</w:t>
            </w: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55:36:000000:7072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55:36:040116:2610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55:36:000000:152585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55:36:040101:5339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55:36:040101:3266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55:36:040101:3267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55:36:040101:3271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55:36:040101:3275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55:36:040101:3277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55:36:040101:3285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55:36:040101:5342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55:36:040101:5353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55:36:040101:5355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55:36:040101:5356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55:36:040101:5358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55:36:040101:5362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55:36:040101:5363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55:36:040101:5365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55:36:040101:5367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55:36:040101:5368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55:36:040101:5369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55:36:040101:5370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55:36:040101:5371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55:36:040101:5372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55:36:040101:5375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55:36:040101:5378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55:36:040101:5379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55:36:040101:5380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55:36:040101:6027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55:36:040101:6028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55:36:040101:6030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55:36:040101:6041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55:36:040101:6042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55:36:040101:6049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55:36:040101:6079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55:36:040101:6085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55:36:040101:6086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55:36:040101:6088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55:36:040101:6089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55:36:040101:6094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55:36:040101:6095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55:36:040101:6096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55:36:040101:6097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55:36:040101:6098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55:36:040101:6099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55:36:040101:6100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55:36:040101:6101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55:36:040101:6105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55:36:040101:6106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55:36:040101:6121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55:36:040101:7275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55:36:040101:7277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55:36:040101:7280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55:36:040101:7287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55:36:040101:7288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55:36:040101:7289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55:36:040101:7291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55:36:040101:7292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55:36:040101:7293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55:36:040101:7294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55:36:040101:7295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55:36:040101:7296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55:36:040101:7297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55:36:040101:7298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55:36:040101:7299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55:36:040101:7300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55:36:040101:7301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55:36:040101:7302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55:36:040101:7303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55:36:040101:7304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55:36:040101:7305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55:36:040101:7306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55:36:040101:7308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55:36:040101:7309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55:36:040101:7310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55:36:040101:7311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55:36:040101:7312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55:36:040101:7313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55:36:040101:7315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55:36:040101:7316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55:36:040101:7317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55:36:040101:7318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55:36:040101:7319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55:36:040101:7320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55:36:040101:7321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55:36:040101:7322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55:36:040101:7323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55:36:040101:7325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55:36:040101:7326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55:36:040101:7327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55:36:040101:7328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55:36:040101:7329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55:36:040101:7330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55:36:040101:7331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55:36:040101:7332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55:36:040101:7333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55:36:040101:7334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55:36:040101:7335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55:36:040101:7336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55:36:040101:7337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55:36:040101:7338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55:36:040101:7339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55:36:040101:7340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55:36:040101:7341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55:36:040101:7342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55:36:040101:7343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55:36:040101:7344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55:36:040101:7345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55:36:040101:7346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55:36:040101:7347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55:36:040101:7367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55:36:040101:7382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55:36:040101:7472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55:36:040101:7473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55:36:040101:7478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55:36:040101:7479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55:36:040101:7482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55:36:040101:7492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55:36:040101:7496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55:36:040101:7502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55:36:040101:7503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55:36:040101:7504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55:36:040101:7514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55:36:040101:7535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55:36:040101:7715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55:36:040101:7722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55:36:040101:7753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55:36:040101:7754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55:36:040101:7755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55:36:040101:7756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55:36:040101:7757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55:36:040101:7758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55:36:040101:7760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55:36:040101:7764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55:36:040101:7765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55:36:040101:7766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55:36:040101:7767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55:36:040101:7772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55:36:040101:7773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55:36:040101:7774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55:36:040101:7775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55:36:040101:7776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55:36:040101:7789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55:36:040101:7793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55:36:040101:7794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55:36:040101:7795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55:36:040101:7941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55:36:040101:7964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55:36:040101:7993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55:36:040101:7999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55:36:040101:8000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55:36:040101:8024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55:36:040101:8242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55:36:040101:8244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55:36:040101:8245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55:36:040101:8248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55:36:040101:8263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55:36:040101:8276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55:36:040101:8277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55:36:040101:8279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55:36:040101:8280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55:36:040101:8281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55:36:040101:8283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55:36:040101:8288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55:36:040101:8294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55:36:040101:8295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55:36:040101:8432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55:36:040101:8433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55:36:040101:8434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55:36:040101:8457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55:36:040101:8469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55:36:040101:8470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55:36:040101:8620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55:36:040101:8621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55:36:040101:8622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55:36:040101:8623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55:36:040101:8624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55:36:040101:8625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55:36:040101:8626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55:36:040101:8638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55:36:040101:8660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55:36:040101:8661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55:36:040101:8662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55:36:040102:6008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55:36:040101:8637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55:36:040101:8628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55:36:040101:7493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55:36:040101:7494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blPrEx>
          <w:tblBorders>
            <w:insideH w:val="nil"/>
          </w:tblBorders>
        </w:tblPrEx>
        <w:tc>
          <w:tcPr>
            <w:tcW w:w="723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55:36:040101:7495</w:t>
            </w:r>
          </w:p>
        </w:tc>
        <w:tc>
          <w:tcPr>
            <w:tcW w:w="1688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tcBorders>
              <w:bottom w:val="nil"/>
            </w:tcBorders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  <w:r>
              <w:t>4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tcBorders>
              <w:bottom w:val="nil"/>
            </w:tcBorders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blPrEx>
          <w:tblBorders>
            <w:insideH w:val="nil"/>
          </w:tblBorders>
        </w:tblPrEx>
        <w:tc>
          <w:tcPr>
            <w:tcW w:w="19129" w:type="dxa"/>
            <w:gridSpan w:val="12"/>
            <w:tcBorders>
              <w:top w:val="nil"/>
            </w:tcBorders>
          </w:tcPr>
          <w:p w:rsidR="00980F8F" w:rsidRDefault="00980F8F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имущественных отношений Омской области</w:t>
            </w:r>
          </w:p>
          <w:p w:rsidR="00980F8F" w:rsidRDefault="00980F8F">
            <w:pPr>
              <w:pStyle w:val="ConsPlusNormal"/>
              <w:jc w:val="both"/>
            </w:pPr>
            <w:r>
              <w:t>от 10.05.2018 N 25-п)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55:36:040101:7356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55:36:040101:7511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55:36:040101:7714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55:36:040101:8408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55:36:040101:8410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55:36:040101:8412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55:36:040101:8413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55:36:040101:8417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55:36:040101:8445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55:36:040101:8448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55:36:040101:8451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55:36:040101:8446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55:36:040101:8450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55:36:040101:8449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55:36:040101:8444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55:36:000000:7064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55:36:000000:8284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55:36:000000:114559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55:36:000000:120874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55:36:000000:133778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55:36:000000:149676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55:36:000000:151994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55:36:000000:151995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55:36:000000:151996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55:36:000000:151997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55:36:000000:151998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55:36:000000:151999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55:36:000000:152027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55:36:000000:152055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55:36:000000:152056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55:36:000000:152059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55:36:000000:152061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55:36:000000:152070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55:36:000000:152081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55:36:000000:152084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55:36:000000:152086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55:36:000000:152087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55:36:000000:152089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55:36:000000:152090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55:36:000000:152092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55:36:000000:152094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55:36:000000:152100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55:36:000000:152105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55:36:000000:152109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55:36:000000:152111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55:36:000000:152184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55:36:000000:152201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55:36:000000:152232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55:36:000000:152235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55:36:000000:152236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55:36:000000:152240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55:36:000000:152241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55:36:000000:152860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55:36:000000:156370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55:36:000000:156371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55:36:000000:156372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55:36:000000:156373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55:36:000000:156374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55:36:000000:159209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55:36:000000:159210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55:36:000000:159211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55:36:000000:159212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55:36:000000:159213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55:36:000000:159214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55:36:000000:159215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55:36:000000:159216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55:36:000000:159217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55:36:000000:159218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55:36:000000:159219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55:36:000000:159220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55:36:000000:159221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55:36:000000:159222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55:36:000000:159223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55:36:000000:159224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55:36:000000:159225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55:36:000000:159226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55:36:000000:159227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55:36:000000:159228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55:36:000000:159229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55:36:000000:159230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55:36:000000:159231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55:36:000000:159232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55:36:000000:159260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55:36:000000:159261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55:36:000000:159262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55:36:000000:159265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55:36:000000:159266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55:36:000000:159267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55:36:000000:159268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55:36:000000:159356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55:36:000000:159357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55:36:000000:159358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55:36:000000:159359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55:36:000000:159360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55:36:000000:159361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55:36:000000:159362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55:36:000000:159363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55:36:000000:159364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55:36:000000:159365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55:36:000000:159366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55:36:000000:159367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55:36:000000:159368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55:36:000000:159369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55:36:000000:159395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55:36:000000:159396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55:36:000000:159397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55:36:000000:159398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55:36:000000:159399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55:36:000000:159419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55:36:000000:159420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55:36:000000:159421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55:36:000000:159422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55:36:000000:159423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55:36:000000:159424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55:36:000000:159425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55:36:000000:159426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55:36:000000:159427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55:36:000000:159428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55:36:000000:159429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55:36:000000:159430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55:36:000000:159431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55:36:000000:159441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55:36:000000:159442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55:36:000000:159443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55:36:000000:159544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55:36:000000:159545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55:36:000000:160068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55:36:000000:160069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55:36:000000:25878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55:36:000000:25882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55:36:000000:25883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55:36:000000:25886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55:36:000000:25887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55:36:000000:25888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55:36:000000:25889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55:36:000000:25890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55:36:000000:25894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55:36:000000:42843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55:36:000000:42844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55:36:000000:42845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55:36:000000:42847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55:36:000000:42848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55:36:000000:42849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55:36:000000:42851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55:36:000000:42852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55:36:000000:42853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55:36:000000:42854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55:36:000000:42855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55:36:000000:42856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55:36:000000:42857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55:36:000000:42859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55:36:000000:96360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55:36:000000:96361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55:36:000000:96362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55:36:000000:96363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55:36:040116:2574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55:36:040116:2575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55:36:040116:2600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55:36:040116:2601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55:36:040116:2602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55:36:040116:2603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55:36:040116:2604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55:36:040116:2611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55:36:040116:2612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55:36:040116:2613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55:36:040116:2615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55:36:040116:2622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55:36:040116:2663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55:36:040116:2666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55:36:040116:2667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55:36:040116:2670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55:36:040116:2671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55:36:040116:2672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55:36:040116:2673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55:36:040116:2674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55:36:040116:2675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55:36:040116:2676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55:36:040116:2681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55:36:040116:2682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55:36:040116:2683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55:36:040116:2684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55:36:040116:2688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55:36:040116:2689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55:36:040116:2691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55:36:040116:2699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55:36:040116:2702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55:36:040116:2708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55:36:040116:2709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55:36:040116:2710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55:36:040116:2711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55:36:040116:2712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55:36:040116:2713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55:36:040116:2726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55:36:040116:2727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55:36:040116:2729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55:36:040116:2730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55:36:040116:2740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55:36:040116:2741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55:36:040116:2746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55:36:040116:2747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55:36:040116:2749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55:36:040116:2753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55:36:040116:2754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55:36:040116:2755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55:36:040116:2759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55:36:040116:2770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55:36:040116:2780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55:36:040116:2800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55:36:040116:2801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55:36:040116:2802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55:36:040116:2803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55:36:040116:2804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55:36:040116:2805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55:36:040116:2808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55:36:040116:2809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55:36:040116:2811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55:36:040116:2812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55:36:040116:2813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55:36:040116:2814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55:36:040116:2815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55:36:040116:2816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55:36:040116:2817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55:36:040116:2818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55:36:040116:2819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55:36:040116:2830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55:36:040116:2841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55:36:040116:2854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55:36:040116:2855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55:36:040116:2859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55:36:090303:10744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55:36:120101:13442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55:36:120101:13443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55:36:000000:42850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Фрунзе угол улица Герцена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80/18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55:36:090103:2485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Фурманова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2337" w:type="dxa"/>
          </w:tcPr>
          <w:p w:rsidR="00980F8F" w:rsidRDefault="00980F8F">
            <w:pPr>
              <w:pStyle w:val="ConsPlusNormal"/>
            </w:pPr>
            <w:r>
              <w:t>55:36:120307:5660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55:36:120307:9403</w:t>
            </w:r>
          </w:p>
        </w:tc>
        <w:tc>
          <w:tcPr>
            <w:tcW w:w="1688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Харьковская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  <w:r>
              <w:t>3П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2337" w:type="dxa"/>
          </w:tcPr>
          <w:p w:rsidR="00980F8F" w:rsidRDefault="00980F8F">
            <w:pPr>
              <w:pStyle w:val="ConsPlusNormal"/>
            </w:pPr>
            <w:r>
              <w:t>55:36:120307:5521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55:36:120307:23536</w:t>
            </w:r>
          </w:p>
        </w:tc>
        <w:tc>
          <w:tcPr>
            <w:tcW w:w="1688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Харьковская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  <w:r>
              <w:t>1П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55:36:030120:3464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Химиков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56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55:36:040116:2524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55:36:000000:113797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55:36:000000:113798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55:36:000000:113831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55:36:000000:114381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55:36:000000:114388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55:36:040116:2526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55:36:040116:2527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55:36:040116:2531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55:36:040116:2532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55:36:040116:2533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55:36:040116:2535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55:36:040116:2536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55:36:040116:2539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55:36:040116:2584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55:36:040116:2585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55:36:040116:2586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55:36:040116:2587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55:36:040116:2588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55:36:040116:2589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55:36:040116:2590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55:36:040116:2591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55:36:040116:2592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55:36:040116:2594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55:36:040116:2608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55:36:040116:2628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55:36:040116:2636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55:36:040116:2637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55:36:040116:2638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55:36:040116:2651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55:36:040116:2657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55:36:040116:2660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55:36:040116:2705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55:36:040116:2723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55:36:040116:2779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55:36:040116:2783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55:36:040116:2788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55:36:040116:2825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55:36:040116:3006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55:36:040116:3007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55:36:040116:3035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55:36:040117:4434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55:36:040117:4437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55:36:040116:2884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55:36:040116:2538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55:36:040116:2529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55:36:040116:2646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55:36:040116:2659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55:36:040116:2647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Чапаева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55:36:000000:12968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Челюскинцев 4-я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55:36:000000:156678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Челюскинцев 4-я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55:36:000000:159457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Челюскинцев 4-я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55:36:000000:159458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Челюскинцев 4-я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55:36:000000:159556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Челюскинцев 4-я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55:36:000000:159557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bottom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Челюскинцев 4-я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  <w:r>
              <w:t>55:36:000000:12727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Челюскинцев 4-я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55:36:000000:159812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Челюскинцев 4-я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55:36:000000:56990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Челюскинцев 4-я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55:36:000000:56991</w:t>
            </w:r>
          </w:p>
        </w:tc>
        <w:tc>
          <w:tcPr>
            <w:tcW w:w="1688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Челюскинцев 4-я</w:t>
            </w:r>
          </w:p>
        </w:tc>
        <w:tc>
          <w:tcPr>
            <w:tcW w:w="1417" w:type="dxa"/>
            <w:vAlign w:val="bottom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55:34:040103:71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  <w:r>
              <w:t>Калачинский</w:t>
            </w: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Калачинск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Черепова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100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55:36:000000:7434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55:36:000000:100769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Чернышевского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1П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337" w:type="dxa"/>
          </w:tcPr>
          <w:p w:rsidR="00980F8F" w:rsidRDefault="00980F8F">
            <w:pPr>
              <w:pStyle w:val="ConsPlusNormal"/>
            </w:pPr>
            <w:r>
              <w:t>55:36:040103:10085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55:36:040103:10574</w:t>
            </w:r>
          </w:p>
        </w:tc>
        <w:tc>
          <w:tcPr>
            <w:tcW w:w="1688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Чернышевского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23</w:t>
            </w:r>
          </w:p>
        </w:tc>
        <w:tc>
          <w:tcPr>
            <w:tcW w:w="972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</w:tcPr>
          <w:p w:rsidR="00980F8F" w:rsidRDefault="00980F8F">
            <w:pPr>
              <w:pStyle w:val="ConsPlusNormal"/>
            </w:pPr>
            <w:r>
              <w:t>3П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55:36:000000:7752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55:36:040103:12155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Чернышевского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55:36:090107:1901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55:36:090107:7145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bottom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Чкалова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55:36:050207:21725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55:36:050207:24571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Энтузиастов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55:36:000000:14177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10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195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19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lastRenderedPageBreak/>
              <w:t>293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55:36:120304:2261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Богдана Хмельницкого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283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  <w:r>
              <w:t>2П</w:t>
            </w: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55:36:090109:1152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Богдана Хмельницкого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283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55:36:120304:2235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Богдана Хмельницкого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283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55:36:090304:1317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Гуртьева</w:t>
            </w:r>
          </w:p>
        </w:tc>
        <w:tc>
          <w:tcPr>
            <w:tcW w:w="1417" w:type="dxa"/>
          </w:tcPr>
          <w:p w:rsidR="00980F8F" w:rsidRDefault="00980F8F">
            <w:pPr>
              <w:pStyle w:val="ConsPlusNormal"/>
            </w:pPr>
            <w:r>
              <w:t>18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55:36:220101:506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  <w:r>
              <w:t>мкр. Крутая горка</w:t>
            </w: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Производственная площадка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55:36:220101:521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  <w:r>
              <w:t>мкр. Крутая горка</w:t>
            </w: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Промплощадка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55:36:090109:1385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Богдана Хмельницкого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287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88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55:36:000000:17126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55:36:000000:150272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55:36:000000:150273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55:36:000000:151695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55:36:000000:151696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55:36:000000:151700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 xml:space="preserve">Проспект Карла </w:t>
            </w:r>
            <w:r>
              <w:lastRenderedPageBreak/>
              <w:t>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lastRenderedPageBreak/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55:36:000000:151701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55:36:000000:151704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55:36:000000:151705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55:36:000000:151706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55:36:000000:151707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55:36:000000:152183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55:36:000000:152209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55:36:000000:152453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55:36:000000:156501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55:36:000000:159111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55:36:000000:159112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55:36:000000:159113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 xml:space="preserve">Проспект Карла </w:t>
            </w:r>
            <w:r>
              <w:lastRenderedPageBreak/>
              <w:t>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lastRenderedPageBreak/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55:36:000000:26661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55:36:000000:26681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55:36:000000:64789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55:36:090205:12438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55:36:090205:13010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55:36:090205:13187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55:36:090205:13212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55:36:090205:13360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55:36:090205:13361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55:36:090205:13362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55:36:090205:13458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55:36:090205:13459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 xml:space="preserve">Проспект Карла </w:t>
            </w:r>
            <w:r>
              <w:lastRenderedPageBreak/>
              <w:t>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lastRenderedPageBreak/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55:36:090205:13460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55:36:090205:13479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55:36:090205:13480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55:36:090205:13599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55:36:090205:13634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55:36:090205:13699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55:36:090205:13700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55:36:090205:13706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55:36:090205:13707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55:36:090205:13708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55:36:090205:13730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55:36:090205:13731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 xml:space="preserve">Проспект Карла </w:t>
            </w:r>
            <w:r>
              <w:lastRenderedPageBreak/>
              <w:t>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lastRenderedPageBreak/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55:36:090205:13964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55:36:090205:13994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55:36:090205:13995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55:36:090205:13996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55:36:090205:14066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55:36:090205:14073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55:36:090205:14334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55:36:090205:14410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55:36:090205:14555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55:36:090205:14556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55:36:090205:14637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55:36:090205:14638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 xml:space="preserve">Проспект Карла </w:t>
            </w:r>
            <w:r>
              <w:lastRenderedPageBreak/>
              <w:t>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lastRenderedPageBreak/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55:36:090205:14639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55:36:090205:14748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55:36:090205:14843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55:36:090205:15419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55:36:090205:15420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55:36:090205:15421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55:36:090205:15472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55:36:090205:15473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55:36:000000:156500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55:36:000000:26657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55:36:000000:26635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55:36:090205:13746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 xml:space="preserve">Проспект Карла </w:t>
            </w:r>
            <w:r>
              <w:lastRenderedPageBreak/>
              <w:t>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lastRenderedPageBreak/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55:36:000000:155980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55:36:000000:151694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55:36:000000:64790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55:36:090205:14781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bottom"/>
          </w:tcPr>
          <w:p w:rsidR="00980F8F" w:rsidRDefault="00980F8F">
            <w:pPr>
              <w:pStyle w:val="ConsPlusNormal"/>
            </w:pPr>
            <w:r>
              <w:t>Проспект Карла Маркса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57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55:36:030801:3791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Губкина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55:36:030801:3344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Проспект Губкина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55:36:090103:3253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Космический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24А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55:36:090107:5516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Маршала Жукова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55:36:000000:9049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Суворова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55:36:090109:1654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Куйбышева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79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55:36:040101:3775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Волочаевская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9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55:36:000000:5442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Карла Либкнехта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55:36:090102:1451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Лермонтова угол ул. 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27/31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55:36:000000:24150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Певцова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55:36:040117:3841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Гагарина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lastRenderedPageBreak/>
              <w:t>312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  <w:r>
              <w:t>55:36:000000:34516</w:t>
            </w: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10 лет Октября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174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55:36:040115:3020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Ленина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55:36:000000:18123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55:36:000000:19029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Красногвардейская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42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55:36:000000:19021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Красногвардейская угол Тарская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42/11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55:36:000000:18411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3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55:36:000000:18361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Красный Путь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55:36:000000:20220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Орджоникидзе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5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  <w:tr w:rsidR="00980F8F">
        <w:tc>
          <w:tcPr>
            <w:tcW w:w="723" w:type="dxa"/>
            <w:vAlign w:val="center"/>
          </w:tcPr>
          <w:p w:rsidR="00980F8F" w:rsidRDefault="00980F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337" w:type="dxa"/>
            <w:vAlign w:val="center"/>
          </w:tcPr>
          <w:p w:rsidR="00980F8F" w:rsidRDefault="00980F8F">
            <w:pPr>
              <w:pStyle w:val="ConsPlusNormal"/>
            </w:pPr>
            <w:r>
              <w:t>55:36:090202:5059</w:t>
            </w:r>
          </w:p>
        </w:tc>
        <w:tc>
          <w:tcPr>
            <w:tcW w:w="243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688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10" w:type="dxa"/>
            <w:vAlign w:val="center"/>
          </w:tcPr>
          <w:p w:rsidR="00980F8F" w:rsidRDefault="00980F8F">
            <w:pPr>
              <w:pStyle w:val="ConsPlusNormal"/>
            </w:pPr>
            <w:r>
              <w:t>Омск</w:t>
            </w:r>
          </w:p>
        </w:tc>
        <w:tc>
          <w:tcPr>
            <w:tcW w:w="162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2271" w:type="dxa"/>
            <w:vAlign w:val="center"/>
          </w:tcPr>
          <w:p w:rsidR="00980F8F" w:rsidRDefault="00980F8F">
            <w:pPr>
              <w:pStyle w:val="ConsPlusNormal"/>
            </w:pPr>
            <w:r>
              <w:t>Пушкина</w:t>
            </w:r>
          </w:p>
        </w:tc>
        <w:tc>
          <w:tcPr>
            <w:tcW w:w="1417" w:type="dxa"/>
            <w:vAlign w:val="center"/>
          </w:tcPr>
          <w:p w:rsidR="00980F8F" w:rsidRDefault="00980F8F">
            <w:pPr>
              <w:pStyle w:val="ConsPlusNormal"/>
            </w:pPr>
            <w:r>
              <w:t>138</w:t>
            </w:r>
          </w:p>
        </w:tc>
        <w:tc>
          <w:tcPr>
            <w:tcW w:w="972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0F8F" w:rsidRDefault="00980F8F">
            <w:pPr>
              <w:pStyle w:val="ConsPlusNormal"/>
            </w:pPr>
          </w:p>
        </w:tc>
        <w:tc>
          <w:tcPr>
            <w:tcW w:w="1423" w:type="dxa"/>
            <w:vAlign w:val="center"/>
          </w:tcPr>
          <w:p w:rsidR="00980F8F" w:rsidRDefault="00980F8F">
            <w:pPr>
              <w:pStyle w:val="ConsPlusNormal"/>
            </w:pPr>
          </w:p>
        </w:tc>
      </w:tr>
    </w:tbl>
    <w:p w:rsidR="00980F8F" w:rsidRDefault="00980F8F">
      <w:pPr>
        <w:pStyle w:val="ConsPlusNormal"/>
        <w:jc w:val="both"/>
      </w:pPr>
    </w:p>
    <w:p w:rsidR="00980F8F" w:rsidRDefault="00980F8F">
      <w:pPr>
        <w:pStyle w:val="ConsPlusNormal"/>
        <w:jc w:val="both"/>
      </w:pPr>
    </w:p>
    <w:p w:rsidR="00980F8F" w:rsidRDefault="00980F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7D8B" w:rsidRDefault="00507D8B"/>
    <w:sectPr w:rsidR="00507D8B" w:rsidSect="0063474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980F8F"/>
    <w:rsid w:val="001A2AD6"/>
    <w:rsid w:val="00507D8B"/>
    <w:rsid w:val="006D1B9A"/>
    <w:rsid w:val="00980F8F"/>
    <w:rsid w:val="009D204C"/>
    <w:rsid w:val="00DB6796"/>
    <w:rsid w:val="00ED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0F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0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80F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0F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80F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0F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80F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F3CFC446D8B625834F31193469C53BA35AF4FC46F149CCDA98262996D78DA7862B9D75829EE8318E167735BFE61967FEB70FF3274FE0274ABE0DB5e9nEL" TargetMode="External"/><Relationship Id="rId13" Type="http://schemas.openxmlformats.org/officeDocument/2006/relationships/hyperlink" Target="consultantplus://offline/ref=78F3CFC446D8B625834F31193469C53BA35AF4FC46F341CBD997262996D78DA7862B9D75829EE8318E167136BCE61967FEB70FF3274FE0274ABE0DB5e9nEL" TargetMode="External"/><Relationship Id="rId18" Type="http://schemas.openxmlformats.org/officeDocument/2006/relationships/hyperlink" Target="consultantplus://offline/ref=9BC04DEC7777FBB4321CE0C901707AA3C94610FCD24EBE009A2C3582ECC3A2A8F6AEDB91EDCB059AFD65184EE4FAEF47ABD3FE549623E977CC560BA3g9nDL" TargetMode="External"/><Relationship Id="rId26" Type="http://schemas.openxmlformats.org/officeDocument/2006/relationships/hyperlink" Target="consultantplus://offline/ref=25FCBFED26D8F2571A7D26CCA2E364AE2168EDE8F834D90450F7A6DFCDADA494565AFA4E7EF21B15CF6BC13FFE48C3AD0F6971F15B5BAF49D406C61FiBn2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5FCBFED26D8F2571A7D26CCA2E364AE2168EDE8F835D1065EF6A6DFCDADA494565AFA4E7EF21B15CF6BC13BF948C3AD0F6971F15B5BAF49D406C61FiBn2L" TargetMode="External"/><Relationship Id="rId34" Type="http://schemas.openxmlformats.org/officeDocument/2006/relationships/hyperlink" Target="consultantplus://offline/ref=DF4A100EED1C044B6D92E7A6C77B60E629A290035423579ED68761C6B966B8B1ADC1AECF2BF41CCB5D7DC630FB051509E333A030A821ABF14D7F0E79lEn9L" TargetMode="External"/><Relationship Id="rId7" Type="http://schemas.openxmlformats.org/officeDocument/2006/relationships/hyperlink" Target="consultantplus://offline/ref=78F3CFC446D8B625834F2F1422059A32A959A9F747F84B9F82C4207EC9878BF2C66B9B28C3DBEC3BDA473562B1EF4428BBE21CF32E50eEn9L" TargetMode="External"/><Relationship Id="rId12" Type="http://schemas.openxmlformats.org/officeDocument/2006/relationships/hyperlink" Target="consultantplus://offline/ref=78F3CFC446D8B625834F31193469C53BA35AF4FC46F341CBD997262996D78DA7862B9D75829EE8318E167137B9E61967FEB70FF3274FE0274ABE0DB5e9nEL" TargetMode="External"/><Relationship Id="rId17" Type="http://schemas.openxmlformats.org/officeDocument/2006/relationships/hyperlink" Target="consultantplus://offline/ref=9BC04DEC7777FBB4321CE0C901707AA3C94610FCD24EBE009A2C3582ECC3A2A8F6AEDB91EDCB059AFD65184FE2FAEF47ABD3FE549623E977CC560BA3g9nDL" TargetMode="External"/><Relationship Id="rId25" Type="http://schemas.openxmlformats.org/officeDocument/2006/relationships/hyperlink" Target="consultantplus://offline/ref=25FCBFED26D8F2571A7D26CCA2E364AE2168EDE8F834D90450F7A6DFCDADA494565AFA4E7EF21B15CF6BC13FFB48C3AD0F6971F15B5BAF49D406C61FiBn2L" TargetMode="External"/><Relationship Id="rId33" Type="http://schemas.openxmlformats.org/officeDocument/2006/relationships/hyperlink" Target="consultantplus://offline/ref=DC18435E92E573DC5A35B0E2BB5F21951094D3187198757FC35D1D703F27C678062E14FA1EB61194C8D0A165018CD95EC78EBE5AD2F5DABEAF795C8BkAnC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BC04DEC7777FBB4321CE0C901707AA3C94610FCD24EBE009A2C3582ECC3A2A8F6AEDB91EDCB059AFD65184FE3FAEF47ABD3FE549623E977CC560BA3g9nDL" TargetMode="External"/><Relationship Id="rId20" Type="http://schemas.openxmlformats.org/officeDocument/2006/relationships/hyperlink" Target="consultantplus://offline/ref=25FCBFED26D8F2571A7D26CCA2E364AE2168EDE8F834D90450F7A6DFCDADA494565AFA4E7EF21B15CF6BC139FC48C3AD0F6971F15B5BAF49D406C61FiBn2L" TargetMode="External"/><Relationship Id="rId29" Type="http://schemas.openxmlformats.org/officeDocument/2006/relationships/hyperlink" Target="consultantplus://offline/ref=BD36447883D6E04F53CC1E2D6FA950585B5724EAF319D1C1228A8EE56CB593A75FBC7525DB6EC3A788A0CB85E7D5011457391354EF1BF9023C410469jFn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8F3CFC446D8B625834F31193469C53BA35AF4FC46F341CBD997262996D78DA7862B9D75829EE8318E167137B8E61967FEB70FF3274FE0274ABE0DB5e9nEL" TargetMode="External"/><Relationship Id="rId11" Type="http://schemas.openxmlformats.org/officeDocument/2006/relationships/hyperlink" Target="consultantplus://offline/ref=78F3CFC446D8B625834F31193469C53BA35AF4FC46F249C9D796262996D78DA7862B9D75829EE8318E167137B9E61967FEB70FF3274FE0274ABE0DB5e9nEL" TargetMode="External"/><Relationship Id="rId24" Type="http://schemas.openxmlformats.org/officeDocument/2006/relationships/hyperlink" Target="consultantplus://offline/ref=25FCBFED26D8F2571A7D26CCA2E364AE2168EDE8F834D90450F7A6DFCDADA494565AFA4E7EF21B15CF6BC13AFC48C3AD0F6971F15B5BAF49D406C61FiBn2L" TargetMode="External"/><Relationship Id="rId32" Type="http://schemas.openxmlformats.org/officeDocument/2006/relationships/hyperlink" Target="consultantplus://offline/ref=DC18435E92E573DC5A35B0E2BB5F21951094D3187198757FC35D1D703F27C678062E14FA1EB61194C8D0A16A028CD95EC78EBE5AD2F5DABEAF795C8BkAnCL" TargetMode="External"/><Relationship Id="rId5" Type="http://schemas.openxmlformats.org/officeDocument/2006/relationships/hyperlink" Target="consultantplus://offline/ref=78F3CFC446D8B625834F31193469C53BA35AF4FC46F249C9D796262996D78DA7862B9D75829EE8318E167137B8E61967FEB70FF3274FE0274ABE0DB5e9nEL" TargetMode="External"/><Relationship Id="rId15" Type="http://schemas.openxmlformats.org/officeDocument/2006/relationships/hyperlink" Target="consultantplus://offline/ref=9BC04DEC7777FBB4321CE0C901707AA3C94610FCD24EBE009A2C3582ECC3A2A8F6AEDB91EDCB059AFD65184EE7FAEF47ABD3FE549623E977CC560BA3g9nDL" TargetMode="External"/><Relationship Id="rId23" Type="http://schemas.openxmlformats.org/officeDocument/2006/relationships/hyperlink" Target="consultantplus://offline/ref=25FCBFED26D8F2571A7D26CCA2E364AE2168EDE8F834D90450F7A6DFCDADA494565AFA4E7EF21B15CF6BC13EFE48C3AD0F6971F15B5BAF49D406C61FiBn2L" TargetMode="External"/><Relationship Id="rId28" Type="http://schemas.openxmlformats.org/officeDocument/2006/relationships/hyperlink" Target="consultantplus://offline/ref=BD36447883D6E04F53CC1E2D6FA950585B5724EAF319D1C1228A8EE56CB593A75FBC7525DB6EC3A788A0CB85E7D5011457391354EF1BF9023C410469jFn9L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78F3CFC446D8B625834F31193469C53BA35AF4FC46F341CBD997262996D78DA7862B9D75829EE8318E167137B8E61967FEB70FF3274FE0274ABE0DB5e9nEL" TargetMode="External"/><Relationship Id="rId19" Type="http://schemas.openxmlformats.org/officeDocument/2006/relationships/hyperlink" Target="consultantplus://offline/ref=553F22D7C3CCBB56D18BEDEACEB866E1FB15667059B69B686214A2A2EE4F666D1B4D5EDF26E1627F1CC475CBFCFB5B162575DFA759247556085BD922hBn4L" TargetMode="External"/><Relationship Id="rId31" Type="http://schemas.openxmlformats.org/officeDocument/2006/relationships/hyperlink" Target="consultantplus://offline/ref=DC18435E92E573DC5A35B0E2BB5F21951094D3187198757FC35D1D703F27C678062E14FA1EB61194C8D0A16A058CD95EC78EBE5AD2F5DABEAF795C8BkAnC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8F3CFC446D8B625834F31193469C53BA35AF4FC46F249C9D796262996D78DA7862B9D75829EE8318E167137B8E61967FEB70FF3274FE0274ABE0DB5e9nEL" TargetMode="External"/><Relationship Id="rId14" Type="http://schemas.openxmlformats.org/officeDocument/2006/relationships/hyperlink" Target="consultantplus://offline/ref=8F526EB1959CA443543245AE1814BCDA63CDD9CA70B518782CB9EF87D87071824977DF9100D24F882DF9A1AD0F5C4F4B5D42B8CB77222FDEDFFEE788f6nCL" TargetMode="External"/><Relationship Id="rId22" Type="http://schemas.openxmlformats.org/officeDocument/2006/relationships/hyperlink" Target="consultantplus://offline/ref=25FCBFED26D8F2571A7D26CCA2E364AE2168EDE8F834D90450F7A6DFCDADA494565AFA4E7EF21B15CF6BC13EF948C3AD0F6971F15B5BAF49D406C61FiBn2L" TargetMode="External"/><Relationship Id="rId27" Type="http://schemas.openxmlformats.org/officeDocument/2006/relationships/hyperlink" Target="consultantplus://offline/ref=25FCBFED26D8F2571A7D26CCA2E364AE2168EDE8F834D90450F7A6DFCDADA494565AFA4E7EF21B15CF6BC13AFC48C3AD0F6971F15B5BAF49D406C61FiBn2L" TargetMode="External"/><Relationship Id="rId30" Type="http://schemas.openxmlformats.org/officeDocument/2006/relationships/hyperlink" Target="consultantplus://offline/ref=DC18435E92E573DC5A35B0E2BB5F21951094D3187198757FC35D1D703F27C678062E14FA1EB61194C8D0A16B068CD95EC78EBE5AD2F5DABEAF795C8BkAnC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254</Pages>
  <Words>34238</Words>
  <Characters>195157</Characters>
  <Application>Microsoft Office Word</Application>
  <DocSecurity>0</DocSecurity>
  <Lines>1626</Lines>
  <Paragraphs>457</Paragraphs>
  <ScaleCrop>false</ScaleCrop>
  <Company/>
  <LinksUpToDate>false</LinksUpToDate>
  <CharactersWithSpaces>228938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AKMukhomedzhanova</dc:creator>
  <cp:keywords/>
  <dc:description/>
  <cp:lastModifiedBy>AKMukhomedzhanova</cp:lastModifiedBy>
  <cp:revision>1</cp:revision>
  <dcterms:created xsi:type="dcterms:W3CDTF">2018-10-29T11:39:00Z</dcterms:created>
  <dcterms:modified xsi:type="dcterms:W3CDTF">2018-10-29T11:40:00Z</dcterms:modified>
</cp:coreProperties>
</file>